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7EE4" w:rsidRPr="00312710" w:rsidRDefault="00487EE4" w:rsidP="00487EE4">
      <w:pPr>
        <w:jc w:val="center"/>
      </w:pPr>
      <w:r w:rsidRPr="00312710">
        <w:t>КРАСНОДАРСКИЙ КРАЙ</w:t>
      </w:r>
    </w:p>
    <w:p w:rsidR="00487EE4" w:rsidRPr="00312710" w:rsidRDefault="00487EE4" w:rsidP="00487EE4">
      <w:pPr>
        <w:jc w:val="center"/>
      </w:pPr>
      <w:r w:rsidRPr="00312710">
        <w:t>НОВОКУБАНСКИЙ РАЙОН</w:t>
      </w:r>
    </w:p>
    <w:p w:rsidR="00487EE4" w:rsidRPr="00312710" w:rsidRDefault="00487EE4" w:rsidP="00487EE4">
      <w:pPr>
        <w:jc w:val="center"/>
      </w:pPr>
      <w:r w:rsidRPr="00312710">
        <w:t>АДМИНИСТРАЦИЯ ЛЯПИНСКОГО СЕЛЬСКОГО ПОСЕЛЕНИЯ</w:t>
      </w:r>
    </w:p>
    <w:p w:rsidR="00487EE4" w:rsidRPr="00312710" w:rsidRDefault="00487EE4" w:rsidP="00487EE4">
      <w:pPr>
        <w:jc w:val="center"/>
      </w:pPr>
      <w:r w:rsidRPr="00312710">
        <w:t>НОВОКУБАНСКОГО РАЙОНА</w:t>
      </w:r>
    </w:p>
    <w:p w:rsidR="00487EE4" w:rsidRPr="00312710" w:rsidRDefault="00487EE4" w:rsidP="00487EE4">
      <w:pPr>
        <w:jc w:val="center"/>
      </w:pPr>
    </w:p>
    <w:p w:rsidR="00487EE4" w:rsidRPr="00312710" w:rsidRDefault="00487EE4" w:rsidP="00487EE4">
      <w:pPr>
        <w:jc w:val="center"/>
      </w:pPr>
      <w:r w:rsidRPr="00312710">
        <w:t>ПОСТАНОВЛЕНИЕ</w:t>
      </w:r>
    </w:p>
    <w:p w:rsidR="00487EE4" w:rsidRPr="00312710" w:rsidRDefault="00487EE4" w:rsidP="00487EE4">
      <w:pPr>
        <w:ind w:firstLine="0"/>
        <w:jc w:val="center"/>
      </w:pPr>
    </w:p>
    <w:p w:rsidR="00487EE4" w:rsidRPr="00312710" w:rsidRDefault="00487EE4" w:rsidP="00487EE4">
      <w:pPr>
        <w:ind w:firstLine="0"/>
        <w:jc w:val="center"/>
      </w:pPr>
      <w:r>
        <w:t>24</w:t>
      </w:r>
      <w:r w:rsidRPr="00312710">
        <w:t xml:space="preserve"> </w:t>
      </w:r>
      <w:r>
        <w:t>марта</w:t>
      </w:r>
      <w:r w:rsidRPr="00312710">
        <w:t xml:space="preserve"> 2023 года        </w:t>
      </w:r>
      <w:r>
        <w:t xml:space="preserve">                             № 18</w:t>
      </w:r>
      <w:r w:rsidRPr="00312710">
        <w:t xml:space="preserve">      </w:t>
      </w:r>
      <w:r>
        <w:t xml:space="preserve">                                   </w:t>
      </w:r>
      <w:r w:rsidRPr="00312710">
        <w:t xml:space="preserve">       х.Ляпино</w:t>
      </w:r>
    </w:p>
    <w:p w:rsidR="00487EE4" w:rsidRPr="00312710" w:rsidRDefault="00487EE4" w:rsidP="00487EE4">
      <w:pPr>
        <w:ind w:firstLine="0"/>
        <w:jc w:val="center"/>
      </w:pPr>
    </w:p>
    <w:p w:rsidR="00487EE4" w:rsidRPr="00312710" w:rsidRDefault="00487EE4" w:rsidP="00487EE4">
      <w:pPr>
        <w:ind w:firstLine="0"/>
        <w:jc w:val="center"/>
        <w:rPr>
          <w:b/>
          <w:sz w:val="32"/>
          <w:szCs w:val="32"/>
        </w:rPr>
      </w:pPr>
      <w:r w:rsidRPr="00312710">
        <w:rPr>
          <w:b/>
          <w:sz w:val="32"/>
          <w:szCs w:val="32"/>
        </w:rPr>
        <w:t>Об утверждении административного регламента предоставления муниципальной услуги «Предоставление копий правовых актов администрации Ляпинского сельского поселения Новокубанского района»</w:t>
      </w:r>
    </w:p>
    <w:p w:rsidR="00487EE4" w:rsidRDefault="00487EE4" w:rsidP="00487EE4"/>
    <w:p w:rsidR="00487EE4" w:rsidRPr="00312710" w:rsidRDefault="00487EE4" w:rsidP="00487EE4"/>
    <w:p w:rsidR="00487EE4" w:rsidRPr="00312710" w:rsidRDefault="00487EE4" w:rsidP="00487EE4">
      <w:r w:rsidRPr="00312710">
        <w:t>В соответствии с требованиями Федерального закона от 6 октября 2003 года № 131-ФЗ «Об общих принципах организации местного самоуправ</w:t>
      </w:r>
      <w:r>
        <w:t xml:space="preserve">ления в Российской Федерации», </w:t>
      </w:r>
      <w:r w:rsidRPr="00312710">
        <w:t>Федерального закона от 27 июля 2010 года № 210-ФЗ «Об организации представления государственных и муниципальных услуг», Федерального закона от 22 октября 2004 года № 125-ФЗ «Об архивном деле в Российской Федерации», Федерального закона от 24 ноября 1995 года № 181-ФЗ «О социальной защите инвал</w:t>
      </w:r>
      <w:r>
        <w:t>идов в Российской Федерации», постановля</w:t>
      </w:r>
      <w:r w:rsidRPr="00312710">
        <w:t>ю:</w:t>
      </w:r>
    </w:p>
    <w:p w:rsidR="00487EE4" w:rsidRPr="00312710" w:rsidRDefault="00487EE4" w:rsidP="00487EE4">
      <w:r w:rsidRPr="00312710">
        <w:t xml:space="preserve">1. Утвердить административный регламент предоставления муниципальной услуги «Предоставление копий правовых актов администрации Ляпинского сельского поселения Новокубанского района» (приложение). </w:t>
      </w:r>
    </w:p>
    <w:p w:rsidR="00487EE4" w:rsidRPr="00312710" w:rsidRDefault="00487EE4" w:rsidP="00487EE4">
      <w:r w:rsidRPr="00312710">
        <w:t>2. Постановление администрации Ляпинского сельского поселения Новокубанского района от 18 марта 2016 года № 39 «Об утверждении административного регламента по предоставлению муниципальной услуги «Предоставление копий правовых актов администрации Ляпинского сельского поселения Новокубанского района» признать утратившим силу.</w:t>
      </w:r>
    </w:p>
    <w:p w:rsidR="00487EE4" w:rsidRPr="00312710" w:rsidRDefault="00487EE4" w:rsidP="00487EE4">
      <w:r w:rsidRPr="00312710">
        <w:t>3. Контроль за исполнением настоящего постановления возложить на заместителя главы Ляпинского сельского поселения Новокубанского района А.П.Компанец.</w:t>
      </w:r>
    </w:p>
    <w:p w:rsidR="00487EE4" w:rsidRPr="00312710" w:rsidRDefault="00487EE4" w:rsidP="00487EE4">
      <w:r w:rsidRPr="00312710">
        <w:t>4. Постановление вступает в силу со дня его официального обнародования, путем размещения в специально установленных местах для обнародования муниципальных правовых актов администрации Ляпинского сельского поселения Новокубанского района</w:t>
      </w:r>
    </w:p>
    <w:p w:rsidR="00487EE4" w:rsidRPr="00312710" w:rsidRDefault="00487EE4" w:rsidP="00487EE4"/>
    <w:p w:rsidR="00487EE4" w:rsidRDefault="00487EE4" w:rsidP="00487EE4"/>
    <w:p w:rsidR="00487EE4" w:rsidRPr="00312710" w:rsidRDefault="00487EE4" w:rsidP="00487EE4"/>
    <w:p w:rsidR="00487EE4" w:rsidRDefault="00487EE4" w:rsidP="00487EE4">
      <w:r w:rsidRPr="00312710">
        <w:t>Глава</w:t>
      </w:r>
    </w:p>
    <w:p w:rsidR="00487EE4" w:rsidRPr="00312710" w:rsidRDefault="00487EE4" w:rsidP="00487EE4">
      <w:r w:rsidRPr="00312710">
        <w:t xml:space="preserve">Ляпинского сельского поселения </w:t>
      </w:r>
    </w:p>
    <w:p w:rsidR="00487EE4" w:rsidRDefault="00487EE4" w:rsidP="00487EE4">
      <w:r w:rsidRPr="00312710">
        <w:t>Новокубанского района</w:t>
      </w:r>
    </w:p>
    <w:p w:rsidR="00487EE4" w:rsidRPr="00312710" w:rsidRDefault="00487EE4" w:rsidP="00487EE4">
      <w:r w:rsidRPr="00312710">
        <w:t>С.Ю.Бражников</w:t>
      </w:r>
    </w:p>
    <w:p w:rsidR="00487EE4" w:rsidRPr="00312710" w:rsidRDefault="00487EE4" w:rsidP="00487EE4"/>
    <w:p w:rsidR="00487EE4" w:rsidRPr="00312710" w:rsidRDefault="00487EE4" w:rsidP="00487EE4"/>
    <w:p w:rsidR="00487EE4" w:rsidRPr="00312710" w:rsidRDefault="00487EE4" w:rsidP="00487EE4"/>
    <w:p w:rsidR="00487EE4" w:rsidRDefault="00487EE4" w:rsidP="00487EE4">
      <w:r>
        <w:t>Приложение</w:t>
      </w:r>
    </w:p>
    <w:p w:rsidR="00487EE4" w:rsidRPr="00312710" w:rsidRDefault="00487EE4" w:rsidP="00487EE4">
      <w:r>
        <w:t>к постановлению</w:t>
      </w:r>
      <w:r w:rsidRPr="00312710">
        <w:t xml:space="preserve"> администрации </w:t>
      </w:r>
    </w:p>
    <w:p w:rsidR="00487EE4" w:rsidRPr="00312710" w:rsidRDefault="00487EE4" w:rsidP="00487EE4">
      <w:r w:rsidRPr="00312710">
        <w:t>Ляпинского сельского поселения</w:t>
      </w:r>
    </w:p>
    <w:p w:rsidR="00487EE4" w:rsidRPr="00312710" w:rsidRDefault="00487EE4" w:rsidP="00487EE4">
      <w:r w:rsidRPr="00312710">
        <w:t>Новокубанского района</w:t>
      </w:r>
    </w:p>
    <w:p w:rsidR="00487EE4" w:rsidRPr="00312710" w:rsidRDefault="00487EE4" w:rsidP="00487EE4">
      <w:r w:rsidRPr="00312710">
        <w:lastRenderedPageBreak/>
        <w:t xml:space="preserve">от </w:t>
      </w:r>
      <w:r>
        <w:t>24 марта 2023 года № 18</w:t>
      </w:r>
    </w:p>
    <w:p w:rsidR="00487EE4" w:rsidRPr="00312710" w:rsidRDefault="00487EE4" w:rsidP="00487EE4">
      <w:bookmarkStart w:id="0" w:name="bookmark1"/>
    </w:p>
    <w:p w:rsidR="00487EE4" w:rsidRPr="00312710" w:rsidRDefault="00487EE4" w:rsidP="00487EE4"/>
    <w:p w:rsidR="00487EE4" w:rsidRPr="00312710" w:rsidRDefault="00487EE4" w:rsidP="00487EE4">
      <w:pPr>
        <w:jc w:val="center"/>
        <w:rPr>
          <w:b/>
        </w:rPr>
      </w:pPr>
      <w:r w:rsidRPr="00312710">
        <w:rPr>
          <w:b/>
        </w:rPr>
        <w:t>АДМИНИСТРАТИВНЫЙ РЕГЛАМЕНТ</w:t>
      </w:r>
    </w:p>
    <w:p w:rsidR="00487EE4" w:rsidRPr="00312710" w:rsidRDefault="00487EE4" w:rsidP="00487EE4">
      <w:pPr>
        <w:jc w:val="center"/>
        <w:rPr>
          <w:b/>
        </w:rPr>
      </w:pPr>
      <w:r w:rsidRPr="00312710">
        <w:rPr>
          <w:b/>
        </w:rPr>
        <w:t xml:space="preserve">предоставления муниципальной услуги </w:t>
      </w:r>
      <w:bookmarkEnd w:id="0"/>
      <w:r w:rsidRPr="00312710">
        <w:rPr>
          <w:b/>
        </w:rPr>
        <w:t>«Предоставление копий правовых актов администрации Ляпинского сельского поселения</w:t>
      </w:r>
      <w:r>
        <w:rPr>
          <w:b/>
        </w:rPr>
        <w:t xml:space="preserve"> </w:t>
      </w:r>
      <w:r w:rsidRPr="00312710">
        <w:rPr>
          <w:b/>
        </w:rPr>
        <w:t>Новокубанского района»</w:t>
      </w:r>
    </w:p>
    <w:p w:rsidR="00487EE4" w:rsidRPr="00312710" w:rsidRDefault="00487EE4" w:rsidP="00487EE4"/>
    <w:p w:rsidR="00487EE4" w:rsidRPr="00312710" w:rsidRDefault="00487EE4" w:rsidP="00487EE4">
      <w:r w:rsidRPr="00312710">
        <w:t>1. ОБЩИЕ ПОЛОЖЕНИЯ</w:t>
      </w:r>
    </w:p>
    <w:p w:rsidR="00487EE4" w:rsidRPr="00312710" w:rsidRDefault="00487EE4" w:rsidP="00487EE4"/>
    <w:p w:rsidR="00487EE4" w:rsidRPr="00312710" w:rsidRDefault="00487EE4" w:rsidP="00487EE4">
      <w:r>
        <w:t xml:space="preserve">1.1. </w:t>
      </w:r>
      <w:r w:rsidRPr="00312710">
        <w:t>Предмет регулирования административного регламента</w:t>
      </w:r>
    </w:p>
    <w:p w:rsidR="00487EE4" w:rsidRPr="00312710" w:rsidRDefault="00487EE4" w:rsidP="00487EE4"/>
    <w:p w:rsidR="00487EE4" w:rsidRPr="00312710" w:rsidRDefault="00487EE4" w:rsidP="00487EE4">
      <w:r w:rsidRPr="00312710">
        <w:t>Предметом регулирования настоящего административного регламента предоставления муниципальной услуги «Предоставление копий правовых актов администрации Ляпинского сельского поселения Новокубанского района» (далее – Административный регламент) является определение стандарта и порядка предоставления муниципальной услуги (далее – муниципальная услуга).</w:t>
      </w:r>
    </w:p>
    <w:p w:rsidR="00487EE4" w:rsidRPr="00312710" w:rsidRDefault="00487EE4" w:rsidP="00487EE4">
      <w:r w:rsidRPr="00312710">
        <w:t>Настоящий Административный регламент разработан в целях повышения качества предоставления муниципальной услуги, доступности результатов предоставления муниципальной услуги и создания комфортных условий для получателей муниципальной услуги, определяет порядок взаимодействия между должностными лицами администрации Ляпинского сельского поселения Новокубанского района с физическими и юридическими лицами при предоставлении муниципальной услуги, с организациями, участвующими в предоставлении муниципальной услуги, с государственными органами, иными органами местного самоуправления, а также определяет порядок осуществления контроля за исполнением Административного регламента и досудебный (внесудебный) порядок обжалования решений и действий (бездействия) органа местного самоуправления и должностных лиц.</w:t>
      </w:r>
    </w:p>
    <w:p w:rsidR="00487EE4" w:rsidRPr="00312710" w:rsidRDefault="00487EE4" w:rsidP="00487EE4">
      <w:r w:rsidRPr="00312710">
        <w:t xml:space="preserve">Настоящий регламент распространяется на правовые акты администрации Ляпинского сельского поселения Новокубанского района, находящиеся на хранении в </w:t>
      </w:r>
      <w:r>
        <w:t>организационно - правовом</w:t>
      </w:r>
      <w:r w:rsidRPr="00312710">
        <w:t xml:space="preserve"> отделе администрации Ляпинского сельского поселения Новокубанского района</w:t>
      </w:r>
      <w:r>
        <w:t>.</w:t>
      </w:r>
    </w:p>
    <w:p w:rsidR="00487EE4" w:rsidRPr="00312710" w:rsidRDefault="00487EE4" w:rsidP="00487EE4">
      <w:r w:rsidRPr="00312710">
        <w:t>Настоящий регламент не распространяется на случаи предоставления копий правовых актов администрации Ляпинского сельского поселения Новокубанского района</w:t>
      </w:r>
      <w:r>
        <w:t>, переданных</w:t>
      </w:r>
      <w:r w:rsidRPr="00312710">
        <w:t xml:space="preserve"> на архивное хранение в архивный отдел администрации муниципального образования Новокубанский район.</w:t>
      </w:r>
    </w:p>
    <w:p w:rsidR="00487EE4" w:rsidRPr="00312710" w:rsidRDefault="00487EE4" w:rsidP="00487EE4"/>
    <w:p w:rsidR="00487EE4" w:rsidRPr="00312710" w:rsidRDefault="00487EE4" w:rsidP="00487EE4">
      <w:r>
        <w:t xml:space="preserve">1.2. </w:t>
      </w:r>
      <w:r w:rsidRPr="00312710">
        <w:t>Круг заявителей</w:t>
      </w:r>
    </w:p>
    <w:p w:rsidR="00487EE4" w:rsidRPr="00312710" w:rsidRDefault="00487EE4" w:rsidP="00487EE4"/>
    <w:p w:rsidR="00487EE4" w:rsidRPr="00312710" w:rsidRDefault="00487EE4" w:rsidP="00487EE4">
      <w:pPr>
        <w:rPr>
          <w:rFonts w:eastAsia="Lucida Sans Unicode"/>
        </w:rPr>
      </w:pPr>
      <w:r w:rsidRPr="00312710">
        <w:t>Заявителями, имеющими право на получение муниципальной услуги, являются: юридические и физические лица, обращающиеся на законных основаниях за получением</w:t>
      </w:r>
      <w:r>
        <w:t xml:space="preserve"> </w:t>
      </w:r>
      <w:r w:rsidRPr="00312710">
        <w:t xml:space="preserve">копий документов находящихся на хранении в организационно - правовом отделе администрации Ляпинского сельского поселения Новокубанского района, до передачи на муниципальное хранение. </w:t>
      </w:r>
    </w:p>
    <w:p w:rsidR="00487EE4" w:rsidRPr="00312710" w:rsidRDefault="00487EE4" w:rsidP="00487EE4">
      <w:r w:rsidRPr="00312710">
        <w:t>С запросом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(далее – Представитель).</w:t>
      </w:r>
    </w:p>
    <w:p w:rsidR="00487EE4" w:rsidRPr="00312710" w:rsidRDefault="00487EE4" w:rsidP="00487EE4"/>
    <w:p w:rsidR="00487EE4" w:rsidRPr="00312710" w:rsidRDefault="00487EE4" w:rsidP="00487EE4">
      <w:r>
        <w:t xml:space="preserve">1.3. </w:t>
      </w:r>
      <w:r w:rsidRPr="00312710">
        <w:t xml:space="preserve">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w:t>
      </w:r>
      <w:r w:rsidRPr="00312710">
        <w:lastRenderedPageBreak/>
        <w:t>органом, предоставляющим муниципальную услугу, а также результата, за предоставлением которого обратился заявитель</w:t>
      </w:r>
    </w:p>
    <w:p w:rsidR="00487EE4" w:rsidRPr="00312710" w:rsidRDefault="00487EE4" w:rsidP="00487EE4"/>
    <w:p w:rsidR="00487EE4" w:rsidRPr="00312710" w:rsidRDefault="00487EE4" w:rsidP="00487EE4">
      <w:r w:rsidRPr="00312710">
        <w:t>Предоставление заявителю муниципальной услуги, а также её результата, за предоставлением которого обратился заявитель, должно осуществляться в соответствии с вариантом предоставления муниципальной услуги, соответствующим признакам заявителя, определенным в результате анкетирования.</w:t>
      </w:r>
    </w:p>
    <w:p w:rsidR="00487EE4" w:rsidRPr="00312710" w:rsidRDefault="00487EE4" w:rsidP="00487EE4">
      <w:r w:rsidRPr="00312710">
        <w:t>Муниципальная услуга, а также результат муниципальной услуги могут быть предоставлены заявителю при личном обращении заявителя в администрацию Ляпинского сельского поселения Новокубанского района, филиалы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 МФЦ), а также в электронном виде посредством Единого и Регионального порталов государственных и муниципальных услуг (далее – ЕПГУ и РПГУ соответственно) с учетом требований заявителя в соответствии с действующим законодательством.</w:t>
      </w:r>
    </w:p>
    <w:p w:rsidR="00487EE4" w:rsidRPr="00312710" w:rsidRDefault="00487EE4" w:rsidP="00487EE4"/>
    <w:p w:rsidR="00487EE4" w:rsidRDefault="00487EE4" w:rsidP="00487EE4">
      <w:r w:rsidRPr="00312710">
        <w:t>2. СТАНДАРТ ПРЕДОСТАВЛЕНИЯ МУНИЦИПАЛЬНОЙ УСЛУГИ</w:t>
      </w:r>
    </w:p>
    <w:p w:rsidR="00487EE4" w:rsidRPr="00312710" w:rsidRDefault="00487EE4" w:rsidP="00487EE4">
      <w:r w:rsidRPr="00312710">
        <w:t xml:space="preserve"> </w:t>
      </w:r>
    </w:p>
    <w:p w:rsidR="00487EE4" w:rsidRDefault="00487EE4" w:rsidP="00487EE4">
      <w:r w:rsidRPr="00312710">
        <w:t>2.1. Наименование муниципальной услуги</w:t>
      </w:r>
    </w:p>
    <w:p w:rsidR="00487EE4" w:rsidRPr="00312710" w:rsidRDefault="00487EE4" w:rsidP="00487EE4"/>
    <w:p w:rsidR="00487EE4" w:rsidRPr="00312710" w:rsidRDefault="00487EE4" w:rsidP="00487EE4">
      <w:r w:rsidRPr="00312710">
        <w:t>Наименование муниципальной услуги – «Предоставление копий правовых актов администрации муниципального образования».</w:t>
      </w:r>
    </w:p>
    <w:p w:rsidR="00487EE4" w:rsidRPr="00312710" w:rsidRDefault="00487EE4" w:rsidP="00487EE4">
      <w:r w:rsidRPr="00312710">
        <w:t xml:space="preserve">Получение муниципальной услуги носит заявительный характер и в упреждающем (проактивном) режиме услуга не предоставляется. </w:t>
      </w:r>
    </w:p>
    <w:p w:rsidR="00487EE4" w:rsidRPr="00312710" w:rsidRDefault="00487EE4" w:rsidP="00487EE4"/>
    <w:p w:rsidR="00487EE4" w:rsidRPr="00312710" w:rsidRDefault="00487EE4" w:rsidP="00487EE4">
      <w:r>
        <w:t xml:space="preserve">2.2. </w:t>
      </w:r>
      <w:r w:rsidRPr="00312710">
        <w:t>Наименование органа, предоставляющего муниципальную услугу</w:t>
      </w:r>
    </w:p>
    <w:p w:rsidR="00487EE4" w:rsidRPr="00312710" w:rsidRDefault="00487EE4" w:rsidP="00487EE4"/>
    <w:p w:rsidR="00487EE4" w:rsidRPr="00312710" w:rsidRDefault="00487EE4" w:rsidP="00487EE4">
      <w:r w:rsidRPr="00312710">
        <w:t>Муниципальная услуга предоставляется администрацией Ляпинского сельского поселения Новокубанского района (далее – Администрация).</w:t>
      </w:r>
    </w:p>
    <w:p w:rsidR="00487EE4" w:rsidRPr="00312710" w:rsidRDefault="00487EE4" w:rsidP="00487EE4">
      <w:r w:rsidRPr="00312710">
        <w:t xml:space="preserve">Функции по предоставлению муниципальной услуги в администрации осуществляет организационно – правовой отдел администрации Ляпинского сельского поселения Новокубанского района (далее – Отдел). </w:t>
      </w:r>
    </w:p>
    <w:p w:rsidR="00487EE4" w:rsidRPr="00312710" w:rsidRDefault="00487EE4" w:rsidP="00487EE4">
      <w:r w:rsidRPr="00312710">
        <w:t>Муниципальная услуга может предоставляться через МФЦ.</w:t>
      </w:r>
    </w:p>
    <w:p w:rsidR="00487EE4" w:rsidRPr="00312710" w:rsidRDefault="00487EE4" w:rsidP="00487EE4">
      <w:r w:rsidRPr="00312710">
        <w:t xml:space="preserve">Перечень филиалов МФЦ размещен на сайте Администрации. </w:t>
      </w:r>
    </w:p>
    <w:p w:rsidR="00487EE4" w:rsidRPr="00312710" w:rsidRDefault="00487EE4" w:rsidP="00487EE4">
      <w:r w:rsidRPr="00312710">
        <w:t xml:space="preserve">При предоставлении муниципальной услуги МФЦ имеет возможность принять решение об отказе в приеме запроса и документов и (или) информации, необходимых для предоставления муниципальной услуги. </w:t>
      </w:r>
    </w:p>
    <w:p w:rsidR="00487EE4" w:rsidRPr="00312710" w:rsidRDefault="00487EE4" w:rsidP="00487EE4">
      <w:r w:rsidRPr="00312710">
        <w:t>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утвержденных решением Совета Ляпинского сельского поселения Новокубанского района.</w:t>
      </w:r>
    </w:p>
    <w:p w:rsidR="00487EE4" w:rsidRPr="00312710" w:rsidRDefault="00487EE4" w:rsidP="00487EE4"/>
    <w:p w:rsidR="00487EE4" w:rsidRPr="00312710" w:rsidRDefault="00487EE4" w:rsidP="00487EE4">
      <w:r>
        <w:t xml:space="preserve">2.3. </w:t>
      </w:r>
      <w:r w:rsidRPr="00312710">
        <w:t>Результат предоставления муниципальной услуги</w:t>
      </w:r>
    </w:p>
    <w:p w:rsidR="00487EE4" w:rsidRPr="00312710" w:rsidRDefault="00487EE4" w:rsidP="00487EE4"/>
    <w:p w:rsidR="00487EE4" w:rsidRPr="00312710" w:rsidRDefault="00487EE4" w:rsidP="00487EE4">
      <w:r w:rsidRPr="00312710">
        <w:t>Результатами предоставления услуги является:</w:t>
      </w:r>
    </w:p>
    <w:p w:rsidR="00487EE4" w:rsidRPr="00312710" w:rsidRDefault="00487EE4" w:rsidP="00487EE4">
      <w:r w:rsidRPr="00312710">
        <w:t>предоставление копии правового акта Администрации;</w:t>
      </w:r>
    </w:p>
    <w:p w:rsidR="00487EE4" w:rsidRPr="00312710" w:rsidRDefault="00487EE4" w:rsidP="00487EE4">
      <w:r w:rsidRPr="00312710">
        <w:t>решения об отказе в предоставлении копии правового акта Администрации.</w:t>
      </w:r>
    </w:p>
    <w:p w:rsidR="00487EE4" w:rsidRPr="00312710" w:rsidRDefault="00487EE4" w:rsidP="00487EE4">
      <w:r w:rsidRPr="00312710">
        <w:lastRenderedPageBreak/>
        <w:t>Наименование документа, содержащего решение о предоставлении муниципальной услуги, на основании которого заявителю предоставляется результат муниципальной услуги:</w:t>
      </w:r>
    </w:p>
    <w:p w:rsidR="00487EE4" w:rsidRPr="00312710" w:rsidRDefault="00487EE4" w:rsidP="00487EE4">
      <w:r w:rsidRPr="00312710">
        <w:t xml:space="preserve">копия правового акта Администрации. </w:t>
      </w:r>
    </w:p>
    <w:p w:rsidR="00487EE4" w:rsidRPr="00312710" w:rsidRDefault="00487EE4" w:rsidP="00487EE4">
      <w:r w:rsidRPr="00312710">
        <w:t>Состав реквизитов документа, содержащего решение о предоставлении и отказе в предоставлении муниципальной услуги, на основании которого заявителю предоставляется результат муниципальной услуги:</w:t>
      </w:r>
    </w:p>
    <w:p w:rsidR="00487EE4" w:rsidRPr="00312710" w:rsidRDefault="00487EE4" w:rsidP="00487EE4">
      <w:r w:rsidRPr="00312710">
        <w:t>номер и дата копии правового акта Администрации.</w:t>
      </w:r>
    </w:p>
    <w:p w:rsidR="00487EE4" w:rsidRPr="00312710" w:rsidRDefault="00487EE4" w:rsidP="00487EE4">
      <w:r w:rsidRPr="00312710">
        <w:t xml:space="preserve">Наименование информационной системы, в которой фиксируется факт получения заявителем результата предоставления муниципальной услуги: </w:t>
      </w:r>
    </w:p>
    <w:p w:rsidR="00487EE4" w:rsidRPr="00312710" w:rsidRDefault="00487EE4" w:rsidP="00487EE4">
      <w:r w:rsidRPr="00312710">
        <w:t xml:space="preserve">а) при получении результата предоставления услуги в МФЦ факт получения заявителем результата фиксируется в автоматизированной информационной системе многофункциональных центров; </w:t>
      </w:r>
    </w:p>
    <w:p w:rsidR="00487EE4" w:rsidRPr="00312710" w:rsidRDefault="00487EE4" w:rsidP="00487EE4">
      <w:r w:rsidRPr="00312710">
        <w:t>б) при получении результата предоставления услуги в электронном виде факт получения заявителем результата фиксируется на ЕПГУ и РПГУ.</w:t>
      </w:r>
    </w:p>
    <w:p w:rsidR="00487EE4" w:rsidRPr="00312710" w:rsidRDefault="00487EE4" w:rsidP="00487EE4">
      <w:r w:rsidRPr="00312710">
        <w:t>Результат предоставления муниципальной услуги выдается заявителю (Представителю) в МФЦ или направляется по почте на бумажном носителе (при условии указания соответствующего способа получения результата в запросе).</w:t>
      </w:r>
    </w:p>
    <w:p w:rsidR="00487EE4" w:rsidRPr="00312710" w:rsidRDefault="00487EE4" w:rsidP="00487EE4">
      <w:r w:rsidRPr="00312710">
        <w:t>При обращении за предоставлением муниципальной услуги в электронном виде результат предоставления услуги направляется заявителю в личный кабинет на ЕПГУ или РПГУ в форме электронного документа, подписанного усиленной квалифицированной электронной подписью уполномоченного должностного лица Администрации в машиночитаемой форме.</w:t>
      </w:r>
    </w:p>
    <w:p w:rsidR="00487EE4" w:rsidRPr="00312710" w:rsidRDefault="00487EE4" w:rsidP="00487EE4">
      <w:r w:rsidRPr="00312710">
        <w:t xml:space="preserve">Вместе с результатом предоставления услуги заявителю в личный кабинет на ЕПГУ или РПГУ направляется уведомление о возможности получения результата предоставления услуги на бумажном носителе в органе, ответственном за предоставление услуги, или в МФЦ. </w:t>
      </w:r>
    </w:p>
    <w:p w:rsidR="00487EE4" w:rsidRPr="00312710" w:rsidRDefault="00487EE4" w:rsidP="00487EE4"/>
    <w:p w:rsidR="00487EE4" w:rsidRPr="00312710" w:rsidRDefault="00487EE4" w:rsidP="00487EE4">
      <w:r>
        <w:t xml:space="preserve">2.4. </w:t>
      </w:r>
      <w:r w:rsidRPr="00312710">
        <w:t>Срок предоставления муниципальной услуги</w:t>
      </w:r>
    </w:p>
    <w:p w:rsidR="00487EE4" w:rsidRPr="00312710" w:rsidRDefault="00487EE4" w:rsidP="00487EE4"/>
    <w:p w:rsidR="00487EE4" w:rsidRPr="00312710" w:rsidRDefault="00487EE4" w:rsidP="00487EE4">
      <w:r w:rsidRPr="00312710">
        <w:t>Максимальный срок предоставления муниципальной услуги, который исчисляется со дня регистрации запроса и документов и (или) информации, необходимых для предоставления муниципальной услуги, составляет:</w:t>
      </w:r>
    </w:p>
    <w:p w:rsidR="00487EE4" w:rsidRPr="00312710" w:rsidRDefault="00487EE4" w:rsidP="00487EE4">
      <w:r w:rsidRPr="00312710">
        <w:t>7 (семь) рабочих дней в случае, если запрос и документы и (или) информация, необходимые для предоставления муниципальной услуги, поданы заявителем посредством почтового отправления в Администрацию;</w:t>
      </w:r>
    </w:p>
    <w:p w:rsidR="00487EE4" w:rsidRPr="00312710" w:rsidRDefault="00487EE4" w:rsidP="00487EE4">
      <w:r w:rsidRPr="00312710">
        <w:t>7 (семь) рабочих дней в случае, если запрос и документы и (или) информация, необходимые для предоставления муниципальной услуги, поданы заявителем посредством ЕПГУ или РПГУ;</w:t>
      </w:r>
    </w:p>
    <w:p w:rsidR="00487EE4" w:rsidRPr="00312710" w:rsidRDefault="00487EE4" w:rsidP="00487EE4">
      <w:r w:rsidRPr="00312710">
        <w:t>7 (семь) рабочих дней в случае, если запрос и документы и (или) информация, необходимые для предоставления муниципальной услуги, поданы заявителем в МФЦ. В срок не включается 2 календарных дня, необходимых для передачи пакета документов в Администрацию и результатов предоставления муниципальной услуги в МФЦ.</w:t>
      </w:r>
    </w:p>
    <w:p w:rsidR="00487EE4" w:rsidRPr="00312710" w:rsidRDefault="00487EE4" w:rsidP="00487EE4"/>
    <w:p w:rsidR="00487EE4" w:rsidRPr="00312710" w:rsidRDefault="00487EE4" w:rsidP="00487EE4">
      <w:r>
        <w:t xml:space="preserve">2.5. </w:t>
      </w:r>
      <w:r w:rsidRPr="00312710">
        <w:t>Правовые основания для предоставления муниципальной услуги</w:t>
      </w:r>
    </w:p>
    <w:p w:rsidR="00487EE4" w:rsidRPr="00312710" w:rsidRDefault="00487EE4" w:rsidP="00487EE4"/>
    <w:p w:rsidR="00487EE4" w:rsidRPr="00312710" w:rsidRDefault="00487EE4" w:rsidP="00487EE4">
      <w:r w:rsidRPr="00312710">
        <w:t xml:space="preserve">Перечень нормативных правовых актов с указанием их реквизитов и источников официального опубликования, регулирующих предоставление муниципальной услуги, и информация о порядке досудебного (внесудебного) обжалования решений и действий (бездействия) органов, предоставляющих муниципальные услуги, а также их должностных лиц, муниципальных служащих, работников, размещается на </w:t>
      </w:r>
      <w:r w:rsidRPr="00312710">
        <w:lastRenderedPageBreak/>
        <w:t>официальном сайте Администрации в разделе «Административная реформа», подраздел «Муниципальные услуги» вкладка «Предоставление копий правовых актов администрации Ляпинского сельского поселения Новокубанского района» и в соответствующих разделах ЕПГУ и РПГУ.</w:t>
      </w:r>
    </w:p>
    <w:p w:rsidR="00487EE4" w:rsidRPr="00312710" w:rsidRDefault="00487EE4" w:rsidP="00487EE4"/>
    <w:p w:rsidR="00487EE4" w:rsidRPr="00312710" w:rsidRDefault="00487EE4" w:rsidP="00487EE4">
      <w:r>
        <w:t xml:space="preserve">2.6. </w:t>
      </w:r>
      <w:r w:rsidRPr="00312710">
        <w:t>Исчерпывающий перечень документов, необходимых</w:t>
      </w:r>
      <w:r>
        <w:t xml:space="preserve"> </w:t>
      </w:r>
      <w:r w:rsidRPr="00312710">
        <w:t>для предоставления муниципальной услуги</w:t>
      </w:r>
    </w:p>
    <w:p w:rsidR="00487EE4" w:rsidRPr="00312710" w:rsidRDefault="00487EE4" w:rsidP="00487EE4"/>
    <w:p w:rsidR="00487EE4" w:rsidRPr="00312710" w:rsidRDefault="00487EE4" w:rsidP="00487EE4">
      <w:r w:rsidRPr="00312710">
        <w:t>Перечень документов, обязательных для предоставления заявителем, вне зависимости от основания для обращения за предоставлением услуги:</w:t>
      </w:r>
    </w:p>
    <w:p w:rsidR="00487EE4" w:rsidRPr="00312710" w:rsidRDefault="00487EE4" w:rsidP="00487EE4">
      <w:r w:rsidRPr="00312710">
        <w:t>1)</w:t>
      </w:r>
      <w:r>
        <w:t xml:space="preserve"> </w:t>
      </w:r>
      <w:r w:rsidRPr="00312710">
        <w:t>запрос о предоставлении муниципальной услуги (приложение №1);</w:t>
      </w:r>
    </w:p>
    <w:p w:rsidR="00487EE4" w:rsidRPr="00312710" w:rsidRDefault="00487EE4" w:rsidP="00487EE4">
      <w:r w:rsidRPr="00312710">
        <w:t>2) документ, подтверждающий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 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w:t>
      </w:r>
    </w:p>
    <w:p w:rsidR="00487EE4" w:rsidRPr="00312710" w:rsidRDefault="00487EE4" w:rsidP="00487EE4">
      <w:r w:rsidRPr="00312710">
        <w:t>3) 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 (доверенность в виде электронного образа такого документа, если заявление подается или направляется в форме электронного документа);</w:t>
      </w:r>
    </w:p>
    <w:p w:rsidR="00487EE4" w:rsidRPr="00312710" w:rsidRDefault="00487EE4" w:rsidP="00487EE4">
      <w:r w:rsidRPr="00312710">
        <w:t xml:space="preserve">4) документы подтверждающие что правовой акт затрагивает права и законные интересы заявителя. </w:t>
      </w:r>
    </w:p>
    <w:p w:rsidR="00487EE4" w:rsidRPr="00312710" w:rsidRDefault="00487EE4" w:rsidP="00487EE4">
      <w:r w:rsidRPr="00312710">
        <w:t>Запрос о предоставлении муниципальной услуги должен содержать:</w:t>
      </w:r>
    </w:p>
    <w:p w:rsidR="00487EE4" w:rsidRPr="00312710" w:rsidRDefault="00487EE4" w:rsidP="00487EE4">
      <w:r w:rsidRPr="00312710">
        <w:t xml:space="preserve">полное наименование органа, предоставляющего муниципальную услугу: Администрация Ляпинского сельского поселения Новокубанского района. </w:t>
      </w:r>
    </w:p>
    <w:p w:rsidR="00487EE4" w:rsidRPr="00312710" w:rsidRDefault="00487EE4" w:rsidP="00487EE4">
      <w:r w:rsidRPr="00312710">
        <w:t>сведения (атрибуты), позволяющие идентифицировать заявителя, содержащихся в документах, предусмотренных законодательством Российской Федерации, сведения, позволяющие идентифицировать Представителя, содержащиеся в документах, предусмотренных законодательством Российской Федерации и дополнительные сведения, необходимые для предоставления муниципальной услуги;</w:t>
      </w:r>
    </w:p>
    <w:p w:rsidR="00487EE4" w:rsidRPr="00312710" w:rsidRDefault="00487EE4" w:rsidP="00487EE4">
      <w:r w:rsidRPr="00312710">
        <w:t>перечень прилагаемых к запросу документов и (или) информации.</w:t>
      </w:r>
    </w:p>
    <w:p w:rsidR="00487EE4" w:rsidRPr="00312710" w:rsidRDefault="00487EE4" w:rsidP="00487EE4">
      <w:pPr>
        <w:rPr>
          <w:highlight w:val="cyan"/>
        </w:rPr>
      </w:pPr>
      <w:r w:rsidRPr="00312710">
        <w:t>Документы, которые заявитель вправе предоставить по собственной инициативе, и которые подлежат предоставлению в рамках межведомственного взаимодействия не требуются.</w:t>
      </w:r>
    </w:p>
    <w:p w:rsidR="00487EE4" w:rsidRPr="00312710" w:rsidRDefault="00487EE4" w:rsidP="00487EE4">
      <w:r w:rsidRPr="00312710">
        <w:t>Запрещается требовать от заявителя:</w:t>
      </w:r>
    </w:p>
    <w:p w:rsidR="00487EE4" w:rsidRPr="00312710" w:rsidRDefault="00487EE4" w:rsidP="00487EE4">
      <w:r w:rsidRPr="00312710">
        <w:t>документы или информацию,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87EE4" w:rsidRPr="00312710" w:rsidRDefault="00487EE4" w:rsidP="00487EE4">
      <w:r w:rsidRPr="00312710">
        <w:t xml:space="preserve">предоставления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w:t>
      </w:r>
      <w:r w:rsidRPr="00312710">
        <w:lastRenderedPageBreak/>
        <w:t>предоставления государственных и муниципальных услуг» (далее – Федеральный закон);</w:t>
      </w:r>
    </w:p>
    <w:p w:rsidR="00487EE4" w:rsidRPr="00312710" w:rsidRDefault="00487EE4" w:rsidP="00487EE4">
      <w:r w:rsidRPr="00312710">
        <w:t>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87EE4" w:rsidRPr="00312710" w:rsidRDefault="00487EE4" w:rsidP="00487EE4">
      <w:r w:rsidRPr="00312710">
        <w:t>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w:t>
      </w:r>
    </w:p>
    <w:p w:rsidR="00487EE4" w:rsidRPr="00312710" w:rsidRDefault="00487EE4" w:rsidP="00487EE4">
      <w:r w:rsidRPr="00312710">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487EE4" w:rsidRPr="00312710" w:rsidRDefault="00487EE4" w:rsidP="00487EE4">
      <w:r w:rsidRPr="00312710">
        <w:t>Запрещается отказывать:</w:t>
      </w:r>
    </w:p>
    <w:p w:rsidR="00487EE4" w:rsidRPr="00312710" w:rsidRDefault="00487EE4" w:rsidP="00487EE4">
      <w:r w:rsidRPr="00312710">
        <w:t>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487EE4" w:rsidRPr="00312710" w:rsidRDefault="00487EE4" w:rsidP="00487EE4">
      <w:r w:rsidRPr="00312710">
        <w:t xml:space="preserve">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487EE4" w:rsidRPr="00312710" w:rsidRDefault="00487EE4" w:rsidP="00487EE4">
      <w:r w:rsidRPr="00312710">
        <w:t xml:space="preserve">в исправлении допущенных Администрацией, должностным лицом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487EE4" w:rsidRPr="00312710" w:rsidRDefault="00487EE4" w:rsidP="00487EE4">
      <w:r w:rsidRPr="00312710">
        <w:t>В случае направления запроса посредством ЕПГУ либо РПГУ формирование запроса осуществляется посредством заполнения интерактивной формы без необходимости дополнительной подачи запроса в какой-либо иной форме.</w:t>
      </w:r>
    </w:p>
    <w:p w:rsidR="00487EE4" w:rsidRPr="00312710" w:rsidRDefault="00487EE4" w:rsidP="00487EE4">
      <w:r w:rsidRPr="00312710">
        <w:t>В запросе также указывается один из следующих способов направления результата предоставления муниципальной услуги:</w:t>
      </w:r>
    </w:p>
    <w:p w:rsidR="00487EE4" w:rsidRPr="00312710" w:rsidRDefault="00487EE4" w:rsidP="00487EE4">
      <w:r w:rsidRPr="00312710">
        <w:t>в форме электронного документа в личном кабинете на ЕПГУ либо РПГУ;</w:t>
      </w:r>
    </w:p>
    <w:p w:rsidR="00487EE4" w:rsidRPr="00312710" w:rsidRDefault="00487EE4" w:rsidP="00487EE4">
      <w:r w:rsidRPr="00312710">
        <w:t>дополнительно на бумажном носителе в виде распечатанного экземпляра электронного документа в Администрации, МФЦ.</w:t>
      </w:r>
    </w:p>
    <w:p w:rsidR="00487EE4" w:rsidRPr="00312710" w:rsidRDefault="00487EE4" w:rsidP="00487EE4">
      <w:r w:rsidRPr="00312710">
        <w:t>на бумажном носителе в Администрации, МФЦ.</w:t>
      </w:r>
    </w:p>
    <w:p w:rsidR="00487EE4" w:rsidRPr="00312710" w:rsidRDefault="00487EE4" w:rsidP="00487EE4">
      <w:r w:rsidRPr="00312710">
        <w:t>В случае направления запроса посредством ЕПГУ или РПГУ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rsidR="00487EE4" w:rsidRPr="00312710" w:rsidRDefault="00487EE4" w:rsidP="00487EE4">
      <w:r w:rsidRPr="00312710">
        <w:t>В случае, если запрос подается Представителем, дополнительно предоставляется документ, подтверждающий полномочия представителя действовать от имени заявителя.</w:t>
      </w:r>
    </w:p>
    <w:p w:rsidR="00487EE4" w:rsidRPr="00312710" w:rsidRDefault="00487EE4" w:rsidP="00487EE4">
      <w:r w:rsidRPr="00312710">
        <w:t>В случае если документ, подтверждающий полномочия заявителя выдан юридическим лицом, он должен быть подписан усиленной квалификационной электронной подписью уполномоченного лица, выдавшего документ.</w:t>
      </w:r>
    </w:p>
    <w:p w:rsidR="00487EE4" w:rsidRPr="00312710" w:rsidRDefault="00487EE4" w:rsidP="00487EE4">
      <w:r w:rsidRPr="00312710">
        <w:lastRenderedPageBreak/>
        <w:t>В случае если документ, подтверждающий полномочия заявителя выдан индивидуальным предпринимателем, он должен быть подписан усиленной квалификационной электронной подписью индивидуального предпринимателя.</w:t>
      </w:r>
    </w:p>
    <w:p w:rsidR="00487EE4" w:rsidRPr="00312710" w:rsidRDefault="00487EE4" w:rsidP="00487EE4">
      <w:r w:rsidRPr="00312710">
        <w:t>В случае если документ, подтверждающий полномочия заявителя выдан нотариусом, он должен быть подписан усиленной квалификационной электронной подписью нотариуса, в иных случаях – подписан простой электронной подписью.</w:t>
      </w:r>
    </w:p>
    <w:p w:rsidR="00487EE4" w:rsidRPr="00312710" w:rsidRDefault="00487EE4" w:rsidP="00487EE4"/>
    <w:p w:rsidR="00487EE4" w:rsidRPr="00312710" w:rsidRDefault="00487EE4" w:rsidP="00487EE4">
      <w:r>
        <w:t xml:space="preserve">2.7. </w:t>
      </w:r>
      <w:r w:rsidRPr="00312710">
        <w:t>Исчерпывающий перечень оснований для отказа в приеме документов, необходимых для предоставления муниципальной услуги</w:t>
      </w:r>
    </w:p>
    <w:p w:rsidR="00487EE4" w:rsidRPr="00312710" w:rsidRDefault="00487EE4" w:rsidP="00487EE4">
      <w:pPr>
        <w:rPr>
          <w:highlight w:val="magenta"/>
        </w:rPr>
      </w:pPr>
    </w:p>
    <w:p w:rsidR="00487EE4" w:rsidRPr="00312710" w:rsidRDefault="00487EE4" w:rsidP="00487EE4">
      <w:r w:rsidRPr="00312710">
        <w:t>В приеме документов отказывается при наличии следующих оснований:</w:t>
      </w:r>
    </w:p>
    <w:p w:rsidR="00487EE4" w:rsidRPr="00312710" w:rsidRDefault="00487EE4" w:rsidP="00487EE4">
      <w:r w:rsidRPr="00312710">
        <w:t>1.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487EE4" w:rsidRPr="00312710" w:rsidRDefault="00487EE4" w:rsidP="00487EE4">
      <w:r w:rsidRPr="00312710">
        <w:t>2. Документы содержат повреждения, наличие которых не позволяет в полном объеме использовать информацию и сведения.</w:t>
      </w:r>
    </w:p>
    <w:p w:rsidR="00487EE4" w:rsidRPr="00312710" w:rsidRDefault="00487EE4" w:rsidP="00487EE4">
      <w:r w:rsidRPr="00312710">
        <w:t>3. Документы утратили силу на момент обращения за предоставлением муниципальной услуги.</w:t>
      </w:r>
    </w:p>
    <w:p w:rsidR="00487EE4" w:rsidRPr="00312710" w:rsidRDefault="00487EE4" w:rsidP="00487EE4">
      <w:r w:rsidRPr="00312710">
        <w:t>4. Неполное заполнение полей в форме запроса, в том числе в интерактивной форме запроса на ЕПГУ либо РПГУ.</w:t>
      </w:r>
    </w:p>
    <w:p w:rsidR="00487EE4" w:rsidRPr="00312710" w:rsidRDefault="00487EE4" w:rsidP="00487EE4">
      <w:r w:rsidRPr="00312710">
        <w:t>5. Представлен неполный комплект документов, необходимых для предоставления услуги.</w:t>
      </w:r>
    </w:p>
    <w:p w:rsidR="00487EE4" w:rsidRPr="00312710" w:rsidRDefault="00487EE4" w:rsidP="00487EE4">
      <w:r w:rsidRPr="00312710">
        <w:t>6. Запрос о предоставлении услуги подан в орган местного самоуправления или организацию, в полномочия которых не входит предоставление услуги.</w:t>
      </w:r>
    </w:p>
    <w:p w:rsidR="00487EE4" w:rsidRPr="00312710" w:rsidRDefault="00487EE4" w:rsidP="00487EE4">
      <w:r w:rsidRPr="00312710">
        <w:t>7.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487EE4" w:rsidRPr="00312710" w:rsidRDefault="00487EE4" w:rsidP="00487EE4">
      <w:r w:rsidRPr="00312710">
        <w:t>8. Несоблюдение установленных ст.11 Федерального закона от 06 апреля 2011 года № 63-ФЗ «Об электронной подписи» условий признания действительности усиленной квалифицированной электронной подписи.</w:t>
      </w:r>
    </w:p>
    <w:p w:rsidR="00487EE4" w:rsidRPr="00312710" w:rsidRDefault="00487EE4" w:rsidP="00487EE4"/>
    <w:p w:rsidR="00487EE4" w:rsidRPr="00312710" w:rsidRDefault="00487EE4" w:rsidP="00487EE4">
      <w:r>
        <w:t xml:space="preserve">2.8. </w:t>
      </w:r>
      <w:r w:rsidRPr="00312710">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487EE4" w:rsidRPr="00312710" w:rsidRDefault="00487EE4" w:rsidP="00487EE4">
      <w:pPr>
        <w:rPr>
          <w:highlight w:val="magenta"/>
        </w:rPr>
      </w:pPr>
    </w:p>
    <w:p w:rsidR="00487EE4" w:rsidRPr="00312710" w:rsidRDefault="00487EE4" w:rsidP="00487EE4">
      <w:r w:rsidRPr="00312710">
        <w:t xml:space="preserve">Основания для приостановления муниципальной услуги законодательством Российской Федерации не предусмотрены. </w:t>
      </w:r>
    </w:p>
    <w:p w:rsidR="00487EE4" w:rsidRPr="00312710" w:rsidRDefault="00487EE4" w:rsidP="00487EE4">
      <w:r w:rsidRPr="00312710">
        <w:t>Основаниями для отказа в предоставлении услуги являются:</w:t>
      </w:r>
    </w:p>
    <w:p w:rsidR="00487EE4" w:rsidRPr="00312710" w:rsidRDefault="00487EE4" w:rsidP="00487EE4">
      <w:r w:rsidRPr="00312710">
        <w:t>1. Документ, подтверждающий полномочия представителя заявителя не соответствует по форме и содержанию требованиям законодательства Российской Федерации.</w:t>
      </w:r>
    </w:p>
    <w:p w:rsidR="00487EE4" w:rsidRPr="00312710" w:rsidRDefault="00487EE4" w:rsidP="00487EE4">
      <w:r w:rsidRPr="00312710">
        <w:t>2. Отсутствие запрашиваемых сведений по данным, указанным Заявителем.</w:t>
      </w:r>
    </w:p>
    <w:p w:rsidR="00487EE4" w:rsidRPr="00312710" w:rsidRDefault="00487EE4" w:rsidP="00487EE4">
      <w:r w:rsidRPr="00312710">
        <w:t>3. Документ содержит противоречие сведений с данными, указанными в запросе.</w:t>
      </w:r>
    </w:p>
    <w:p w:rsidR="00487EE4" w:rsidRPr="00312710" w:rsidRDefault="00487EE4" w:rsidP="00487EE4">
      <w:r w:rsidRPr="00312710">
        <w:t>4. Документ не соответствуют по форме или содержанию требованиям законодательства Российской Федерации.</w:t>
      </w:r>
    </w:p>
    <w:p w:rsidR="00487EE4" w:rsidRPr="00312710" w:rsidRDefault="00487EE4" w:rsidP="00487EE4">
      <w:r w:rsidRPr="00312710">
        <w:t>5. Отсутствие у заявителя права на получение муниципальной услуги, в том числе 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487EE4" w:rsidRPr="00312710" w:rsidRDefault="00487EE4" w:rsidP="00487EE4">
      <w:r w:rsidRPr="00312710">
        <w:t>6. Установление факта о запросе копии правового акта не затрагивающего законные интересы, права и свободы заявителя.</w:t>
      </w:r>
    </w:p>
    <w:p w:rsidR="00487EE4" w:rsidRPr="00312710" w:rsidRDefault="00487EE4" w:rsidP="00487EE4"/>
    <w:p w:rsidR="00487EE4" w:rsidRPr="00312710" w:rsidRDefault="00487EE4" w:rsidP="00487EE4">
      <w:r>
        <w:t xml:space="preserve">2.9. </w:t>
      </w:r>
      <w:r w:rsidRPr="00312710">
        <w:t>Размер платы, взимаемой с заявителя при предоставлении муниципальной услуги, и способы ее взимания</w:t>
      </w:r>
    </w:p>
    <w:p w:rsidR="00487EE4" w:rsidRPr="00312710" w:rsidRDefault="00487EE4" w:rsidP="00487EE4"/>
    <w:p w:rsidR="00487EE4" w:rsidRPr="00312710" w:rsidRDefault="00487EE4" w:rsidP="00487EE4">
      <w:r w:rsidRPr="00312710">
        <w:t xml:space="preserve">Оснований для взимания пошлины или иной платы, взимаемой за предоставление муниципальной услуги, не предусмотрено. </w:t>
      </w:r>
    </w:p>
    <w:p w:rsidR="00487EE4" w:rsidRPr="00312710" w:rsidRDefault="00487EE4" w:rsidP="00487EE4">
      <w:r w:rsidRPr="00312710">
        <w:t xml:space="preserve">Предоставление муниципальной услуги осуществляется бесплатно. </w:t>
      </w:r>
    </w:p>
    <w:p w:rsidR="00487EE4" w:rsidRPr="00312710" w:rsidRDefault="00487EE4" w:rsidP="00487EE4">
      <w:r w:rsidRPr="00312710">
        <w:t>Соответствующая информация размещена на официальном сайте Администрации, ЕПГУ и РПГУ.</w:t>
      </w:r>
    </w:p>
    <w:p w:rsidR="00487EE4" w:rsidRPr="00312710" w:rsidRDefault="00487EE4" w:rsidP="00487EE4"/>
    <w:p w:rsidR="00487EE4" w:rsidRPr="00312710" w:rsidRDefault="00487EE4" w:rsidP="00487EE4">
      <w:r>
        <w:t xml:space="preserve">2.10. </w:t>
      </w:r>
      <w:r w:rsidRPr="00312710">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487EE4" w:rsidRPr="00312710" w:rsidRDefault="00487EE4" w:rsidP="00487EE4"/>
    <w:p w:rsidR="00487EE4" w:rsidRPr="00312710" w:rsidRDefault="00487EE4" w:rsidP="00487EE4">
      <w:r w:rsidRPr="00312710">
        <w:t>Максимальный срок ожидания в очереди при подаче запроса о предоставлении муниципальной услуги не превышает 15 минут.</w:t>
      </w:r>
    </w:p>
    <w:p w:rsidR="00487EE4" w:rsidRPr="00312710" w:rsidRDefault="00487EE4" w:rsidP="00487EE4">
      <w:r w:rsidRPr="00312710">
        <w:t>Максимальный срок ожидания в очереди при получении результата предоставления муниципальной услуги не превышает 15 минут.</w:t>
      </w:r>
    </w:p>
    <w:p w:rsidR="00487EE4" w:rsidRPr="00312710" w:rsidRDefault="00487EE4" w:rsidP="00487EE4"/>
    <w:p w:rsidR="00487EE4" w:rsidRPr="00312710" w:rsidRDefault="00487EE4" w:rsidP="00487EE4">
      <w:pPr>
        <w:rPr>
          <w:rFonts w:eastAsia="Calibri"/>
        </w:rPr>
      </w:pPr>
      <w:r>
        <w:rPr>
          <w:rFonts w:eastAsia="Calibri"/>
        </w:rPr>
        <w:t xml:space="preserve">2.11. </w:t>
      </w:r>
      <w:r w:rsidRPr="00312710">
        <w:rPr>
          <w:rFonts w:eastAsia="Calibri"/>
        </w:rPr>
        <w:t>Срок регистрации запроса заявителя о предоставлении муниципальной услуги</w:t>
      </w:r>
    </w:p>
    <w:p w:rsidR="00487EE4" w:rsidRPr="00312710" w:rsidRDefault="00487EE4" w:rsidP="00487EE4">
      <w:pPr>
        <w:rPr>
          <w:rFonts w:eastAsia="Calibri"/>
        </w:rPr>
      </w:pPr>
    </w:p>
    <w:p w:rsidR="00487EE4" w:rsidRPr="00312710" w:rsidRDefault="00487EE4" w:rsidP="00487EE4">
      <w:pPr>
        <w:rPr>
          <w:rFonts w:eastAsia="Calibri"/>
        </w:rPr>
      </w:pPr>
      <w:r w:rsidRPr="00312710">
        <w:rPr>
          <w:rFonts w:eastAsia="Calibri"/>
        </w:rPr>
        <w:t>Регистрация запроса в том числе, направленного в электронной форме, о предоставлении муниципальной услуги осуществляется в день поступления запроса и документов, необходимых для предоставления муниципальной услуги.</w:t>
      </w:r>
    </w:p>
    <w:p w:rsidR="00487EE4" w:rsidRPr="00312710" w:rsidRDefault="00487EE4" w:rsidP="00487EE4">
      <w:pPr>
        <w:rPr>
          <w:rFonts w:eastAsia="Calibri"/>
        </w:rPr>
      </w:pPr>
      <w:r w:rsidRPr="00312710">
        <w:rPr>
          <w:rFonts w:eastAsia="Calibri"/>
        </w:rPr>
        <w:t>Запрос регистрируется в соответствующем журнале регистрации запроса на предоставление муниципальной услуги, где ему присваивается регистрационный номер и дата регистрации, заявителю предоставляется расписка в приеме документов сформированная посредством электронных систем регистрации или по образцу (приложение №</w:t>
      </w:r>
      <w:r>
        <w:rPr>
          <w:rFonts w:eastAsia="Calibri"/>
        </w:rPr>
        <w:t xml:space="preserve"> </w:t>
      </w:r>
      <w:r w:rsidRPr="00312710">
        <w:rPr>
          <w:rFonts w:eastAsia="Calibri"/>
        </w:rPr>
        <w:t>4).</w:t>
      </w:r>
    </w:p>
    <w:p w:rsidR="00487EE4" w:rsidRPr="00312710" w:rsidRDefault="00487EE4" w:rsidP="00487EE4">
      <w:r w:rsidRPr="00312710">
        <w:t>В случае наличия оснований для отказа в приеме документов, необходимых для предоставления муниципальной услуги, указанных в подразделе 2.7 настоящего Административного регламента, Администрация не позднее следующего за днем поступления запроса и документов, необходимых для предоставления муниципальной услуги направляет заявителю либо его Представителю решение об отказе в приеме документов, необходимых для предоставления муниципальной услуги, решение подписывается главой Ляпинского сельского поселения Новокубанского района.</w:t>
      </w:r>
    </w:p>
    <w:p w:rsidR="00487EE4" w:rsidRPr="00312710" w:rsidRDefault="00487EE4" w:rsidP="00487EE4"/>
    <w:p w:rsidR="00487EE4" w:rsidRPr="00312710" w:rsidRDefault="00487EE4" w:rsidP="00487EE4">
      <w:r>
        <w:t xml:space="preserve">2.12. </w:t>
      </w:r>
      <w:r w:rsidRPr="00312710">
        <w:t xml:space="preserve">Требования к помещениям, в которых предоставляются муниципальные услуги </w:t>
      </w:r>
    </w:p>
    <w:p w:rsidR="00487EE4" w:rsidRPr="00312710" w:rsidRDefault="00487EE4" w:rsidP="00487EE4">
      <w:pPr>
        <w:rPr>
          <w:highlight w:val="yellow"/>
        </w:rPr>
      </w:pPr>
    </w:p>
    <w:p w:rsidR="00487EE4" w:rsidRPr="00312710" w:rsidRDefault="00487EE4" w:rsidP="00487EE4">
      <w:r w:rsidRPr="00312710">
        <w:t>Места ожидания граждан, обратившихся за муниципальной услугой, обеспечиваются стульями (банкетками), местом для заполнения бланков, информационными стендами с образцами заполнения и перечнем документов (информации), необходимых для предоставления каждой муниципальной услуги.</w:t>
      </w:r>
    </w:p>
    <w:p w:rsidR="00487EE4" w:rsidRPr="00312710" w:rsidRDefault="00487EE4" w:rsidP="00487EE4">
      <w:r w:rsidRPr="00312710">
        <w:t>Места для заполнения запросов о предоставлении муниципальной услуги оборудуются стульями, столами, обеспечиваются канцелярскими принадлежностями для написания письменных обращений, информационными стендами.</w:t>
      </w:r>
    </w:p>
    <w:p w:rsidR="00487EE4" w:rsidRPr="00312710" w:rsidRDefault="00487EE4" w:rsidP="00487EE4">
      <w:r w:rsidRPr="00312710">
        <w:t xml:space="preserve">Помещения, выделенные для предоставления муниципальной услуги, должны соответствовать санитарно-эпидемиологическим, противопожарным, гигиеническим и другим нормам и правилам. Помещения для приема заявителей (Представителей) </w:t>
      </w:r>
      <w:r w:rsidRPr="00312710">
        <w:lastRenderedPageBreak/>
        <w:t>размещаются на нижних этажах зданий. В местах предоставления муниципальной услуги предусматривается оборудование доступных мест общественного пользования (туалетов).</w:t>
      </w:r>
    </w:p>
    <w:p w:rsidR="00487EE4" w:rsidRPr="00312710" w:rsidRDefault="00487EE4" w:rsidP="00487EE4">
      <w:r w:rsidRPr="00312710">
        <w:t>Помещения, в которых осуществляется предоставление муниципальной услуги, должны отвечать требованиям по обеспечению беспрепятственного доступа инвалидов:</w:t>
      </w:r>
    </w:p>
    <w:p w:rsidR="00487EE4" w:rsidRPr="00312710" w:rsidRDefault="00487EE4" w:rsidP="00487EE4">
      <w:r w:rsidRPr="00312710">
        <w:t>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487EE4" w:rsidRPr="00312710" w:rsidRDefault="00487EE4" w:rsidP="00487EE4">
      <w:r w:rsidRPr="00312710">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 кресла-коляски;</w:t>
      </w:r>
    </w:p>
    <w:p w:rsidR="00487EE4" w:rsidRPr="00312710" w:rsidRDefault="00487EE4" w:rsidP="00487EE4">
      <w:r w:rsidRPr="00312710">
        <w:t>сопровождение инвалидов, имеющих стойкие расстройства функции зрения и самостоятельного передвижения;</w:t>
      </w:r>
    </w:p>
    <w:p w:rsidR="00487EE4" w:rsidRPr="00312710" w:rsidRDefault="00487EE4" w:rsidP="00487EE4">
      <w:r w:rsidRPr="00312710">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487EE4" w:rsidRPr="00312710" w:rsidRDefault="00487EE4" w:rsidP="00487EE4">
      <w:r w:rsidRPr="00312710">
        <w:t>дублирование необходимой для инвалидов звуковой и зрительной информаций,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 допуск собаки-проводника на объекты (здания, помещения), в которых предоставляются услуги;</w:t>
      </w:r>
    </w:p>
    <w:p w:rsidR="00487EE4" w:rsidRPr="00312710" w:rsidRDefault="00487EE4" w:rsidP="00487EE4">
      <w:r w:rsidRPr="00312710">
        <w:t>оказание инвалидам помощи в преодолении барьеров, мешающих получению ими услуг наравне с другими лицами.</w:t>
      </w:r>
    </w:p>
    <w:p w:rsidR="00487EE4" w:rsidRPr="00312710" w:rsidRDefault="00487EE4" w:rsidP="00487EE4">
      <w:r w:rsidRPr="00312710">
        <w:t>На информационных стендах в помещении, предназначенном для приема документов для предоставления муниципальной услуги и официальном сайте Администрации размещается следующая информация:</w:t>
      </w:r>
    </w:p>
    <w:p w:rsidR="00487EE4" w:rsidRPr="00312710" w:rsidRDefault="00487EE4" w:rsidP="00487EE4">
      <w:r w:rsidRPr="00312710">
        <w:t>схемы размещения кабинетов должностных лиц, в которых предоставляется муниципальная услуга;</w:t>
      </w:r>
    </w:p>
    <w:p w:rsidR="00487EE4" w:rsidRPr="00312710" w:rsidRDefault="00487EE4" w:rsidP="00487EE4">
      <w:r w:rsidRPr="00312710">
        <w:t>выдержки из законодательных и иных нормативных правовых актов, содержащих нормы, регулирующие деятельность по оказанию муниципальной услуги;</w:t>
      </w:r>
    </w:p>
    <w:p w:rsidR="00487EE4" w:rsidRPr="00312710" w:rsidRDefault="00487EE4" w:rsidP="00487EE4">
      <w:r w:rsidRPr="00312710">
        <w:t>выдержки из текста Административного регламента с приложениями (полная версия размещена на официальном сайте Администрации);</w:t>
      </w:r>
    </w:p>
    <w:p w:rsidR="00487EE4" w:rsidRPr="00312710" w:rsidRDefault="00487EE4" w:rsidP="00487EE4">
      <w:r w:rsidRPr="00312710">
        <w:t>перечни документов, необходимых для предоставления муниципальной услуги, и требования, предъявляемые к этим документам;</w:t>
      </w:r>
    </w:p>
    <w:p w:rsidR="00487EE4" w:rsidRPr="00312710" w:rsidRDefault="00487EE4" w:rsidP="00487EE4">
      <w:r w:rsidRPr="00312710">
        <w:t>образцы оформления документов, необходимых для предоставления муниципальной услуги;</w:t>
      </w:r>
    </w:p>
    <w:p w:rsidR="00487EE4" w:rsidRPr="00312710" w:rsidRDefault="00487EE4" w:rsidP="00487EE4">
      <w:r w:rsidRPr="00312710">
        <w:t>месторасположение, график (режим) работы, номера телефонов, адрес официального сайта Администрации и электронной почты органов, в которых заявители могут получить документы, необходимые для муниципальной услуги;</w:t>
      </w:r>
    </w:p>
    <w:p w:rsidR="00487EE4" w:rsidRPr="00312710" w:rsidRDefault="00487EE4" w:rsidP="00487EE4">
      <w:r w:rsidRPr="00312710">
        <w:t>основания отказа в предоставлении муниципальной услуги.</w:t>
      </w:r>
    </w:p>
    <w:p w:rsidR="00487EE4" w:rsidRPr="00312710" w:rsidRDefault="00487EE4" w:rsidP="00487EE4">
      <w:r w:rsidRPr="00312710">
        <w:t>В случаях,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Ляпинского сельского поселения Новокубанского района,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487EE4" w:rsidRPr="00312710" w:rsidRDefault="00487EE4" w:rsidP="00487EE4">
      <w:r w:rsidRPr="00312710">
        <w:lastRenderedPageBreak/>
        <w:t>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части 9 статьи 15 Федерального закона  от 24 ноября 1995 года №</w:t>
      </w:r>
      <w:r>
        <w:t xml:space="preserve"> </w:t>
      </w:r>
      <w:r w:rsidRPr="00312710">
        <w:t xml:space="preserve">181-ФЗ «О социальной  защите инвалидов в Российской Федерации»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правилами дорожного движения. </w:t>
      </w:r>
    </w:p>
    <w:p w:rsidR="00487EE4" w:rsidRPr="00312710" w:rsidRDefault="00487EE4" w:rsidP="00487EE4"/>
    <w:p w:rsidR="00487EE4" w:rsidRPr="00312710" w:rsidRDefault="00487EE4" w:rsidP="00487EE4">
      <w:r>
        <w:t xml:space="preserve">2.13. </w:t>
      </w:r>
      <w:r w:rsidRPr="00312710">
        <w:t xml:space="preserve">Показатели доступности и качества муниципальной услуги </w:t>
      </w:r>
    </w:p>
    <w:p w:rsidR="00487EE4" w:rsidRPr="00312710" w:rsidRDefault="00487EE4" w:rsidP="00487EE4">
      <w:pPr>
        <w:rPr>
          <w:highlight w:val="yellow"/>
        </w:rPr>
      </w:pPr>
    </w:p>
    <w:p w:rsidR="00487EE4" w:rsidRPr="00312710" w:rsidRDefault="00487EE4" w:rsidP="00487EE4">
      <w:r w:rsidRPr="00312710">
        <w:t xml:space="preserve">Показатели доступности и качества: </w:t>
      </w:r>
    </w:p>
    <w:p w:rsidR="00487EE4" w:rsidRPr="00312710" w:rsidRDefault="00487EE4" w:rsidP="00487EE4">
      <w:r w:rsidRPr="00312710">
        <w:t>соблюдение сроков предоставления муниципальной услуги и условий ожидания приема;</w:t>
      </w:r>
    </w:p>
    <w:p w:rsidR="00487EE4" w:rsidRPr="00312710" w:rsidRDefault="00487EE4" w:rsidP="00487EE4">
      <w:r w:rsidRPr="00312710">
        <w:t>отсутствие нарушения сроков предоставления муниципальной услуги;</w:t>
      </w:r>
    </w:p>
    <w:p w:rsidR="00487EE4" w:rsidRPr="00312710" w:rsidRDefault="00487EE4" w:rsidP="00487EE4">
      <w:r w:rsidRPr="00312710">
        <w:t>доступность по времени и месту приема заявителей;</w:t>
      </w:r>
    </w:p>
    <w:p w:rsidR="00487EE4" w:rsidRPr="00312710" w:rsidRDefault="00487EE4" w:rsidP="00487EE4">
      <w:r w:rsidRPr="00312710">
        <w:t>предоставление муниципальной услуги в соответствии с вариантом предоставления муниципальной услуги;</w:t>
      </w:r>
    </w:p>
    <w:p w:rsidR="00487EE4" w:rsidRPr="00312710" w:rsidRDefault="00487EE4" w:rsidP="00487EE4">
      <w:r w:rsidRPr="00312710">
        <w:t>возможность установления персональной ответственности должностных лиц за соблюдение требований Административного регламента по каждому действию или административной процедуре при предоставлении муниципальной услуги;</w:t>
      </w:r>
    </w:p>
    <w:p w:rsidR="00487EE4" w:rsidRPr="00312710" w:rsidRDefault="00487EE4" w:rsidP="00487EE4">
      <w:r w:rsidRPr="00312710">
        <w:t>ресурсное обеспечение Административного регламента;</w:t>
      </w:r>
    </w:p>
    <w:p w:rsidR="00487EE4" w:rsidRPr="00312710" w:rsidRDefault="00487EE4" w:rsidP="00487EE4">
      <w:r w:rsidRPr="00312710">
        <w:t>удовлетворенность полученным результатом;</w:t>
      </w:r>
    </w:p>
    <w:p w:rsidR="00487EE4" w:rsidRPr="00312710" w:rsidRDefault="00487EE4" w:rsidP="00487EE4">
      <w:r w:rsidRPr="00312710">
        <w:t>сокращение количества взаимодействий заявителя с должностными лицами до двух раз: при обращении за предоставлением муниципальной услуги и при получении результата муниципальной услуги;</w:t>
      </w:r>
    </w:p>
    <w:p w:rsidR="00487EE4" w:rsidRPr="00312710" w:rsidRDefault="00487EE4" w:rsidP="00487EE4">
      <w:pPr>
        <w:rPr>
          <w:rFonts w:eastAsia="Microsoft Sans Serif"/>
        </w:rPr>
      </w:pPr>
      <w:r w:rsidRPr="00312710">
        <w:rPr>
          <w:rFonts w:eastAsia="Microsoft Sans Serif"/>
        </w:rPr>
        <w:t>доступность электронных форм документов, необходимых для предоставления муниципальной услуги;</w:t>
      </w:r>
    </w:p>
    <w:p w:rsidR="00487EE4" w:rsidRPr="00312710" w:rsidRDefault="00487EE4" w:rsidP="00487EE4">
      <w:pPr>
        <w:rPr>
          <w:rFonts w:eastAsia="Microsoft Sans Serif"/>
        </w:rPr>
      </w:pPr>
      <w:r w:rsidRPr="00312710">
        <w:rPr>
          <w:rFonts w:eastAsia="Microsoft Sans Serif"/>
        </w:rPr>
        <w:t>возможность направление документов в Администрацию в электронной форме с использованием ЕПГУ и РПГУ;</w:t>
      </w:r>
    </w:p>
    <w:p w:rsidR="00487EE4" w:rsidRPr="00312710" w:rsidRDefault="00487EE4" w:rsidP="00487EE4">
      <w:pPr>
        <w:rPr>
          <w:rFonts w:eastAsia="Microsoft Sans Serif"/>
        </w:rPr>
      </w:pPr>
      <w:r w:rsidRPr="00312710">
        <w:rPr>
          <w:rFonts w:eastAsia="Microsoft Sans Serif"/>
        </w:rPr>
        <w:t>удобство информирования заявителя о ходе предоставления муниципальной услуги, а также результата предоставления муниципальной услуги, в том числе с использованием информационно-телекоммуникационных технологий;</w:t>
      </w:r>
    </w:p>
    <w:p w:rsidR="00487EE4" w:rsidRPr="00312710" w:rsidRDefault="00487EE4" w:rsidP="00487EE4">
      <w:pPr>
        <w:rPr>
          <w:rFonts w:eastAsia="Microsoft Sans Serif"/>
        </w:rPr>
      </w:pPr>
      <w:r w:rsidRPr="00312710">
        <w:rPr>
          <w:rFonts w:eastAsia="Microsoft Sans Serif"/>
        </w:rPr>
        <w:t>доступность инструментов совершения в электронном виде платежей, необходимых для получения муниципальной услуги;</w:t>
      </w:r>
    </w:p>
    <w:p w:rsidR="00487EE4" w:rsidRPr="00312710" w:rsidRDefault="00487EE4" w:rsidP="00487EE4">
      <w:r w:rsidRPr="00312710">
        <w:t>предоставление муниципальной услуги через МФЦ, в том числе в полном объеме и по экстерриториальному принципу.</w:t>
      </w:r>
    </w:p>
    <w:p w:rsidR="00487EE4" w:rsidRPr="00312710" w:rsidRDefault="00487EE4" w:rsidP="00487EE4">
      <w:r w:rsidRPr="00312710">
        <w:t>обращение заявителя в любой МФЦ по их выбору в пределах территории Краснодарского края независимо от их места жительства или места пребывания (для физических лиц, включая индивидуальных предпринимателей) либо места нахождения (для юридических лиц) в соответствии с действием экстерриториального принципа. Предоставление муниципальной услуги в МФЦ по экстерриториальному принципу осуществляется на основании соглашения о взаимодействии, заключенного МФЦ с Администрацией.</w:t>
      </w:r>
    </w:p>
    <w:p w:rsidR="00487EE4" w:rsidRPr="00312710" w:rsidRDefault="00487EE4" w:rsidP="00487EE4"/>
    <w:p w:rsidR="00487EE4" w:rsidRPr="00312710" w:rsidRDefault="00487EE4" w:rsidP="00487EE4">
      <w:r>
        <w:t xml:space="preserve">2.14. </w:t>
      </w:r>
      <w:r w:rsidRPr="00312710">
        <w:t>Иные требования к предоставлению муниципальной услуги,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487EE4" w:rsidRPr="00312710" w:rsidRDefault="00487EE4" w:rsidP="00487EE4"/>
    <w:p w:rsidR="00487EE4" w:rsidRPr="00312710" w:rsidRDefault="00487EE4" w:rsidP="00487EE4">
      <w:r w:rsidRPr="00312710">
        <w:t>При предоставлении муниципальной услуги услуг, которые являются необходимыми и обязательными для предоставления муниципальной услуги, не имеется.</w:t>
      </w:r>
    </w:p>
    <w:p w:rsidR="00487EE4" w:rsidRPr="00312710" w:rsidRDefault="00487EE4" w:rsidP="00487EE4">
      <w:r w:rsidRPr="00312710">
        <w:t>Плата за предоставление услуг, которые являются необходимыми и обязательными для предоставления муниципальной услуги, не взимается  ввиду их отсутствия.</w:t>
      </w:r>
    </w:p>
    <w:p w:rsidR="00487EE4" w:rsidRPr="00312710" w:rsidRDefault="00487EE4" w:rsidP="00487EE4">
      <w:r w:rsidRPr="00312710">
        <w:t>При предоставлении муниципальной услуги используется:</w:t>
      </w:r>
    </w:p>
    <w:p w:rsidR="00487EE4" w:rsidRPr="00312710" w:rsidRDefault="00487EE4" w:rsidP="00487EE4">
      <w:r w:rsidRPr="00312710">
        <w:t>Автоматизированная информационная система «Единый центр услуг» (далее – АИС «ЕЦУ») для получения документов от заявителя и в рамках межведомственного информационного взаимодействия.</w:t>
      </w:r>
    </w:p>
    <w:p w:rsidR="00487EE4" w:rsidRPr="00312710" w:rsidRDefault="00487EE4" w:rsidP="00487EE4"/>
    <w:p w:rsidR="00487EE4" w:rsidRPr="00312710" w:rsidRDefault="00487EE4" w:rsidP="00487EE4">
      <w:r>
        <w:t xml:space="preserve">3. </w:t>
      </w:r>
      <w:r w:rsidRPr="00312710">
        <w:t>СОСТАВ, ПОСЛЕДОВАТЕЛЬНОСТЬ И СРОКИ ВЫПОЛНЕНИЯ</w:t>
      </w:r>
      <w:r>
        <w:t xml:space="preserve"> </w:t>
      </w:r>
      <w:r w:rsidRPr="00312710">
        <w:t xml:space="preserve">АДМИНИСТРАТИВНЫХ ПРОЦЕДУР </w:t>
      </w:r>
    </w:p>
    <w:p w:rsidR="00487EE4" w:rsidRPr="00312710" w:rsidRDefault="00487EE4" w:rsidP="00487EE4"/>
    <w:p w:rsidR="00487EE4" w:rsidRPr="00312710" w:rsidRDefault="00487EE4" w:rsidP="00487EE4">
      <w:r w:rsidRPr="00312710">
        <w:t>3.1. Перечень вариантов предоставления муниципальной услуги</w:t>
      </w:r>
    </w:p>
    <w:p w:rsidR="00487EE4" w:rsidRPr="00312710" w:rsidRDefault="00487EE4" w:rsidP="00487EE4"/>
    <w:p w:rsidR="00487EE4" w:rsidRPr="00312710" w:rsidRDefault="00487EE4" w:rsidP="00487EE4">
      <w:r w:rsidRPr="00312710">
        <w:t>При предоставлении муниципальной услуги возможны следующие варианты:</w:t>
      </w:r>
    </w:p>
    <w:p w:rsidR="00487EE4" w:rsidRPr="00312710" w:rsidRDefault="00487EE4" w:rsidP="00487EE4">
      <w:r w:rsidRPr="00312710">
        <w:t>3.1.1. Предоставление муниципальной услуги в Администрации.</w:t>
      </w:r>
    </w:p>
    <w:p w:rsidR="00487EE4" w:rsidRPr="00312710" w:rsidRDefault="00487EE4" w:rsidP="00487EE4">
      <w:r w:rsidRPr="00312710">
        <w:t>3.1.2. Предоставление муниципальной услуги в МФЦ.</w:t>
      </w:r>
    </w:p>
    <w:p w:rsidR="00487EE4" w:rsidRPr="00312710" w:rsidRDefault="00487EE4" w:rsidP="00487EE4">
      <w:r w:rsidRPr="00312710">
        <w:t>3.1.3. Предоставление муниципальной услуги в электронном виде.</w:t>
      </w:r>
    </w:p>
    <w:p w:rsidR="00487EE4" w:rsidRPr="00312710" w:rsidRDefault="00487EE4" w:rsidP="00487EE4">
      <w:r w:rsidRPr="00312710">
        <w:t>3.1.4. Исправление допущенных опечаток и ошибок в документах, выданных по результатам предоставления муниципальной услуги.</w:t>
      </w:r>
    </w:p>
    <w:p w:rsidR="00487EE4" w:rsidRPr="00312710" w:rsidRDefault="00487EE4" w:rsidP="00487EE4">
      <w:r w:rsidRPr="00312710">
        <w:t>3.1.5. Выдача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w:t>
      </w:r>
    </w:p>
    <w:p w:rsidR="00487EE4" w:rsidRPr="00312710" w:rsidRDefault="00487EE4" w:rsidP="00487EE4"/>
    <w:p w:rsidR="00487EE4" w:rsidRPr="00312710" w:rsidRDefault="00487EE4" w:rsidP="00487EE4">
      <w:r w:rsidRPr="00312710">
        <w:t>3.2. Административная процедура профилирования заявителя</w:t>
      </w:r>
    </w:p>
    <w:p w:rsidR="00487EE4" w:rsidRPr="00312710" w:rsidRDefault="00487EE4" w:rsidP="00487EE4"/>
    <w:p w:rsidR="00487EE4" w:rsidRPr="00312710" w:rsidRDefault="00487EE4" w:rsidP="00487EE4">
      <w:r w:rsidRPr="00312710">
        <w:t>При предоставлении муниципальной услуги отдельные категории заявителей, объединенных общими признаками, не выделяются. Предоставление муниципальной услуги для всех заявителей осуществляется в общем порядке.</w:t>
      </w:r>
    </w:p>
    <w:p w:rsidR="00487EE4" w:rsidRPr="00312710" w:rsidRDefault="00487EE4" w:rsidP="00487EE4"/>
    <w:p w:rsidR="00487EE4" w:rsidRPr="00312710" w:rsidRDefault="00487EE4" w:rsidP="00487EE4">
      <w:r w:rsidRPr="00312710">
        <w:t>3.3. Описание вариантов предоставления муниципальной услуги</w:t>
      </w:r>
    </w:p>
    <w:p w:rsidR="00487EE4" w:rsidRPr="00312710" w:rsidRDefault="00487EE4" w:rsidP="00487EE4"/>
    <w:p w:rsidR="00487EE4" w:rsidRPr="00312710" w:rsidRDefault="00487EE4" w:rsidP="00487EE4">
      <w:r w:rsidRPr="00312710">
        <w:t>3.3.1. Предоставление муниципальной услуги в Администрации</w:t>
      </w:r>
    </w:p>
    <w:p w:rsidR="00487EE4" w:rsidRPr="00312710" w:rsidRDefault="00487EE4" w:rsidP="00487EE4"/>
    <w:p w:rsidR="00487EE4" w:rsidRPr="00312710" w:rsidRDefault="00487EE4" w:rsidP="00487EE4">
      <w:r w:rsidRPr="00312710">
        <w:t>Предоставление муниципальной услуги в Администрации состоит из следующих административных процедур:</w:t>
      </w:r>
    </w:p>
    <w:p w:rsidR="00487EE4" w:rsidRPr="00312710" w:rsidRDefault="00487EE4" w:rsidP="00487EE4">
      <w:r w:rsidRPr="00312710">
        <w:t>а) прием запроса и документов и (или) информации, необходимой для предоставления муниципальной услуги;</w:t>
      </w:r>
    </w:p>
    <w:p w:rsidR="00487EE4" w:rsidRPr="00312710" w:rsidRDefault="00487EE4" w:rsidP="00487EE4">
      <w:r w:rsidRPr="00312710">
        <w:t>б) приостановление предоставления муниципальной услуги;</w:t>
      </w:r>
    </w:p>
    <w:p w:rsidR="00487EE4" w:rsidRPr="00312710" w:rsidRDefault="00487EE4" w:rsidP="00487EE4">
      <w:r w:rsidRPr="00312710">
        <w:t>в) принятие решения о предоставлении (отказе в предоставлении) муниципальной услуги;</w:t>
      </w:r>
    </w:p>
    <w:p w:rsidR="00487EE4" w:rsidRPr="00312710" w:rsidRDefault="00487EE4" w:rsidP="00487EE4">
      <w:r w:rsidRPr="00312710">
        <w:t>г) предоставление результата муниципальной услуги;</w:t>
      </w:r>
    </w:p>
    <w:p w:rsidR="00487EE4" w:rsidRPr="00312710" w:rsidRDefault="00487EE4" w:rsidP="00487EE4">
      <w:r w:rsidRPr="00312710">
        <w:t>д) получение дополнительных сведений от заявителя.</w:t>
      </w:r>
    </w:p>
    <w:p w:rsidR="00487EE4" w:rsidRPr="00312710" w:rsidRDefault="00487EE4" w:rsidP="00487EE4">
      <w:r w:rsidRPr="00312710">
        <w:lastRenderedPageBreak/>
        <w:t>Результатом предоставления муниципальной услуги является получение заявителем копии правового акта администрации Ляпинского сельского поселения Новокубанского района или получение заявителем отказа в получении копии правового акта администрации Ляпинского сельского поселения Новокубанского района, подписанное главой Ляпинского сельского поселения Новокубанского района.</w:t>
      </w:r>
    </w:p>
    <w:p w:rsidR="00487EE4" w:rsidRPr="00312710" w:rsidRDefault="00487EE4" w:rsidP="00487EE4">
      <w:r w:rsidRPr="00312710">
        <w:t>Максимальный срок предоставления муниципальной услуги – 7 (семь) дней.</w:t>
      </w:r>
    </w:p>
    <w:p w:rsidR="00487EE4" w:rsidRPr="00312710" w:rsidRDefault="00487EE4" w:rsidP="00487EE4"/>
    <w:p w:rsidR="00487EE4" w:rsidRPr="00312710" w:rsidRDefault="00487EE4" w:rsidP="00487EE4">
      <w:r w:rsidRPr="00312710">
        <w:t>3.3.1.1. Прием запроса и документов и (или) информации, необходимой для предоставления муниципальной услуги</w:t>
      </w:r>
    </w:p>
    <w:p w:rsidR="00487EE4" w:rsidRPr="00312710" w:rsidRDefault="00487EE4" w:rsidP="00487EE4"/>
    <w:p w:rsidR="00487EE4" w:rsidRPr="00312710" w:rsidRDefault="00487EE4" w:rsidP="00487EE4">
      <w:r w:rsidRPr="00312710">
        <w:t>Запрос по форме согласно приложению № 1 с документами (информацией) в соответствии с подразделом 2.6 настоящего Административного регламента подаются заявителем в письменном виде в Администрацию путем личного обращения или почтового отправления.</w:t>
      </w:r>
    </w:p>
    <w:p w:rsidR="00487EE4" w:rsidRPr="00312710" w:rsidRDefault="00487EE4" w:rsidP="00487EE4">
      <w:r w:rsidRPr="00312710">
        <w:t>При приеме запросов о предоставлении муниципальной услуги уполномоченное должностное лицо Отдела устанавливает личность заявителя на основании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муниципальные услуги,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а также проверяет соответствие копий представляемых документов (за исключением нотариально заверенных) их оригиналам.</w:t>
      </w:r>
    </w:p>
    <w:p w:rsidR="00487EE4" w:rsidRPr="00312710" w:rsidRDefault="00487EE4" w:rsidP="00487EE4">
      <w:r w:rsidRPr="00312710">
        <w:t>От имени заявителя может выступать Представитель указанных лиц, действующий на основании оформленной в установленном порядке доверенности на осуществление действий по получению муниципальной услуги.</w:t>
      </w:r>
    </w:p>
    <w:p w:rsidR="00487EE4" w:rsidRPr="00312710" w:rsidRDefault="00487EE4" w:rsidP="00487EE4">
      <w:r w:rsidRPr="00312710">
        <w:t>При наличии оснований, предусмотренных подразделом 2.7 раздела 2 настоящего Административного регламента лицо, уполномоченное на регистрацию запроса, принимает решение об отказе в приеме запроса и документов.</w:t>
      </w:r>
    </w:p>
    <w:p w:rsidR="00487EE4" w:rsidRPr="00312710" w:rsidRDefault="00487EE4" w:rsidP="00487EE4">
      <w:r w:rsidRPr="00312710">
        <w:t>Запрос и документы о предоставлении муниципальной услуги могут быть поданы Заявителем в многофункциональный центр.</w:t>
      </w:r>
    </w:p>
    <w:p w:rsidR="00487EE4" w:rsidRPr="00312710" w:rsidRDefault="00487EE4" w:rsidP="00487EE4">
      <w:r w:rsidRPr="00312710">
        <w:t xml:space="preserve">Возможность приема запроса и документов и (или) информации, необходимых для предоставления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отсутствует. </w:t>
      </w:r>
    </w:p>
    <w:p w:rsidR="00487EE4" w:rsidRPr="00312710" w:rsidRDefault="00487EE4" w:rsidP="00487EE4">
      <w:r w:rsidRPr="00312710">
        <w:t xml:space="preserve">Принятый уполномоченным должностным лицом запрос с документами подлежит регистрации в день приема. </w:t>
      </w:r>
    </w:p>
    <w:p w:rsidR="00487EE4" w:rsidRPr="00312710" w:rsidRDefault="00487EE4" w:rsidP="00487EE4">
      <w:r w:rsidRPr="00312710">
        <w:t>При поступлении запроса с документами почтовым отправлением он подлежит регистрации в первый рабочий день.</w:t>
      </w:r>
    </w:p>
    <w:p w:rsidR="00487EE4" w:rsidRPr="00312710" w:rsidRDefault="00487EE4" w:rsidP="00487EE4">
      <w:r w:rsidRPr="00312710">
        <w:t>Исчерпывающий перечень документов, необходимых для предоставления муниципальной услуги в Отделе содержится в подразделе 2.6 раздела 2 настоящего Регламента</w:t>
      </w:r>
    </w:p>
    <w:p w:rsidR="00487EE4" w:rsidRPr="00312710" w:rsidRDefault="00487EE4" w:rsidP="00487EE4">
      <w:r w:rsidRPr="00312710">
        <w:t>Исчерпывающий перечень оснований для отказа в приеме документов, необходимых для предоставления муниципальной услуги содержится в подразделе 2.7 раздела 2 настоящего Регламента.</w:t>
      </w:r>
    </w:p>
    <w:p w:rsidR="00487EE4" w:rsidRPr="00312710" w:rsidRDefault="00487EE4" w:rsidP="00487EE4"/>
    <w:p w:rsidR="00487EE4" w:rsidRPr="00312710" w:rsidRDefault="00487EE4" w:rsidP="00487EE4">
      <w:pPr>
        <w:rPr>
          <w:highlight w:val="yellow"/>
        </w:rPr>
      </w:pPr>
      <w:r w:rsidRPr="00312710">
        <w:t>3.3.1.2. Межведомственное информационное взаимодействие</w:t>
      </w:r>
    </w:p>
    <w:p w:rsidR="00487EE4" w:rsidRPr="00312710" w:rsidRDefault="00487EE4" w:rsidP="00487EE4"/>
    <w:p w:rsidR="00487EE4" w:rsidRPr="00312710" w:rsidRDefault="00487EE4" w:rsidP="00487EE4">
      <w:r w:rsidRPr="00312710">
        <w:t>Межведомственное информационное взаимодействие не требуется.</w:t>
      </w:r>
    </w:p>
    <w:p w:rsidR="00487EE4" w:rsidRPr="00312710" w:rsidRDefault="00487EE4" w:rsidP="00487EE4"/>
    <w:p w:rsidR="00487EE4" w:rsidRPr="00312710" w:rsidRDefault="00487EE4" w:rsidP="00487EE4">
      <w:r w:rsidRPr="00312710">
        <w:t>3.3.1.3. Приостановление предоставления муниципальной услуги</w:t>
      </w:r>
    </w:p>
    <w:p w:rsidR="00487EE4" w:rsidRPr="00312710" w:rsidRDefault="00487EE4" w:rsidP="00487EE4"/>
    <w:p w:rsidR="00487EE4" w:rsidRPr="00312710" w:rsidRDefault="00487EE4" w:rsidP="00487EE4">
      <w:r w:rsidRPr="00312710">
        <w:t>Основания для приостановления муниципальной услуги законодательством Российской Федерации не предусмотрены.</w:t>
      </w:r>
    </w:p>
    <w:p w:rsidR="00487EE4" w:rsidRPr="00312710" w:rsidRDefault="00487EE4" w:rsidP="00487EE4"/>
    <w:p w:rsidR="00487EE4" w:rsidRPr="00312710" w:rsidRDefault="00487EE4" w:rsidP="00487EE4">
      <w:r w:rsidRPr="00312710">
        <w:t>3.3.1.4. Принятие решения о предоставлении (об отказе в предоставлении) муниципальной услуги</w:t>
      </w:r>
    </w:p>
    <w:p w:rsidR="00487EE4" w:rsidRPr="00312710" w:rsidRDefault="00487EE4" w:rsidP="00487EE4"/>
    <w:p w:rsidR="00487EE4" w:rsidRPr="00312710" w:rsidRDefault="00487EE4" w:rsidP="00487EE4">
      <w:r w:rsidRPr="00312710">
        <w:t>Критерием принятия решения о предоставлении (отказе в предоставлении) муниципальной услуги является соответствие документов, предусмотренных подразделом 2.6 раздела 2 настоящего Административного регламента.</w:t>
      </w:r>
    </w:p>
    <w:p w:rsidR="00487EE4" w:rsidRPr="00312710" w:rsidRDefault="00487EE4" w:rsidP="00487EE4">
      <w:r w:rsidRPr="00312710">
        <w:t>Срок принятия решения о предоставлении (об отказе в предоставлении) муниципальной услуги, исчисляемый с даты получения Отделом всех сведений, необходимых для принятия решения, составляет 2 (два) рабочих дня.</w:t>
      </w:r>
    </w:p>
    <w:p w:rsidR="00487EE4" w:rsidRPr="00312710" w:rsidRDefault="00487EE4" w:rsidP="00487EE4">
      <w:r w:rsidRPr="00312710">
        <w:t>Исчерпывающий перечень оснований для отказа в предоставлении муниципальной услуги содержится в подразделе 2.8 раздела 2 настоящего Регламента.</w:t>
      </w:r>
    </w:p>
    <w:p w:rsidR="00487EE4" w:rsidRPr="00312710" w:rsidRDefault="00487EE4" w:rsidP="00487EE4"/>
    <w:p w:rsidR="00487EE4" w:rsidRPr="00312710" w:rsidRDefault="00487EE4" w:rsidP="00487EE4">
      <w:r w:rsidRPr="00312710">
        <w:t>3.3.1.5. Предоставление результата муниципальной услуги</w:t>
      </w:r>
    </w:p>
    <w:p w:rsidR="00487EE4" w:rsidRPr="00312710" w:rsidRDefault="00487EE4" w:rsidP="00487EE4"/>
    <w:p w:rsidR="00487EE4" w:rsidRPr="00312710" w:rsidRDefault="00487EE4" w:rsidP="00487EE4">
      <w:r w:rsidRPr="00312710">
        <w:t>Результат муниципальной услуги может быть предоставлен по выбору заявителя, выраженном в запросе:</w:t>
      </w:r>
    </w:p>
    <w:p w:rsidR="00487EE4" w:rsidRPr="00312710" w:rsidRDefault="00487EE4" w:rsidP="00487EE4">
      <w:r w:rsidRPr="00312710">
        <w:t>при личном обращении в Отдел;</w:t>
      </w:r>
    </w:p>
    <w:p w:rsidR="00487EE4" w:rsidRPr="00312710" w:rsidRDefault="00487EE4" w:rsidP="00487EE4">
      <w:r w:rsidRPr="00312710">
        <w:t>почтовым отправлением.</w:t>
      </w:r>
    </w:p>
    <w:p w:rsidR="00487EE4" w:rsidRPr="00312710" w:rsidRDefault="00487EE4" w:rsidP="00487EE4">
      <w:r w:rsidRPr="00312710">
        <w:t>Срок предоставления заявителю результата муниципальной услуги составляет 2 (два) рабочих дней со дня принятия решения о предоставлении муниципальной услуги.</w:t>
      </w:r>
    </w:p>
    <w:p w:rsidR="00487EE4" w:rsidRPr="00312710" w:rsidRDefault="00487EE4" w:rsidP="00487EE4">
      <w:pPr>
        <w:rPr>
          <w:highlight w:val="yellow"/>
        </w:rPr>
      </w:pPr>
      <w:r w:rsidRPr="00312710">
        <w:t>Предоставление заявителю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может осуществляться почтовым отправлением.</w:t>
      </w:r>
    </w:p>
    <w:p w:rsidR="00487EE4" w:rsidRPr="00312710" w:rsidRDefault="00487EE4" w:rsidP="00487EE4"/>
    <w:p w:rsidR="00487EE4" w:rsidRPr="00312710" w:rsidRDefault="00487EE4" w:rsidP="00487EE4">
      <w:r w:rsidRPr="00312710">
        <w:t>3.3.1.6. Получение дополнительных сведений от заявителя</w:t>
      </w:r>
    </w:p>
    <w:p w:rsidR="00487EE4" w:rsidRPr="00312710" w:rsidRDefault="00487EE4" w:rsidP="00487EE4"/>
    <w:p w:rsidR="00487EE4" w:rsidRPr="00312710" w:rsidRDefault="00487EE4" w:rsidP="00487EE4">
      <w:r w:rsidRPr="00312710">
        <w:t xml:space="preserve">Получение дополнительных сведений от заявителя не предусмотрено. </w:t>
      </w:r>
    </w:p>
    <w:p w:rsidR="00487EE4" w:rsidRPr="00312710" w:rsidRDefault="00487EE4" w:rsidP="00487EE4"/>
    <w:p w:rsidR="00487EE4" w:rsidRPr="00312710" w:rsidRDefault="00487EE4" w:rsidP="00487EE4">
      <w:r w:rsidRPr="00312710">
        <w:t>3.3.2. Предоставления муниципальной услуги в МФЦ</w:t>
      </w:r>
    </w:p>
    <w:p w:rsidR="00487EE4" w:rsidRPr="00312710" w:rsidRDefault="00487EE4" w:rsidP="00487EE4"/>
    <w:p w:rsidR="00487EE4" w:rsidRPr="00312710" w:rsidRDefault="00487EE4" w:rsidP="00487EE4">
      <w:r w:rsidRPr="00312710">
        <w:t>Предоставление муниципальной услуги в МФЦ состоит из следующих административных процедур:</w:t>
      </w:r>
    </w:p>
    <w:p w:rsidR="00487EE4" w:rsidRPr="00312710" w:rsidRDefault="00487EE4" w:rsidP="00487EE4">
      <w:r w:rsidRPr="00312710">
        <w:t>а) прием запроса и документов и (или) информации, необходимой для предоставления муниципальной услуги;</w:t>
      </w:r>
    </w:p>
    <w:p w:rsidR="00487EE4" w:rsidRPr="00312710" w:rsidRDefault="00487EE4" w:rsidP="00487EE4">
      <w:r w:rsidRPr="00312710">
        <w:t>б) предоставление результата муниципальной услуги.</w:t>
      </w:r>
    </w:p>
    <w:p w:rsidR="00487EE4" w:rsidRPr="00312710" w:rsidRDefault="00487EE4" w:rsidP="00487EE4">
      <w:r w:rsidRPr="00312710">
        <w:t>Результатом предоставления муниципальной услуги является получение заявителем копии правового акта администрации Ляпинского сельского поселения Новокубанского района или уведомления об отказе в предоставлении муниципальной услуги, подписанное главой Ляпинского сельского поселения Новокубанского района.</w:t>
      </w:r>
    </w:p>
    <w:p w:rsidR="00487EE4" w:rsidRPr="00312710" w:rsidRDefault="00487EE4" w:rsidP="00487EE4">
      <w:r w:rsidRPr="00312710">
        <w:t xml:space="preserve">Максимальный срок предоставления муниципальной услуги – 7 (семь) рабочих дней и дополнительно 2 дня для направления запроса с документами в </w:t>
      </w:r>
      <w:r w:rsidRPr="00312710">
        <w:lastRenderedPageBreak/>
        <w:t>Администрацию и направления результата предоставления муниципальной услуги в МФЦ.</w:t>
      </w:r>
    </w:p>
    <w:p w:rsidR="00487EE4" w:rsidRPr="00312710" w:rsidRDefault="00487EE4" w:rsidP="00487EE4"/>
    <w:p w:rsidR="00487EE4" w:rsidRPr="00312710" w:rsidRDefault="00487EE4" w:rsidP="00487EE4">
      <w:r w:rsidRPr="00312710">
        <w:t>3.3.2.1. Прием запроса и документов и (или) информации, необходимой для предоставления муниципальной услуги</w:t>
      </w:r>
    </w:p>
    <w:p w:rsidR="00487EE4" w:rsidRPr="00312710" w:rsidRDefault="00487EE4" w:rsidP="00487EE4"/>
    <w:p w:rsidR="00487EE4" w:rsidRPr="00312710" w:rsidRDefault="00487EE4" w:rsidP="00487EE4">
      <w:r w:rsidRPr="00312710">
        <w:t>Запрос по форме согласно приложению №</w:t>
      </w:r>
      <w:r>
        <w:t xml:space="preserve"> </w:t>
      </w:r>
      <w:r w:rsidRPr="00312710">
        <w:t>1 с документами (информацией) в соответствии с подразделом 2.6 раздела 2 настоящего Административного регламента подаются заявителем в письменном виде в МФЦ путем личного обращения.</w:t>
      </w:r>
    </w:p>
    <w:p w:rsidR="00487EE4" w:rsidRPr="00312710" w:rsidRDefault="00487EE4" w:rsidP="00487EE4">
      <w:r w:rsidRPr="00312710">
        <w:t>При приеме запросов о предоставлении муниципальной услуги уполномоченное должностное лицо МФЦ устанавливает личность заявителя на основании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муниципальные услуги, многофункциональных центрах с использованием информационных технологий, предусмотренных частью 18 статьи 14.1 Федерального закона от 27 июля 2006 года №</w:t>
      </w:r>
      <w:r>
        <w:t xml:space="preserve"> </w:t>
      </w:r>
      <w:r w:rsidRPr="00312710">
        <w:t>149-ФЗ «Об информации, информационных технологиях и о защите информации», а также проверяет соответствие копий представляемых документов (за исключением нотариально заверенных) их оригиналам.</w:t>
      </w:r>
    </w:p>
    <w:p w:rsidR="00487EE4" w:rsidRPr="00312710" w:rsidRDefault="00487EE4" w:rsidP="00487EE4">
      <w:r w:rsidRPr="00312710">
        <w:t>От имени заявителя может выступать Представитель указанных лиц, действующий на основании оформленной в установленном порядке доверенности на осуществление действий по получению муниципальной услуги.</w:t>
      </w:r>
    </w:p>
    <w:p w:rsidR="00487EE4" w:rsidRPr="00312710" w:rsidRDefault="00487EE4" w:rsidP="00487EE4">
      <w:r w:rsidRPr="00312710">
        <w:t>При наличии оснований, предусмотренных подразделом 2.7 раздела 2 настоящего Административного регламента лицо, уполномоченное на регистрацию запроса, принимает решение об отказе в приеме запроса и документов.</w:t>
      </w:r>
    </w:p>
    <w:p w:rsidR="00487EE4" w:rsidRPr="00312710" w:rsidRDefault="00487EE4" w:rsidP="00487EE4">
      <w:r w:rsidRPr="00312710">
        <w:t>Заявитель (Представитель) помимо прав, предусмотренных федеральным законодательством и законодательством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государственных и муниципальных услуг по экстерриториальному принципу.</w:t>
      </w:r>
    </w:p>
    <w:p w:rsidR="00487EE4" w:rsidRPr="00312710" w:rsidRDefault="00487EE4" w:rsidP="00487EE4">
      <w:r w:rsidRPr="00312710">
        <w:t xml:space="preserve">Принятый уполномоченным должностным лицом МФЦ запрос с документами подлежит регистрации в день приема. </w:t>
      </w:r>
    </w:p>
    <w:p w:rsidR="00487EE4" w:rsidRPr="00312710" w:rsidRDefault="00487EE4" w:rsidP="00487EE4">
      <w:r w:rsidRPr="00312710">
        <w:t>При поступлении запроса с документами почтовым отправлением он подлежит регистрации в первый рабочий день.</w:t>
      </w:r>
    </w:p>
    <w:p w:rsidR="00487EE4" w:rsidRPr="00312710" w:rsidRDefault="00487EE4" w:rsidP="00487EE4">
      <w:r w:rsidRPr="00312710">
        <w:t>Исчерпывающий перечень документов, необходимых для предоставления муниципальной услуги в МФЦ содержится в подразделе 2.6 раздела 2 настоящего Регламента.</w:t>
      </w:r>
    </w:p>
    <w:p w:rsidR="00487EE4" w:rsidRPr="00312710" w:rsidRDefault="00487EE4" w:rsidP="00487EE4">
      <w:pPr>
        <w:rPr>
          <w:highlight w:val="yellow"/>
        </w:rPr>
      </w:pPr>
      <w:r w:rsidRPr="00312710">
        <w:t>Исчерпывающий перечень оснований для отказа в приеме документов, необходимых для предоставления муниципальной услуги в МФЦ содержится в подразделе 2.7 раздела 2 настоящего Регламента</w:t>
      </w:r>
    </w:p>
    <w:p w:rsidR="00487EE4" w:rsidRPr="00312710" w:rsidRDefault="00487EE4" w:rsidP="00487EE4"/>
    <w:p w:rsidR="00487EE4" w:rsidRPr="00312710" w:rsidRDefault="00487EE4" w:rsidP="00487EE4">
      <w:r w:rsidRPr="00312710">
        <w:t>3.3.2.2. Предоставление результата муниципальной услуги</w:t>
      </w:r>
    </w:p>
    <w:p w:rsidR="00487EE4" w:rsidRPr="00312710" w:rsidRDefault="00487EE4" w:rsidP="00487EE4"/>
    <w:p w:rsidR="00487EE4" w:rsidRPr="00312710" w:rsidRDefault="00487EE4" w:rsidP="00487EE4">
      <w:r w:rsidRPr="00312710">
        <w:t>Результат муниципальной услуги может быть предоставлен по выбору заявителя, выраженном в запросе:</w:t>
      </w:r>
    </w:p>
    <w:p w:rsidR="00487EE4" w:rsidRPr="00312710" w:rsidRDefault="00487EE4" w:rsidP="00487EE4">
      <w:r w:rsidRPr="00312710">
        <w:t>при личном обращении в МФЦ;</w:t>
      </w:r>
    </w:p>
    <w:p w:rsidR="00487EE4" w:rsidRPr="00312710" w:rsidRDefault="00487EE4" w:rsidP="00487EE4">
      <w:r w:rsidRPr="00312710">
        <w:t>почтовым отправлением.</w:t>
      </w:r>
    </w:p>
    <w:p w:rsidR="00487EE4" w:rsidRPr="00312710" w:rsidRDefault="00487EE4" w:rsidP="00487EE4">
      <w:r w:rsidRPr="00312710">
        <w:lastRenderedPageBreak/>
        <w:t>Срок предоставления заявителю результата муниципальной услуги составляет 2 (два) рабочих дня и дополнительно 1 день для получения результата муниципальной услуги от Администрации.</w:t>
      </w:r>
    </w:p>
    <w:p w:rsidR="00487EE4" w:rsidRPr="00312710" w:rsidRDefault="00487EE4" w:rsidP="00487EE4">
      <w:r w:rsidRPr="00312710">
        <w:t xml:space="preserve">Срок предоставления заявителю результата муниципальной услуги исчисляется со дня принятия решения о предоставлении муниципальной услуги. </w:t>
      </w:r>
    </w:p>
    <w:p w:rsidR="00487EE4" w:rsidRPr="00312710" w:rsidRDefault="00487EE4" w:rsidP="00487EE4">
      <w:r w:rsidRPr="00312710">
        <w:t>По выбору заявителя МФЦ предоставляет результаты муниципальной услуги по экстерриториальному принципу в пределах Краснодарского края независимо от места жительства или места пребывания (для физических лиц, включая индивидуальных предпринимателей) либо места нахождения (для юридических лиц) в соответствии с действием экстерриториального принципа.</w:t>
      </w:r>
    </w:p>
    <w:p w:rsidR="00487EE4" w:rsidRPr="00312710" w:rsidRDefault="00487EE4" w:rsidP="00487EE4">
      <w:r w:rsidRPr="00312710">
        <w:t>Исчерпывающий перечень оснований для отказа в предоставлении муниципальной услуги МФЦ содержится в подразделе 2.8 раздела 2 настоящего Регламента.</w:t>
      </w:r>
    </w:p>
    <w:p w:rsidR="00487EE4" w:rsidRPr="00312710" w:rsidRDefault="00487EE4" w:rsidP="00487EE4"/>
    <w:p w:rsidR="00487EE4" w:rsidRPr="00312710" w:rsidRDefault="00487EE4" w:rsidP="00487EE4">
      <w:r w:rsidRPr="00312710">
        <w:t>3.3.3. Предоставление муниципальной услуги в электронном виде</w:t>
      </w:r>
    </w:p>
    <w:p w:rsidR="00487EE4" w:rsidRPr="00312710" w:rsidRDefault="00487EE4" w:rsidP="00487EE4"/>
    <w:p w:rsidR="00487EE4" w:rsidRPr="00312710" w:rsidRDefault="00487EE4" w:rsidP="00487EE4">
      <w:r w:rsidRPr="00312710">
        <w:t>Предоставление муниципальной услуги в электронном виде состоит из следующих административных процедур:</w:t>
      </w:r>
    </w:p>
    <w:p w:rsidR="00487EE4" w:rsidRPr="00312710" w:rsidRDefault="00487EE4" w:rsidP="00487EE4">
      <w:r w:rsidRPr="00312710">
        <w:t>а) формирование запроса о предоставлении муниципальной услуги;</w:t>
      </w:r>
    </w:p>
    <w:p w:rsidR="00487EE4" w:rsidRPr="00312710" w:rsidRDefault="00487EE4" w:rsidP="00487EE4">
      <w:r w:rsidRPr="00312710">
        <w:t>б) прием запроса и документов и (или) информации, необходимой для предоставления муниципальной услуги;</w:t>
      </w:r>
    </w:p>
    <w:p w:rsidR="00487EE4" w:rsidRPr="00312710" w:rsidRDefault="00487EE4" w:rsidP="00487EE4">
      <w:r w:rsidRPr="00312710">
        <w:t>в) получение сведений о ходе рассмотрения запроса;</w:t>
      </w:r>
    </w:p>
    <w:p w:rsidR="00487EE4" w:rsidRPr="00312710" w:rsidRDefault="00487EE4" w:rsidP="00487EE4">
      <w:r w:rsidRPr="00312710">
        <w:t>г) предоставление результата муниципальной услуги.</w:t>
      </w:r>
    </w:p>
    <w:p w:rsidR="00487EE4" w:rsidRPr="00312710" w:rsidRDefault="00487EE4" w:rsidP="00487EE4">
      <w:r w:rsidRPr="00312710">
        <w:t>Результатом предоставления муниципальной услуги является получение заявителем копии правового акта администрации Ляпинского сельского поселения Новокубанского района или получение заявителем отказа в получении копии правового акта администрации Ляпинского сельского поселения Новокубанского района, подписанное главой Ляпинского сельского поселения Новокубанского района.</w:t>
      </w:r>
    </w:p>
    <w:p w:rsidR="00487EE4" w:rsidRPr="00312710" w:rsidRDefault="00487EE4" w:rsidP="00487EE4">
      <w:r w:rsidRPr="00312710">
        <w:t>Максимальный срок предоставления муниципальной услуги – 7 рабочих дней.</w:t>
      </w:r>
    </w:p>
    <w:p w:rsidR="00487EE4" w:rsidRPr="00312710" w:rsidRDefault="00487EE4" w:rsidP="00487EE4"/>
    <w:p w:rsidR="00487EE4" w:rsidRPr="00312710" w:rsidRDefault="00487EE4" w:rsidP="00487EE4">
      <w:r w:rsidRPr="00312710">
        <w:t>3.3.3.1. Формирование запроса о предоставлении муниципальной услуги</w:t>
      </w:r>
    </w:p>
    <w:p w:rsidR="00487EE4" w:rsidRPr="00312710" w:rsidRDefault="00487EE4" w:rsidP="00487EE4"/>
    <w:p w:rsidR="00487EE4" w:rsidRPr="00312710" w:rsidRDefault="00487EE4" w:rsidP="00487EE4">
      <w:r w:rsidRPr="00312710">
        <w:t>Формирование запроса осуществляется посредством заполнения электронной формы на ЕПГУ или РПГУ без необходимости дополнительной подачи запроса в какой-либо иной форме.</w:t>
      </w:r>
    </w:p>
    <w:p w:rsidR="00487EE4" w:rsidRPr="00312710" w:rsidRDefault="00487EE4" w:rsidP="00487EE4">
      <w:r w:rsidRPr="00312710">
        <w:t>На ЕПГУ и РПГУ размещаются образцы заполнения электронной формы запроса.</w:t>
      </w:r>
    </w:p>
    <w:p w:rsidR="00487EE4" w:rsidRPr="00312710" w:rsidRDefault="00487EE4" w:rsidP="00487EE4">
      <w:r w:rsidRPr="00312710">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87EE4" w:rsidRPr="00312710" w:rsidRDefault="00487EE4" w:rsidP="00487EE4"/>
    <w:p w:rsidR="00487EE4" w:rsidRPr="00312710" w:rsidRDefault="00487EE4" w:rsidP="00487EE4">
      <w:r w:rsidRPr="00312710">
        <w:t>3.3.3.2 Прием запроса и документов и (или) информации, необходимой для предоставления муниципальной услуги</w:t>
      </w:r>
    </w:p>
    <w:p w:rsidR="00487EE4" w:rsidRPr="00312710" w:rsidRDefault="00487EE4" w:rsidP="00487EE4"/>
    <w:p w:rsidR="00487EE4" w:rsidRPr="00312710" w:rsidRDefault="00487EE4" w:rsidP="00487EE4">
      <w:r w:rsidRPr="00312710">
        <w:t>При формировании запроса о предоставлении муниципальной услуги через ЕПГУ или РПГУ установление личности заявителя осуществляется автоматически через  подтвержденную учетную запись.</w:t>
      </w:r>
    </w:p>
    <w:p w:rsidR="00487EE4" w:rsidRPr="00312710" w:rsidRDefault="00487EE4" w:rsidP="00487EE4">
      <w:r w:rsidRPr="00312710">
        <w:lastRenderedPageBreak/>
        <w:t>Возможность подачи запроса представителем заявителя отсутствует в виду особенностей работы ЕПГУ или РПГУ.</w:t>
      </w:r>
    </w:p>
    <w:p w:rsidR="00487EE4" w:rsidRPr="00312710" w:rsidRDefault="00487EE4" w:rsidP="00487EE4">
      <w:r w:rsidRPr="00312710">
        <w:t>Запрос о предоставлении муниципальной услуги в электронном виде может быть направлен в орган, предоставляющий муниципальную услугу или МФЦ.</w:t>
      </w:r>
    </w:p>
    <w:p w:rsidR="00487EE4" w:rsidRPr="00312710" w:rsidRDefault="00487EE4" w:rsidP="00487EE4">
      <w:r w:rsidRPr="00312710">
        <w:t>Заявитель помимо прав, предусмотренных федеральным законодательством и законодательством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подать запрос   в любой по его выбору многофункциональный центр в пределах территории Краснодарского края для предоставления ему муниципальной услуги в электронном виде по экстерриториальному принципу.</w:t>
      </w:r>
    </w:p>
    <w:p w:rsidR="00487EE4" w:rsidRPr="00312710" w:rsidRDefault="00487EE4" w:rsidP="00487EE4">
      <w:r w:rsidRPr="00312710">
        <w:t>При успешной отправке запроса с документами, предусмотренными подразделом 2.6 раздела 2 настоящего Административного регламента, запросу присваивается уникальный номер, по которому в личном кабинете заявителя посредством ЕПГУ и РПГУ заявителю будет представлена информация о ходе рассмотрения указанного запроса.</w:t>
      </w:r>
    </w:p>
    <w:p w:rsidR="00487EE4" w:rsidRPr="00312710" w:rsidRDefault="00487EE4" w:rsidP="00487EE4">
      <w:r w:rsidRPr="00312710">
        <w:t>Исчерпывающий перечень документов, необходимых для предоставления муниципальной услуги в электронном виде содержится в подразделе 2.6 раздела 2 настоящего Регламента</w:t>
      </w:r>
    </w:p>
    <w:p w:rsidR="00487EE4" w:rsidRPr="00312710" w:rsidRDefault="00487EE4" w:rsidP="00487EE4">
      <w:r w:rsidRPr="00312710">
        <w:t>Исчерпывающий перечень оснований для отказа в приеме документов, необходимых для предоставления муниципальной услуги в электронном виде содержится в подразделе 2.7 раздела 2 настоящего Регламента.</w:t>
      </w:r>
    </w:p>
    <w:p w:rsidR="00487EE4" w:rsidRPr="00312710" w:rsidRDefault="00487EE4" w:rsidP="00487EE4"/>
    <w:p w:rsidR="00487EE4" w:rsidRPr="00312710" w:rsidRDefault="00487EE4" w:rsidP="00487EE4">
      <w:r w:rsidRPr="00312710">
        <w:t>3.3.3.3. Получение сведений о ходе рассмотрения запроса</w:t>
      </w:r>
    </w:p>
    <w:p w:rsidR="00487EE4" w:rsidRPr="00312710" w:rsidRDefault="00487EE4" w:rsidP="00487EE4"/>
    <w:p w:rsidR="00487EE4" w:rsidRPr="00312710" w:rsidRDefault="00487EE4" w:rsidP="00487EE4">
      <w:r w:rsidRPr="00312710">
        <w:t>При предоставлении муниципальной услуги в электронной форме посредством ЕПГУ и РПГУ заявителю направляется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487EE4" w:rsidRPr="00312710" w:rsidRDefault="00487EE4" w:rsidP="00487EE4"/>
    <w:p w:rsidR="00487EE4" w:rsidRPr="00312710" w:rsidRDefault="00487EE4" w:rsidP="00487EE4">
      <w:r w:rsidRPr="00312710">
        <w:t>3.3.3.4. Предоставление результата муниципальной услуги</w:t>
      </w:r>
    </w:p>
    <w:p w:rsidR="00487EE4" w:rsidRPr="00312710" w:rsidRDefault="00487EE4" w:rsidP="00487EE4"/>
    <w:p w:rsidR="00487EE4" w:rsidRPr="00312710" w:rsidRDefault="00487EE4" w:rsidP="00487EE4">
      <w:r w:rsidRPr="00312710">
        <w:t>Результат предоставления муниципальной услуги заявитель по его выбору вправе получить в форме электронного документа, подписанного усиленной квалифицированной электронной подписью (в случае подачи заявителем запроса и документов в форме электронного документа через ЕПГУ и РПГУ) и дополнительно по желанию заявителя на бумажном носителе, уведомление о предоставлении либо об отказе в предоставлении муниципальной услуги.</w:t>
      </w:r>
    </w:p>
    <w:p w:rsidR="00487EE4" w:rsidRPr="00312710" w:rsidRDefault="00487EE4" w:rsidP="00487EE4">
      <w:r w:rsidRPr="00312710">
        <w:t>Для получения результата предоставления муниципальной услуги на бумажном носителе заявитель имеет право обратиться непосредственно в Администрацию.</w:t>
      </w:r>
    </w:p>
    <w:p w:rsidR="00487EE4" w:rsidRPr="00312710" w:rsidRDefault="00487EE4" w:rsidP="00487EE4">
      <w:r w:rsidRPr="00312710">
        <w:t>Исчерпывающий перечень оснований для отказа в предоставлении муниципальной услуги  в электронном виде содержится в подразделе 2.8 раздела 2 настоящего Регламента.</w:t>
      </w:r>
    </w:p>
    <w:p w:rsidR="00487EE4" w:rsidRPr="00312710" w:rsidRDefault="00487EE4" w:rsidP="00487EE4"/>
    <w:p w:rsidR="00487EE4" w:rsidRPr="00312710" w:rsidRDefault="00487EE4" w:rsidP="00487EE4">
      <w:r w:rsidRPr="00312710">
        <w:t xml:space="preserve">3.4. Исправление допущенных опечаток и ошибок в документах, выданных по результатам предоставления муниципальной услуги </w:t>
      </w:r>
    </w:p>
    <w:p w:rsidR="00487EE4" w:rsidRPr="00312710" w:rsidRDefault="00487EE4" w:rsidP="00487EE4"/>
    <w:p w:rsidR="00487EE4" w:rsidRPr="00312710" w:rsidRDefault="00487EE4" w:rsidP="00487EE4">
      <w:r w:rsidRPr="00312710">
        <w:t>Исправление допущенных опечаток и ошибок в документах, выданных по результатам предоставления муниципальной услуги, не предусмотрено.</w:t>
      </w:r>
    </w:p>
    <w:p w:rsidR="00487EE4" w:rsidRPr="00312710" w:rsidRDefault="00487EE4" w:rsidP="00487EE4"/>
    <w:p w:rsidR="00487EE4" w:rsidRPr="00312710" w:rsidRDefault="00487EE4" w:rsidP="00487EE4">
      <w:r w:rsidRPr="00312710">
        <w:t>3.5. Выдача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w:t>
      </w:r>
    </w:p>
    <w:p w:rsidR="00487EE4" w:rsidRPr="00312710" w:rsidRDefault="00487EE4" w:rsidP="00487EE4"/>
    <w:p w:rsidR="00487EE4" w:rsidRPr="00312710" w:rsidRDefault="00487EE4" w:rsidP="00487EE4">
      <w:r w:rsidRPr="00312710">
        <w:t>Предусматривается возможность предоставления заявителю дубликата ранее выданного документа.</w:t>
      </w:r>
    </w:p>
    <w:p w:rsidR="00487EE4" w:rsidRPr="00312710" w:rsidRDefault="00487EE4" w:rsidP="00487EE4">
      <w:r w:rsidRPr="00312710">
        <w:t>В случае порчи или утраты результата предоставления муниципальной услуги – копии правового акта администрации Ляпинского сельского поселения Новокубанского района, заявитель может обратиться в Администрацию с запросом (приложение №</w:t>
      </w:r>
      <w:r>
        <w:t xml:space="preserve"> </w:t>
      </w:r>
      <w:r w:rsidRPr="00312710">
        <w:t>2) о предоставлении дубликата.</w:t>
      </w:r>
    </w:p>
    <w:p w:rsidR="00487EE4" w:rsidRPr="00312710" w:rsidRDefault="00487EE4" w:rsidP="00487EE4">
      <w:r w:rsidRPr="00312710">
        <w:t>Должностное лицо Администрации, ответственное за выдачу (направление) заявителю результата предоставления муниципальной услуги, оформляет в соответствии с требованиями законодательства дубликат.</w:t>
      </w:r>
    </w:p>
    <w:p w:rsidR="00487EE4" w:rsidRPr="00312710" w:rsidRDefault="00487EE4" w:rsidP="00487EE4">
      <w:r w:rsidRPr="00312710">
        <w:t xml:space="preserve">Срок выдачи дубликата не более 5 рабочих дней со дня поступления запроса на получение дубликата. </w:t>
      </w:r>
    </w:p>
    <w:p w:rsidR="00487EE4" w:rsidRPr="00312710" w:rsidRDefault="00487EE4" w:rsidP="00487EE4">
      <w:r w:rsidRPr="00312710">
        <w:t>Результатом административной процедуры является выдача заявителю дубликата документа, выданного по результатам предоставления муниципальной услуги, либо отказа в выдаче такого дубликата, оформленный в виде сообщения, подписанного главой Ляпинского сельского поселения Новокубанского района.</w:t>
      </w:r>
    </w:p>
    <w:p w:rsidR="00487EE4" w:rsidRPr="00312710" w:rsidRDefault="00487EE4" w:rsidP="00487EE4">
      <w:r w:rsidRPr="00312710">
        <w:t xml:space="preserve">Выдача дубликата осуществляется в порядке, предусмотренном для выдачи результата предоставления услуги. </w:t>
      </w:r>
    </w:p>
    <w:p w:rsidR="00487EE4" w:rsidRPr="00312710" w:rsidRDefault="00487EE4" w:rsidP="00487EE4">
      <w:r w:rsidRPr="00312710">
        <w:t>Исчерпывающий перечень оснований для отказа в выдаче дубликата документа, выданного по результатам предоставления муниципальной услуги, установлен подразделом 2.8 раздела 2  настоящего регламента.</w:t>
      </w:r>
    </w:p>
    <w:p w:rsidR="00487EE4" w:rsidRPr="00312710" w:rsidRDefault="00487EE4" w:rsidP="00487EE4"/>
    <w:p w:rsidR="00487EE4" w:rsidRPr="00312710" w:rsidRDefault="00487EE4" w:rsidP="00487EE4">
      <w:r w:rsidRPr="00312710">
        <w:t>3.6. Порядок оставления запроса заявителя без рассмотрения</w:t>
      </w:r>
    </w:p>
    <w:p w:rsidR="00487EE4" w:rsidRPr="00312710" w:rsidRDefault="00487EE4" w:rsidP="00487EE4"/>
    <w:p w:rsidR="00487EE4" w:rsidRPr="00312710" w:rsidRDefault="00487EE4" w:rsidP="00487EE4">
      <w:r w:rsidRPr="00312710">
        <w:t>Запрос о предоставлении муниципальной услуги остается без рассмотрения при наличии следующих оснований:</w:t>
      </w:r>
    </w:p>
    <w:p w:rsidR="00487EE4" w:rsidRPr="00312710" w:rsidRDefault="00487EE4" w:rsidP="00487EE4">
      <w:r w:rsidRPr="00312710">
        <w:t>подача заявителем до истечения срока предоставления муниципальной услуги запроса об оставлении без рассмотрения запроса о предоставлении муниципальной услуги (приложение №</w:t>
      </w:r>
      <w:r>
        <w:t xml:space="preserve"> </w:t>
      </w:r>
      <w:r w:rsidRPr="00312710">
        <w:t>3).</w:t>
      </w:r>
    </w:p>
    <w:p w:rsidR="00487EE4" w:rsidRPr="00312710" w:rsidRDefault="00487EE4" w:rsidP="00487EE4">
      <w:r w:rsidRPr="00312710">
        <w:t>При выявлении оснований для оставления запроса без рассмотрения Отдел направляет заявителю уведомление об оставлении запроса без рассмотрения, подписанного главой Ляпинского сельского поселения Новокубанского района.</w:t>
      </w:r>
    </w:p>
    <w:p w:rsidR="00487EE4" w:rsidRPr="00312710" w:rsidRDefault="00487EE4" w:rsidP="00487EE4">
      <w:r w:rsidRPr="00312710">
        <w:t xml:space="preserve">Оставление запроса заявителя без рассмотрения не препятствует повторному обращению заявителя за этой же муниципальной услугой. </w:t>
      </w:r>
    </w:p>
    <w:p w:rsidR="00487EE4" w:rsidRPr="00312710" w:rsidRDefault="00487EE4" w:rsidP="00487EE4"/>
    <w:p w:rsidR="00487EE4" w:rsidRPr="00312710" w:rsidRDefault="00487EE4" w:rsidP="00487EE4">
      <w:r>
        <w:t xml:space="preserve">4. </w:t>
      </w:r>
      <w:r w:rsidRPr="00312710">
        <w:t>ФОРМЫ КОНТРОЛЯ ЗА ИСПОЛНЕНИЕМ АДМИНИСТРАТИВНОГО РЕГЛАМЕНТА</w:t>
      </w:r>
    </w:p>
    <w:p w:rsidR="00487EE4" w:rsidRPr="00312710" w:rsidRDefault="00487EE4" w:rsidP="00487EE4"/>
    <w:p w:rsidR="00487EE4" w:rsidRPr="00312710" w:rsidRDefault="00487EE4" w:rsidP="00487EE4">
      <w:r>
        <w:t xml:space="preserve">4.1. </w:t>
      </w:r>
      <w:r w:rsidRPr="00312710">
        <w:t>Порядок осуществления текущего контроля за соблюдением и исполнением ответственными должностными лицами</w:t>
      </w:r>
      <w:r>
        <w:t xml:space="preserve"> </w:t>
      </w:r>
      <w:r w:rsidRPr="00312710">
        <w:t>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87EE4" w:rsidRPr="00312710" w:rsidRDefault="00487EE4" w:rsidP="00487EE4"/>
    <w:p w:rsidR="00487EE4" w:rsidRPr="00312710" w:rsidRDefault="00487EE4" w:rsidP="00487EE4">
      <w:r w:rsidRPr="00312710">
        <w:t xml:space="preserve">Текущий контроль и координация последовательности действий, определенных административными процедурами (действиями) по предоставлению муниципальной услуги должностными лицами Администрации, осуществляется постоянно непосредственно должностным лицом Администрации, путем проведения проверок. </w:t>
      </w:r>
    </w:p>
    <w:p w:rsidR="00487EE4" w:rsidRPr="00312710" w:rsidRDefault="00487EE4" w:rsidP="00487EE4">
      <w:r w:rsidRPr="00312710">
        <w:lastRenderedPageBreak/>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Администрации, ответственных за предоставление муниципальной услуги.</w:t>
      </w:r>
    </w:p>
    <w:p w:rsidR="00487EE4" w:rsidRPr="00312710" w:rsidRDefault="00487EE4" w:rsidP="00487EE4"/>
    <w:p w:rsidR="00487EE4" w:rsidRPr="00312710" w:rsidRDefault="00487EE4" w:rsidP="00487EE4">
      <w:r>
        <w:t xml:space="preserve">4.2. </w:t>
      </w:r>
      <w:r w:rsidRPr="00312710">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87EE4" w:rsidRPr="00312710" w:rsidRDefault="00487EE4" w:rsidP="00487EE4"/>
    <w:p w:rsidR="00487EE4" w:rsidRPr="00312710" w:rsidRDefault="00487EE4" w:rsidP="00487EE4">
      <w:r w:rsidRPr="00312710">
        <w:t>Контроль за полнотой и качеством предоставления муниципальной услуги включает в себя проведение плановых и внеплановых проверок.</w:t>
      </w:r>
    </w:p>
    <w:p w:rsidR="00487EE4" w:rsidRPr="00312710" w:rsidRDefault="00487EE4" w:rsidP="00487EE4">
      <w:r w:rsidRPr="00312710">
        <w:t>Плановые и внеплановые проверки могут проводиться должностным лицом Администрации, уполномоченным на проведение проверок.</w:t>
      </w:r>
    </w:p>
    <w:p w:rsidR="00487EE4" w:rsidRPr="00312710" w:rsidRDefault="00487EE4" w:rsidP="00487EE4">
      <w:r w:rsidRPr="00312710">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487EE4" w:rsidRPr="00312710" w:rsidRDefault="00487EE4" w:rsidP="00487EE4">
      <w:r w:rsidRPr="00312710">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487EE4" w:rsidRPr="00312710" w:rsidRDefault="00487EE4" w:rsidP="00487EE4">
      <w:r w:rsidRPr="00312710">
        <w:t>В ходе плановых и внеплановых проверок:</w:t>
      </w:r>
    </w:p>
    <w:p w:rsidR="00487EE4" w:rsidRPr="00312710" w:rsidRDefault="00487EE4" w:rsidP="00487EE4">
      <w:r w:rsidRPr="00312710">
        <w:t>проверяется знание ответственными лицами требований Регламента, нормативных правовых актов, устанавливающих требования к предоставлению муниципальной услуги;</w:t>
      </w:r>
    </w:p>
    <w:p w:rsidR="00487EE4" w:rsidRPr="00312710" w:rsidRDefault="00487EE4" w:rsidP="00487EE4">
      <w:r w:rsidRPr="00312710">
        <w:t>проверяется соблюдение сроков и последовательности исполнения административных процедур (действий);</w:t>
      </w:r>
    </w:p>
    <w:p w:rsidR="00487EE4" w:rsidRPr="00312710" w:rsidRDefault="00487EE4" w:rsidP="00487EE4">
      <w:r w:rsidRPr="00312710">
        <w:t>выявляются нарушения прав заявителей, недостатки, допущенные в ходе предоставления муниципальной услуги.</w:t>
      </w:r>
    </w:p>
    <w:p w:rsidR="00487EE4" w:rsidRPr="00312710" w:rsidRDefault="00487EE4" w:rsidP="00487EE4"/>
    <w:p w:rsidR="00487EE4" w:rsidRPr="00312710" w:rsidRDefault="00487EE4" w:rsidP="00487EE4">
      <w:r>
        <w:t xml:space="preserve">4.3. </w:t>
      </w:r>
      <w:r w:rsidRPr="00312710">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487EE4" w:rsidRPr="00312710" w:rsidRDefault="00487EE4" w:rsidP="00487EE4"/>
    <w:p w:rsidR="00487EE4" w:rsidRPr="00312710" w:rsidRDefault="00487EE4" w:rsidP="00487EE4">
      <w:r w:rsidRPr="00312710">
        <w:t>Должностные лица Администрации, в обязанности которых входит исполнение настоящего Административного регламента, несут предусмотренную законодательством ответственность за решения и действия (бездействия), принимаемые (осуществляемые) в ходе предоставления муниципальной услуги.</w:t>
      </w:r>
    </w:p>
    <w:p w:rsidR="00487EE4" w:rsidRPr="00312710" w:rsidRDefault="00487EE4" w:rsidP="00487EE4">
      <w:r w:rsidRPr="00312710">
        <w:t>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487EE4" w:rsidRPr="00312710" w:rsidRDefault="00487EE4" w:rsidP="00487EE4"/>
    <w:p w:rsidR="00487EE4" w:rsidRPr="00312710" w:rsidRDefault="00487EE4" w:rsidP="00487EE4">
      <w:r>
        <w:t xml:space="preserve">4.4. </w:t>
      </w:r>
      <w:r w:rsidRPr="00312710">
        <w:t>Положения, характеризующие требования к порядку и формам контроля за предоставлением муниципальной услуги, в т</w:t>
      </w:r>
      <w:r>
        <w:t xml:space="preserve">ом числе со стороны граждан, их </w:t>
      </w:r>
      <w:r w:rsidRPr="00312710">
        <w:t>объединений и организаций</w:t>
      </w:r>
    </w:p>
    <w:p w:rsidR="00487EE4" w:rsidRPr="00312710" w:rsidRDefault="00487EE4" w:rsidP="00487EE4"/>
    <w:p w:rsidR="00487EE4" w:rsidRPr="00312710" w:rsidRDefault="00487EE4" w:rsidP="00487EE4">
      <w:r w:rsidRPr="00312710">
        <w:t xml:space="preserve">Контроль за предоставление муниципальной услуги осуществляется в форме контроля за соблюдением последовательности действий, определенных административными процедурами (действиями) по исполнению муниципальной услуги, и принятием решений должностными лицами Администрации, путем проведения проверок соблюдения и исполнения должностными лицами </w:t>
      </w:r>
      <w:r w:rsidRPr="00312710">
        <w:lastRenderedPageBreak/>
        <w:t>Администрации, нормативных правовых актов Российской Федерации, Краснодарского края, а также положений Регламента.</w:t>
      </w:r>
    </w:p>
    <w:p w:rsidR="00487EE4" w:rsidRPr="00312710" w:rsidRDefault="00487EE4" w:rsidP="00487EE4">
      <w:r w:rsidRPr="00312710">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487EE4" w:rsidRPr="00312710" w:rsidRDefault="00487EE4" w:rsidP="00487EE4">
      <w:r w:rsidRPr="00312710">
        <w:t>Граждане, их объединения и организации могут осуществлять контроль за ходом предоставления муниципальной услуги, ее соответствием настоящему Административному регламенту путем личного обращения, посредством письменного обращения и в телефонном режиме.</w:t>
      </w:r>
    </w:p>
    <w:p w:rsidR="00487EE4" w:rsidRPr="00312710" w:rsidRDefault="00487EE4" w:rsidP="00487EE4"/>
    <w:p w:rsidR="00487EE4" w:rsidRPr="00312710" w:rsidRDefault="00487EE4" w:rsidP="00487EE4">
      <w:r>
        <w:t xml:space="preserve">5. </w:t>
      </w:r>
      <w:r w:rsidRPr="00312710">
        <w:t>ДОСУДЕБНЫЙ (ВНЕСУДЕБНЫ</w:t>
      </w:r>
      <w:r>
        <w:t xml:space="preserve">Й) ПОРЯДОК ОБЖАЛОВАНИЯ РЕШЕНИЙ </w:t>
      </w:r>
      <w:r w:rsidRPr="00312710">
        <w:t>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А ТАКЖЕ ИХ ДОЛЖНОСТНЫХ ЛИЦ, МУНИЦИПАЛЬНЫХ СЛУЖАЩИХ, РАБОТНИКОВ</w:t>
      </w:r>
    </w:p>
    <w:p w:rsidR="00487EE4" w:rsidRPr="00312710" w:rsidRDefault="00487EE4" w:rsidP="00487EE4"/>
    <w:p w:rsidR="00487EE4" w:rsidRPr="00312710" w:rsidRDefault="00487EE4" w:rsidP="00487EE4">
      <w:r w:rsidRPr="00312710">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487EE4" w:rsidRPr="00312710" w:rsidRDefault="00487EE4" w:rsidP="00487EE4"/>
    <w:p w:rsidR="00487EE4" w:rsidRPr="00312710" w:rsidRDefault="00487EE4" w:rsidP="00487EE4">
      <w:r w:rsidRPr="00312710">
        <w:t>Заинтересованное лицо (далее – заявитель) имеет право на досудебное (внесудебное) обжалование решений и (или) действий (бездействия), принятых (осуществленных) Администрацией, должностным лицом Администрации, либо муниципальным служащим в ходе предоставления муниципальной услуги (далее – досудебное (внесудебное) обжалование).</w:t>
      </w:r>
    </w:p>
    <w:p w:rsidR="00487EE4" w:rsidRPr="00312710" w:rsidRDefault="00487EE4" w:rsidP="00487EE4"/>
    <w:p w:rsidR="00487EE4" w:rsidRPr="00312710" w:rsidRDefault="00487EE4" w:rsidP="00487EE4">
      <w:r w:rsidRPr="00312710">
        <w:t>5.2.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487EE4" w:rsidRPr="00312710" w:rsidRDefault="00487EE4" w:rsidP="00487EE4"/>
    <w:p w:rsidR="00487EE4" w:rsidRPr="00312710" w:rsidRDefault="00487EE4" w:rsidP="00487EE4">
      <w:r w:rsidRPr="00312710">
        <w:t>Жалоба на решения и (или) действия (бездействие) должностных лиц Администрации, муниципальных служащих, предоставляющих муниципальную услугу, подается заявителем в Администрацию, предоставляющую муниципальную услугу</w:t>
      </w:r>
      <w:r>
        <w:t>,</w:t>
      </w:r>
      <w:r w:rsidRPr="00312710">
        <w:t xml:space="preserve"> на имя главы Ляпинского сельского поселения Новокубанского района.</w:t>
      </w:r>
    </w:p>
    <w:p w:rsidR="00487EE4" w:rsidRPr="00312710" w:rsidRDefault="00487EE4" w:rsidP="00487EE4"/>
    <w:p w:rsidR="00487EE4" w:rsidRPr="00312710" w:rsidRDefault="00487EE4" w:rsidP="00487EE4">
      <w:r w:rsidRPr="00312710">
        <w:t>5.3. Способы информирования заявителей о порядке подачи и рассмотрения жалобы</w:t>
      </w:r>
    </w:p>
    <w:p w:rsidR="00487EE4" w:rsidRPr="00312710" w:rsidRDefault="00487EE4" w:rsidP="00487EE4">
      <w:r w:rsidRPr="00312710">
        <w:t xml:space="preserve"> </w:t>
      </w:r>
    </w:p>
    <w:p w:rsidR="00487EE4" w:rsidRPr="00312710" w:rsidRDefault="00487EE4" w:rsidP="00487EE4">
      <w:bookmarkStart w:id="1" w:name="Par418"/>
      <w:bookmarkEnd w:id="1"/>
      <w:r w:rsidRPr="00312710">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предоставляющей муниципальную услугу, на официальном сайте Администрации, на Едином Портале.</w:t>
      </w:r>
    </w:p>
    <w:p w:rsidR="00487EE4" w:rsidRPr="00312710" w:rsidRDefault="00487EE4" w:rsidP="00487EE4"/>
    <w:p w:rsidR="00487EE4" w:rsidRPr="00312710" w:rsidRDefault="00487EE4" w:rsidP="00487EE4">
      <w:r w:rsidRPr="00312710">
        <w:t xml:space="preserve">5.4. Перечень нормативных правовых актов, регулирующих порядок досудебного (внесудебного) обжалования решений и (или) действий (бездействия) Администрации, предоставляющей муниципальную услугу, а также должностных лиц и муниципальных служащих </w:t>
      </w:r>
    </w:p>
    <w:p w:rsidR="00487EE4" w:rsidRPr="00312710" w:rsidRDefault="00487EE4" w:rsidP="00487EE4"/>
    <w:p w:rsidR="00487EE4" w:rsidRPr="00312710" w:rsidRDefault="00487EE4" w:rsidP="00487EE4">
      <w:r w:rsidRPr="00312710">
        <w:t>Нормативными правовыми актами, регулирующими порядок досудебного (внесудебного) обжалования решений и (или) действий (бездействия) Администрации, должностных лиц Администрации, предоставляющей муниципальную услугу, либо муниципальных служащих являются:</w:t>
      </w:r>
    </w:p>
    <w:p w:rsidR="00487EE4" w:rsidRPr="00312710" w:rsidRDefault="00487EE4" w:rsidP="00487EE4">
      <w:r w:rsidRPr="00312710">
        <w:t>1) Федеральный закон № 210-ФЗ.</w:t>
      </w:r>
    </w:p>
    <w:p w:rsidR="00487EE4" w:rsidRPr="00312710" w:rsidRDefault="00487EE4" w:rsidP="00487EE4"/>
    <w:p w:rsidR="00487EE4" w:rsidRPr="00312710" w:rsidRDefault="00487EE4" w:rsidP="00487EE4">
      <w:r>
        <w:t xml:space="preserve">5.5. </w:t>
      </w:r>
      <w:r w:rsidRPr="00312710">
        <w:t xml:space="preserve">Информация для заявителя о его праве подать жалобу </w:t>
      </w:r>
    </w:p>
    <w:p w:rsidR="00487EE4" w:rsidRPr="00312710" w:rsidRDefault="00487EE4" w:rsidP="00487EE4"/>
    <w:p w:rsidR="00487EE4" w:rsidRPr="00312710" w:rsidRDefault="00487EE4" w:rsidP="00487EE4">
      <w:r w:rsidRPr="00312710">
        <w:t>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либо муниципальным служащим Администрации, в ходе предоставления муниципальной услуги (далее – досудебное (внесудебное) обжалование).</w:t>
      </w:r>
    </w:p>
    <w:p w:rsidR="00487EE4" w:rsidRPr="00312710" w:rsidRDefault="00487EE4" w:rsidP="00487EE4"/>
    <w:p w:rsidR="00487EE4" w:rsidRPr="00312710" w:rsidRDefault="00487EE4" w:rsidP="00487EE4">
      <w:r>
        <w:t xml:space="preserve">5.6. </w:t>
      </w:r>
      <w:r w:rsidRPr="00312710">
        <w:t>Предмет жалобы</w:t>
      </w:r>
    </w:p>
    <w:p w:rsidR="00487EE4" w:rsidRPr="00312710" w:rsidRDefault="00487EE4" w:rsidP="00487EE4"/>
    <w:p w:rsidR="00487EE4" w:rsidRPr="00312710" w:rsidRDefault="00487EE4" w:rsidP="00487EE4">
      <w:r w:rsidRPr="00312710">
        <w:t>Предметом досудебного (внесудебного) обжалования заявителем решений и действий (бездействия) Администрации, должностного лица либо муниципального служащего Администрации,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487EE4" w:rsidRPr="00312710" w:rsidRDefault="00487EE4" w:rsidP="00487EE4">
      <w:r w:rsidRPr="00312710">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487EE4" w:rsidRPr="00312710" w:rsidRDefault="00487EE4" w:rsidP="00487EE4">
      <w:r w:rsidRPr="00312710">
        <w:t>2) нарушение срока предоставления муниципальной услуги;</w:t>
      </w:r>
    </w:p>
    <w:p w:rsidR="00487EE4" w:rsidRPr="00312710" w:rsidRDefault="00487EE4" w:rsidP="00487EE4">
      <w:r w:rsidRPr="00312710">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487EE4" w:rsidRPr="00312710" w:rsidRDefault="00487EE4" w:rsidP="00487EE4">
      <w:r w:rsidRPr="00312710">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w:t>
      </w:r>
    </w:p>
    <w:p w:rsidR="00487EE4" w:rsidRPr="00312710" w:rsidRDefault="00487EE4" w:rsidP="00487EE4">
      <w:r w:rsidRPr="00312710">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
    <w:p w:rsidR="00487EE4" w:rsidRPr="00312710" w:rsidRDefault="00487EE4" w:rsidP="00487EE4">
      <w:r w:rsidRPr="00312710">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487EE4" w:rsidRPr="00312710" w:rsidRDefault="00487EE4" w:rsidP="00487EE4">
      <w:r w:rsidRPr="00312710">
        <w:t>7) нарушение срока или порядка выдачи документов по результатам предоставления муниципальной услуги;</w:t>
      </w:r>
    </w:p>
    <w:p w:rsidR="00487EE4" w:rsidRPr="00312710" w:rsidRDefault="00487EE4" w:rsidP="00487EE4">
      <w:r w:rsidRPr="00312710">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
    <w:p w:rsidR="00487EE4" w:rsidRPr="00312710" w:rsidRDefault="00487EE4" w:rsidP="00487EE4">
      <w:r w:rsidRPr="00312710">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w:t>
      </w:r>
      <w:r w:rsidRPr="00312710">
        <w:lastRenderedPageBreak/>
        <w:t xml:space="preserve">Федерального закона от 27 июля 2010 года № 210-ФЗ «Об организации предоставления государственных и муниципальных услуг». </w:t>
      </w:r>
    </w:p>
    <w:p w:rsidR="00487EE4" w:rsidRPr="00312710" w:rsidRDefault="00487EE4" w:rsidP="00487EE4"/>
    <w:p w:rsidR="00487EE4" w:rsidRPr="00312710" w:rsidRDefault="00487EE4" w:rsidP="00487EE4">
      <w:r w:rsidRPr="00312710">
        <w:t>5.7. Орган, предоставляющий муниципальную услугу, а также должностные лица, которым может быть направлена жалоба</w:t>
      </w:r>
    </w:p>
    <w:p w:rsidR="00487EE4" w:rsidRPr="00312710" w:rsidRDefault="00487EE4" w:rsidP="00487EE4"/>
    <w:p w:rsidR="00487EE4" w:rsidRPr="00312710" w:rsidRDefault="00487EE4" w:rsidP="00487EE4">
      <w:r w:rsidRPr="00312710">
        <w:t>Жалоба на решения и действия (бездействие) должностных лиц Администрации, муниципальных служащих подается заявителем в Администрацию.</w:t>
      </w:r>
    </w:p>
    <w:p w:rsidR="00487EE4" w:rsidRPr="00312710" w:rsidRDefault="00487EE4" w:rsidP="00487EE4">
      <w:r w:rsidRPr="00312710">
        <w:t xml:space="preserve">Жалобы на действия (бездействие) должностных лиц, муниципальных служащих Отдела, через который предоставляется муниципальная услуга, подаются руководителю соответствующего органа. </w:t>
      </w:r>
    </w:p>
    <w:p w:rsidR="00487EE4" w:rsidRPr="00312710" w:rsidRDefault="00487EE4" w:rsidP="00487EE4">
      <w:r w:rsidRPr="00312710">
        <w:t>Жалобы на действия (бездействие) Отдела, через который предоставляется муниципальная услуга, подаются главе Ляпинского сельского поселения Новокубанского района.</w:t>
      </w:r>
    </w:p>
    <w:p w:rsidR="00487EE4" w:rsidRPr="00312710" w:rsidRDefault="00487EE4" w:rsidP="00487EE4">
      <w:r w:rsidRPr="00312710">
        <w:t xml:space="preserve">Жалобы на решения, принятые Администрацией, подаются главе Ляпинского сельского поселения Новокубанского района. </w:t>
      </w:r>
    </w:p>
    <w:p w:rsidR="00487EE4" w:rsidRPr="00312710" w:rsidRDefault="00487EE4" w:rsidP="00487EE4">
      <w:r w:rsidRPr="00312710">
        <w:t>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487EE4" w:rsidRPr="00312710" w:rsidRDefault="00487EE4" w:rsidP="00487EE4"/>
    <w:p w:rsidR="00487EE4" w:rsidRPr="00312710" w:rsidRDefault="00487EE4" w:rsidP="00487EE4">
      <w:r w:rsidRPr="00312710">
        <w:t>5.8. Порядок подачи и рассмотрения жалобы</w:t>
      </w:r>
    </w:p>
    <w:p w:rsidR="00487EE4" w:rsidRPr="00312710" w:rsidRDefault="00487EE4" w:rsidP="00487EE4"/>
    <w:p w:rsidR="00487EE4" w:rsidRPr="00312710" w:rsidRDefault="00487EE4" w:rsidP="00487EE4">
      <w:r w:rsidRPr="00312710">
        <w:t xml:space="preserve">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 </w:t>
      </w:r>
    </w:p>
    <w:p w:rsidR="00487EE4" w:rsidRPr="00312710" w:rsidRDefault="00487EE4" w:rsidP="00487EE4">
      <w:r w:rsidRPr="00312710">
        <w:t>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статьей 11.2 Федерального закона от 27 июля 2010</w:t>
      </w:r>
      <w:r>
        <w:t xml:space="preserve"> </w:t>
      </w:r>
      <w:r w:rsidRPr="00312710">
        <w:t>года №</w:t>
      </w:r>
      <w:r>
        <w:t xml:space="preserve"> </w:t>
      </w:r>
      <w:r w:rsidRPr="00312710">
        <w:t>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487EE4" w:rsidRPr="00312710" w:rsidRDefault="00487EE4" w:rsidP="00487EE4">
      <w:r w:rsidRPr="00312710">
        <w:t xml:space="preserve">Жалоба, поступившая в Администрацию подлежит регистрации не позднее следующего рабочего дня со дня ее поступления. </w:t>
      </w:r>
    </w:p>
    <w:p w:rsidR="00487EE4" w:rsidRPr="00312710" w:rsidRDefault="00487EE4" w:rsidP="00487EE4">
      <w:r w:rsidRPr="00312710">
        <w:t>В случае подачи заявителем жалобы через МФЦ, последний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487EE4" w:rsidRPr="00312710" w:rsidRDefault="00487EE4" w:rsidP="00487EE4">
      <w:r w:rsidRPr="00312710">
        <w:t>Жалоба должна содержать:</w:t>
      </w:r>
    </w:p>
    <w:p w:rsidR="00487EE4" w:rsidRPr="00312710" w:rsidRDefault="00487EE4" w:rsidP="00487EE4">
      <w:r w:rsidRPr="00312710">
        <w:t>1) наименование уполномоченного органа, должностного лица либо муниципального служащего уполномоченного органа, решения и действия (бездействие) которых обжалуются;</w:t>
      </w:r>
    </w:p>
    <w:p w:rsidR="00487EE4" w:rsidRPr="00312710" w:rsidRDefault="00487EE4" w:rsidP="00487EE4">
      <w:r w:rsidRPr="00312710">
        <w:t xml:space="preserve">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w:t>
      </w:r>
      <w:r w:rsidRPr="00312710">
        <w:lastRenderedPageBreak/>
        <w:t>контактного телефона, адрес (адреса) электронной почты (при наличии) и почтовый адрес, по которым должен быть направлен ответ заявителю;</w:t>
      </w:r>
    </w:p>
    <w:p w:rsidR="00487EE4" w:rsidRPr="00312710" w:rsidRDefault="00487EE4" w:rsidP="00487EE4">
      <w:r w:rsidRPr="00312710">
        <w:t>3) сведения об обжалуемых решениях и действиях (бездействии) уполномоченного органа, должностного лица либо муниципального служащего уполномоченного органа;</w:t>
      </w:r>
    </w:p>
    <w:p w:rsidR="00487EE4" w:rsidRPr="00312710" w:rsidRDefault="00487EE4" w:rsidP="00487EE4">
      <w:r w:rsidRPr="00312710">
        <w:t>4) доводы, на основании которых заявитель не согласен с решением и действием (бездействием) уполномоченного органа, должностного лица либо муниципального служащего уполномоченного органа. Заявителем могут быть представлены документы (при наличии), подтверждающие доводы заявителя, либо их копии.</w:t>
      </w:r>
    </w:p>
    <w:p w:rsidR="00487EE4" w:rsidRPr="00312710" w:rsidRDefault="00487EE4" w:rsidP="00487EE4"/>
    <w:p w:rsidR="00487EE4" w:rsidRPr="00312710" w:rsidRDefault="00487EE4" w:rsidP="00487EE4">
      <w:r w:rsidRPr="00312710">
        <w:t>5.9. Сроки рассмотрения жалобы</w:t>
      </w:r>
    </w:p>
    <w:p w:rsidR="00487EE4" w:rsidRPr="00312710" w:rsidRDefault="00487EE4" w:rsidP="00487EE4"/>
    <w:p w:rsidR="00487EE4" w:rsidRPr="00312710" w:rsidRDefault="00487EE4" w:rsidP="00487EE4">
      <w:r w:rsidRPr="00312710">
        <w:t>Жалоба, поступившая в Администрацию подлежит рассмотрению в течение 15 (пятнадцати) рабочих дней со дня ее регистрации,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487EE4" w:rsidRPr="00312710" w:rsidRDefault="00487EE4" w:rsidP="00487EE4"/>
    <w:p w:rsidR="00487EE4" w:rsidRPr="00312710" w:rsidRDefault="00487EE4" w:rsidP="00487EE4">
      <w:r w:rsidRPr="00312710">
        <w:t>5.10. Результат рассмотрения жалобы</w:t>
      </w:r>
    </w:p>
    <w:p w:rsidR="00487EE4" w:rsidRPr="00312710" w:rsidRDefault="00487EE4" w:rsidP="00487EE4"/>
    <w:p w:rsidR="00487EE4" w:rsidRPr="00312710" w:rsidRDefault="00487EE4" w:rsidP="00487EE4">
      <w:r w:rsidRPr="00312710">
        <w:t>По результатам рассмотрения жалобы принимается одно из следующих решений:</w:t>
      </w:r>
    </w:p>
    <w:p w:rsidR="00487EE4" w:rsidRPr="00312710" w:rsidRDefault="00487EE4" w:rsidP="00487EE4">
      <w:r w:rsidRPr="00312710">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487EE4" w:rsidRPr="00312710" w:rsidRDefault="00487EE4" w:rsidP="00487EE4">
      <w:r w:rsidRPr="00312710">
        <w:t xml:space="preserve">2) в удовлетворении жалобы отказывается. </w:t>
      </w:r>
    </w:p>
    <w:p w:rsidR="00487EE4" w:rsidRPr="00312710" w:rsidRDefault="00487EE4" w:rsidP="00487EE4">
      <w:r w:rsidRPr="00312710">
        <w:t>Администрация отказывает в удовлетворении жалобы в соответствии с основаниями, предусмотренными Правилами и Порядком.</w:t>
      </w:r>
    </w:p>
    <w:p w:rsidR="00487EE4" w:rsidRPr="00312710" w:rsidRDefault="00487EE4" w:rsidP="00487EE4">
      <w:r w:rsidRPr="00312710">
        <w:t>Администрация оставляет жалобу без ответа в соответствии с основаниями, предусмотренными Правилами и Порядком.</w:t>
      </w:r>
    </w:p>
    <w:p w:rsidR="00487EE4" w:rsidRPr="00312710" w:rsidRDefault="00487EE4" w:rsidP="00487EE4">
      <w:r w:rsidRPr="00312710">
        <w:t>В случае признания жалобы подлежащей удовлетворению в ответе заявителю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87EE4" w:rsidRPr="00312710" w:rsidRDefault="00487EE4" w:rsidP="00487EE4">
      <w:bookmarkStart w:id="2" w:name="sub_11282"/>
      <w:r w:rsidRPr="00312710">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bookmarkEnd w:id="2"/>
    <w:p w:rsidR="00487EE4" w:rsidRPr="00312710" w:rsidRDefault="00487EE4" w:rsidP="00487EE4">
      <w:r w:rsidRPr="00312710">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87EE4" w:rsidRPr="00312710" w:rsidRDefault="00487EE4" w:rsidP="00487EE4"/>
    <w:p w:rsidR="00487EE4" w:rsidRPr="00312710" w:rsidRDefault="00487EE4" w:rsidP="00487EE4">
      <w:r w:rsidRPr="00312710">
        <w:t>5.11. Порядок информирования заявителя о результатах</w:t>
      </w:r>
      <w:r>
        <w:t xml:space="preserve"> </w:t>
      </w:r>
      <w:r w:rsidRPr="00312710">
        <w:t>рассмотрения жалобы</w:t>
      </w:r>
    </w:p>
    <w:p w:rsidR="00487EE4" w:rsidRPr="00312710" w:rsidRDefault="00487EE4" w:rsidP="00487EE4"/>
    <w:p w:rsidR="00487EE4" w:rsidRPr="00312710" w:rsidRDefault="00487EE4" w:rsidP="00487EE4">
      <w:r w:rsidRPr="00312710">
        <w:t xml:space="preserve">Не позднее дня, следующего за днем принятия решения, указанного в подразделе 5.10. раздела 5 Регламента, заявителю в письменной форме и по </w:t>
      </w:r>
      <w:r w:rsidRPr="00312710">
        <w:lastRenderedPageBreak/>
        <w:t>желанию заявителя в электронной форме направляется мотивированный ответ о результатах рассмотрения жалобы.</w:t>
      </w:r>
    </w:p>
    <w:p w:rsidR="00487EE4" w:rsidRPr="00312710" w:rsidRDefault="00487EE4" w:rsidP="00487EE4">
      <w:r w:rsidRPr="00312710">
        <w:t xml:space="preserve">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487EE4" w:rsidRPr="00312710" w:rsidRDefault="00487EE4" w:rsidP="00487EE4"/>
    <w:p w:rsidR="00487EE4" w:rsidRPr="00312710" w:rsidRDefault="00487EE4" w:rsidP="00487EE4">
      <w:r w:rsidRPr="00312710">
        <w:t>5.12. Порядок обжалования решения по жалобе</w:t>
      </w:r>
    </w:p>
    <w:p w:rsidR="00487EE4" w:rsidRPr="00312710" w:rsidRDefault="00487EE4" w:rsidP="00487EE4"/>
    <w:p w:rsidR="00487EE4" w:rsidRPr="00312710" w:rsidRDefault="00487EE4" w:rsidP="00487EE4">
      <w:r w:rsidRPr="00312710">
        <w:t>Заявители имеют право обжаловать решения и действия (бездействие), принятые (осуществляемые) Администрацией, должностным лицом, муниципальным служащим Администрации в ходе предоставления муниципальной услуги в суд, в порядке и сроки, установленные законодательством Российской Федерации.</w:t>
      </w:r>
    </w:p>
    <w:p w:rsidR="00487EE4" w:rsidRPr="00312710" w:rsidRDefault="00487EE4" w:rsidP="00487EE4"/>
    <w:p w:rsidR="00487EE4" w:rsidRPr="00312710" w:rsidRDefault="00487EE4" w:rsidP="00487EE4">
      <w:r w:rsidRPr="00312710">
        <w:t>5.13. Право заявителя на получение информации и документов,</w:t>
      </w:r>
      <w:r>
        <w:t xml:space="preserve"> </w:t>
      </w:r>
      <w:r w:rsidRPr="00312710">
        <w:t>необходимых для обоснования и рассмотрения жалобы</w:t>
      </w:r>
    </w:p>
    <w:p w:rsidR="00487EE4" w:rsidRPr="00312710" w:rsidRDefault="00487EE4" w:rsidP="00487EE4"/>
    <w:p w:rsidR="00487EE4" w:rsidRPr="00312710" w:rsidRDefault="00487EE4" w:rsidP="00487EE4">
      <w:r w:rsidRPr="00312710">
        <w:t xml:space="preserve">Заявители имеют право обратиться в Администрацию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а также при личном приеме заявителя. </w:t>
      </w:r>
    </w:p>
    <w:p w:rsidR="00487EE4" w:rsidRPr="00312710" w:rsidRDefault="00487EE4" w:rsidP="00487EE4"/>
    <w:p w:rsidR="00487EE4" w:rsidRPr="00312710" w:rsidRDefault="00487EE4" w:rsidP="00487EE4">
      <w:r w:rsidRPr="00312710">
        <w:t>5.14. Способы информирования заявителей о порядке подачи и рассмотрения жалобы</w:t>
      </w:r>
    </w:p>
    <w:p w:rsidR="00487EE4" w:rsidRPr="00312710" w:rsidRDefault="00487EE4" w:rsidP="00487EE4"/>
    <w:p w:rsidR="00487EE4" w:rsidRPr="00312710" w:rsidRDefault="00487EE4" w:rsidP="00487EE4">
      <w:r w:rsidRPr="00312710">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Едином портале.</w:t>
      </w:r>
    </w:p>
    <w:p w:rsidR="00487EE4" w:rsidRPr="00312710" w:rsidRDefault="00487EE4" w:rsidP="00487EE4"/>
    <w:p w:rsidR="00487EE4" w:rsidRDefault="00487EE4" w:rsidP="00487EE4"/>
    <w:p w:rsidR="00487EE4" w:rsidRPr="00312710" w:rsidRDefault="00487EE4" w:rsidP="00487EE4"/>
    <w:p w:rsidR="00487EE4" w:rsidRDefault="00487EE4" w:rsidP="00487EE4">
      <w:r w:rsidRPr="00312710">
        <w:t>Глава</w:t>
      </w:r>
    </w:p>
    <w:p w:rsidR="00487EE4" w:rsidRPr="00312710" w:rsidRDefault="00487EE4" w:rsidP="00487EE4">
      <w:r w:rsidRPr="00312710">
        <w:t xml:space="preserve">Ляпинского сельского поселения </w:t>
      </w:r>
    </w:p>
    <w:p w:rsidR="00487EE4" w:rsidRDefault="00487EE4" w:rsidP="00487EE4">
      <w:r w:rsidRPr="00312710">
        <w:t>Новокубанского района</w:t>
      </w:r>
    </w:p>
    <w:p w:rsidR="00487EE4" w:rsidRPr="00312710" w:rsidRDefault="00487EE4" w:rsidP="00487EE4">
      <w:r w:rsidRPr="00312710">
        <w:t>С.Ю.Бражников</w:t>
      </w:r>
    </w:p>
    <w:p w:rsidR="00487EE4" w:rsidRPr="00312710" w:rsidRDefault="00487EE4" w:rsidP="00487EE4"/>
    <w:p w:rsidR="00487EE4" w:rsidRPr="00312710" w:rsidRDefault="00487EE4" w:rsidP="00487EE4"/>
    <w:p w:rsidR="00487EE4" w:rsidRPr="00312710" w:rsidRDefault="00487EE4" w:rsidP="00487EE4"/>
    <w:p w:rsidR="00487EE4" w:rsidRPr="00312710" w:rsidRDefault="00487EE4" w:rsidP="00487EE4">
      <w:r w:rsidRPr="00312710">
        <w:t xml:space="preserve">Приложение № 1 </w:t>
      </w:r>
    </w:p>
    <w:p w:rsidR="00487EE4" w:rsidRPr="00312710" w:rsidRDefault="00487EE4" w:rsidP="00487EE4">
      <w:r w:rsidRPr="00312710">
        <w:t>к административному регламенту</w:t>
      </w:r>
    </w:p>
    <w:p w:rsidR="00487EE4" w:rsidRPr="00312710" w:rsidRDefault="00487EE4" w:rsidP="00487EE4">
      <w:r w:rsidRPr="00312710">
        <w:t>предоставления муниципальной услуги</w:t>
      </w:r>
    </w:p>
    <w:p w:rsidR="00487EE4" w:rsidRPr="00312710" w:rsidRDefault="00487EE4" w:rsidP="00487EE4">
      <w:r w:rsidRPr="00312710">
        <w:t>«Предоставление копий правовых актов</w:t>
      </w:r>
    </w:p>
    <w:p w:rsidR="00487EE4" w:rsidRPr="00312710" w:rsidRDefault="00487EE4" w:rsidP="00487EE4">
      <w:r w:rsidRPr="00312710">
        <w:t>администрации Ляпинского сельского</w:t>
      </w:r>
    </w:p>
    <w:p w:rsidR="00487EE4" w:rsidRPr="00312710" w:rsidRDefault="00487EE4" w:rsidP="00487EE4">
      <w:r w:rsidRPr="00312710">
        <w:t>поселения Новокубанского района»</w:t>
      </w:r>
    </w:p>
    <w:p w:rsidR="00487EE4" w:rsidRPr="00312710" w:rsidRDefault="00487EE4" w:rsidP="00487EE4"/>
    <w:p w:rsidR="00487EE4" w:rsidRPr="00312710" w:rsidRDefault="00487EE4" w:rsidP="00487EE4"/>
    <w:p w:rsidR="00487EE4" w:rsidRDefault="00487EE4" w:rsidP="00487EE4">
      <w:pPr>
        <w:jc w:val="center"/>
      </w:pPr>
      <w:r w:rsidRPr="00312710">
        <w:t>ФОРМА ЗАЯВЛЕНИЯ</w:t>
      </w:r>
    </w:p>
    <w:p w:rsidR="00487EE4" w:rsidRPr="00312710" w:rsidRDefault="00487EE4" w:rsidP="00487EE4"/>
    <w:tbl>
      <w:tblPr>
        <w:tblW w:w="0" w:type="auto"/>
        <w:jc w:val="center"/>
        <w:tblLook w:val="04A0"/>
      </w:tblPr>
      <w:tblGrid>
        <w:gridCol w:w="1320"/>
        <w:gridCol w:w="8159"/>
      </w:tblGrid>
      <w:tr w:rsidR="00487EE4" w:rsidRPr="00312710" w:rsidTr="00607944">
        <w:trPr>
          <w:jc w:val="center"/>
        </w:trPr>
        <w:tc>
          <w:tcPr>
            <w:tcW w:w="1320" w:type="dxa"/>
          </w:tcPr>
          <w:p w:rsidR="00487EE4" w:rsidRPr="00312710" w:rsidRDefault="00487EE4" w:rsidP="00607944">
            <w:pPr>
              <w:ind w:firstLine="0"/>
            </w:pPr>
          </w:p>
        </w:tc>
        <w:tc>
          <w:tcPr>
            <w:tcW w:w="8159" w:type="dxa"/>
          </w:tcPr>
          <w:p w:rsidR="00487EE4" w:rsidRPr="00312710" w:rsidRDefault="00487EE4" w:rsidP="00607944">
            <w:pPr>
              <w:ind w:firstLine="0"/>
            </w:pPr>
            <w:r w:rsidRPr="00312710">
              <w:t>Главе Ляпинского сельского поселения Новокубанского района</w:t>
            </w:r>
          </w:p>
        </w:tc>
      </w:tr>
      <w:tr w:rsidR="00487EE4" w:rsidRPr="00312710" w:rsidTr="00607944">
        <w:trPr>
          <w:jc w:val="center"/>
        </w:trPr>
        <w:tc>
          <w:tcPr>
            <w:tcW w:w="1320" w:type="dxa"/>
          </w:tcPr>
          <w:p w:rsidR="00487EE4" w:rsidRPr="00312710" w:rsidRDefault="00487EE4" w:rsidP="00607944">
            <w:pPr>
              <w:ind w:firstLine="0"/>
            </w:pPr>
          </w:p>
        </w:tc>
        <w:tc>
          <w:tcPr>
            <w:tcW w:w="8159" w:type="dxa"/>
            <w:tcBorders>
              <w:bottom w:val="single" w:sz="4" w:space="0" w:color="auto"/>
            </w:tcBorders>
          </w:tcPr>
          <w:p w:rsidR="00487EE4" w:rsidRPr="00312710" w:rsidRDefault="00487EE4" w:rsidP="00607944">
            <w:pPr>
              <w:ind w:firstLine="0"/>
            </w:pPr>
            <w:r w:rsidRPr="00312710">
              <w:t xml:space="preserve">от </w:t>
            </w:r>
          </w:p>
        </w:tc>
      </w:tr>
      <w:tr w:rsidR="00487EE4" w:rsidRPr="00312710" w:rsidTr="00607944">
        <w:trPr>
          <w:jc w:val="center"/>
        </w:trPr>
        <w:tc>
          <w:tcPr>
            <w:tcW w:w="1320" w:type="dxa"/>
          </w:tcPr>
          <w:p w:rsidR="00487EE4" w:rsidRPr="00312710" w:rsidRDefault="00487EE4" w:rsidP="00607944">
            <w:pPr>
              <w:ind w:firstLine="0"/>
            </w:pPr>
          </w:p>
        </w:tc>
        <w:tc>
          <w:tcPr>
            <w:tcW w:w="8159" w:type="dxa"/>
            <w:tcBorders>
              <w:top w:val="single" w:sz="4" w:space="0" w:color="auto"/>
              <w:bottom w:val="single" w:sz="4" w:space="0" w:color="auto"/>
            </w:tcBorders>
          </w:tcPr>
          <w:p w:rsidR="00487EE4" w:rsidRPr="00312710" w:rsidRDefault="00487EE4" w:rsidP="00607944">
            <w:pPr>
              <w:ind w:firstLine="0"/>
            </w:pPr>
          </w:p>
        </w:tc>
      </w:tr>
      <w:tr w:rsidR="00487EE4" w:rsidRPr="00312710" w:rsidTr="00607944">
        <w:trPr>
          <w:jc w:val="center"/>
        </w:trPr>
        <w:tc>
          <w:tcPr>
            <w:tcW w:w="1320" w:type="dxa"/>
          </w:tcPr>
          <w:p w:rsidR="00487EE4" w:rsidRPr="00312710" w:rsidRDefault="00487EE4" w:rsidP="00607944">
            <w:pPr>
              <w:ind w:firstLine="0"/>
            </w:pPr>
          </w:p>
        </w:tc>
        <w:tc>
          <w:tcPr>
            <w:tcW w:w="8159" w:type="dxa"/>
            <w:tcBorders>
              <w:top w:val="single" w:sz="4" w:space="0" w:color="auto"/>
              <w:bottom w:val="single" w:sz="4" w:space="0" w:color="auto"/>
            </w:tcBorders>
          </w:tcPr>
          <w:p w:rsidR="00487EE4" w:rsidRPr="00312710" w:rsidRDefault="00487EE4" w:rsidP="00607944">
            <w:pPr>
              <w:ind w:firstLine="0"/>
            </w:pPr>
          </w:p>
        </w:tc>
      </w:tr>
      <w:tr w:rsidR="00487EE4" w:rsidRPr="00312710" w:rsidTr="00607944">
        <w:trPr>
          <w:jc w:val="center"/>
        </w:trPr>
        <w:tc>
          <w:tcPr>
            <w:tcW w:w="1320" w:type="dxa"/>
          </w:tcPr>
          <w:p w:rsidR="00487EE4" w:rsidRPr="00312710" w:rsidRDefault="00487EE4" w:rsidP="00607944">
            <w:pPr>
              <w:ind w:firstLine="0"/>
            </w:pPr>
          </w:p>
        </w:tc>
        <w:tc>
          <w:tcPr>
            <w:tcW w:w="8159" w:type="dxa"/>
            <w:tcBorders>
              <w:top w:val="single" w:sz="4" w:space="0" w:color="auto"/>
              <w:bottom w:val="single" w:sz="4" w:space="0" w:color="auto"/>
            </w:tcBorders>
          </w:tcPr>
          <w:p w:rsidR="00487EE4" w:rsidRPr="00312710" w:rsidRDefault="00487EE4" w:rsidP="00607944">
            <w:pPr>
              <w:ind w:firstLine="0"/>
            </w:pPr>
            <w:r w:rsidRPr="00312710">
              <w:t>Ф.И.О заявителя - физического лица или наименование юридического лица)</w:t>
            </w:r>
          </w:p>
          <w:p w:rsidR="00487EE4" w:rsidRPr="00312710" w:rsidRDefault="00487EE4" w:rsidP="00607944">
            <w:pPr>
              <w:ind w:firstLine="0"/>
            </w:pPr>
          </w:p>
        </w:tc>
      </w:tr>
      <w:tr w:rsidR="00487EE4" w:rsidRPr="00312710" w:rsidTr="00607944">
        <w:trPr>
          <w:jc w:val="center"/>
        </w:trPr>
        <w:tc>
          <w:tcPr>
            <w:tcW w:w="1320" w:type="dxa"/>
          </w:tcPr>
          <w:p w:rsidR="00487EE4" w:rsidRPr="00312710" w:rsidRDefault="00487EE4" w:rsidP="00607944">
            <w:pPr>
              <w:ind w:firstLine="0"/>
            </w:pPr>
          </w:p>
        </w:tc>
        <w:tc>
          <w:tcPr>
            <w:tcW w:w="8159" w:type="dxa"/>
            <w:tcBorders>
              <w:top w:val="single" w:sz="4" w:space="0" w:color="auto"/>
              <w:bottom w:val="single" w:sz="4" w:space="0" w:color="auto"/>
            </w:tcBorders>
          </w:tcPr>
          <w:p w:rsidR="00487EE4" w:rsidRPr="00312710" w:rsidRDefault="00487EE4" w:rsidP="00607944">
            <w:pPr>
              <w:ind w:firstLine="0"/>
            </w:pPr>
          </w:p>
        </w:tc>
      </w:tr>
      <w:tr w:rsidR="00487EE4" w:rsidRPr="00312710" w:rsidTr="00607944">
        <w:trPr>
          <w:jc w:val="center"/>
        </w:trPr>
        <w:tc>
          <w:tcPr>
            <w:tcW w:w="1320" w:type="dxa"/>
          </w:tcPr>
          <w:p w:rsidR="00487EE4" w:rsidRPr="00312710" w:rsidRDefault="00487EE4" w:rsidP="00607944">
            <w:pPr>
              <w:ind w:firstLine="0"/>
            </w:pPr>
          </w:p>
        </w:tc>
        <w:tc>
          <w:tcPr>
            <w:tcW w:w="8159" w:type="dxa"/>
            <w:tcBorders>
              <w:top w:val="single" w:sz="4" w:space="0" w:color="auto"/>
              <w:bottom w:val="single" w:sz="4" w:space="0" w:color="auto"/>
            </w:tcBorders>
          </w:tcPr>
          <w:p w:rsidR="00487EE4" w:rsidRPr="00312710" w:rsidRDefault="00487EE4" w:rsidP="00607944">
            <w:pPr>
              <w:ind w:firstLine="0"/>
            </w:pPr>
            <w:r w:rsidRPr="00312710">
              <w:rPr>
                <w:rFonts w:eastAsia="Calibri"/>
              </w:rPr>
              <w:t>реквизиты документа удостоверяющего личность физического лица)</w:t>
            </w:r>
          </w:p>
        </w:tc>
      </w:tr>
      <w:tr w:rsidR="00487EE4" w:rsidRPr="00312710" w:rsidTr="00607944">
        <w:trPr>
          <w:jc w:val="center"/>
        </w:trPr>
        <w:tc>
          <w:tcPr>
            <w:tcW w:w="1320" w:type="dxa"/>
          </w:tcPr>
          <w:p w:rsidR="00487EE4" w:rsidRPr="00312710" w:rsidRDefault="00487EE4" w:rsidP="00607944">
            <w:pPr>
              <w:ind w:firstLine="0"/>
            </w:pPr>
          </w:p>
        </w:tc>
        <w:tc>
          <w:tcPr>
            <w:tcW w:w="8159" w:type="dxa"/>
            <w:tcBorders>
              <w:top w:val="single" w:sz="4" w:space="0" w:color="auto"/>
              <w:bottom w:val="single" w:sz="4" w:space="0" w:color="auto"/>
            </w:tcBorders>
          </w:tcPr>
          <w:p w:rsidR="00487EE4" w:rsidRPr="00312710" w:rsidRDefault="00487EE4" w:rsidP="00607944">
            <w:pPr>
              <w:ind w:firstLine="0"/>
            </w:pPr>
          </w:p>
        </w:tc>
      </w:tr>
      <w:tr w:rsidR="00487EE4" w:rsidRPr="00312710" w:rsidTr="00607944">
        <w:trPr>
          <w:jc w:val="center"/>
        </w:trPr>
        <w:tc>
          <w:tcPr>
            <w:tcW w:w="1320" w:type="dxa"/>
          </w:tcPr>
          <w:p w:rsidR="00487EE4" w:rsidRPr="00312710" w:rsidRDefault="00487EE4" w:rsidP="00607944">
            <w:pPr>
              <w:ind w:firstLine="0"/>
            </w:pPr>
          </w:p>
        </w:tc>
        <w:tc>
          <w:tcPr>
            <w:tcW w:w="8159" w:type="dxa"/>
            <w:tcBorders>
              <w:top w:val="single" w:sz="4" w:space="0" w:color="auto"/>
              <w:bottom w:val="single" w:sz="4" w:space="0" w:color="auto"/>
            </w:tcBorders>
          </w:tcPr>
          <w:p w:rsidR="00487EE4" w:rsidRPr="00312710" w:rsidRDefault="00487EE4" w:rsidP="00607944">
            <w:pPr>
              <w:ind w:firstLine="0"/>
            </w:pPr>
          </w:p>
        </w:tc>
      </w:tr>
      <w:tr w:rsidR="00487EE4" w:rsidRPr="00312710" w:rsidTr="00607944">
        <w:trPr>
          <w:jc w:val="center"/>
        </w:trPr>
        <w:tc>
          <w:tcPr>
            <w:tcW w:w="1320" w:type="dxa"/>
          </w:tcPr>
          <w:p w:rsidR="00487EE4" w:rsidRPr="00312710" w:rsidRDefault="00487EE4" w:rsidP="00607944">
            <w:pPr>
              <w:ind w:firstLine="0"/>
            </w:pPr>
          </w:p>
        </w:tc>
        <w:tc>
          <w:tcPr>
            <w:tcW w:w="8159" w:type="dxa"/>
            <w:tcBorders>
              <w:top w:val="single" w:sz="4" w:space="0" w:color="auto"/>
              <w:bottom w:val="single" w:sz="4" w:space="0" w:color="auto"/>
            </w:tcBorders>
          </w:tcPr>
          <w:p w:rsidR="00487EE4" w:rsidRPr="00312710" w:rsidRDefault="00487EE4" w:rsidP="00607944">
            <w:pPr>
              <w:ind w:firstLine="0"/>
            </w:pPr>
            <w:r w:rsidRPr="00312710">
              <w:rPr>
                <w:rFonts w:eastAsia="Calibri"/>
              </w:rPr>
              <w:t xml:space="preserve">(место жительства </w:t>
            </w:r>
            <w:r w:rsidRPr="00312710">
              <w:t>физического лица</w:t>
            </w:r>
            <w:r w:rsidRPr="00312710">
              <w:rPr>
                <w:rFonts w:eastAsia="Calibri"/>
              </w:rPr>
              <w:t xml:space="preserve"> или место нахождения </w:t>
            </w:r>
            <w:r w:rsidRPr="00312710">
              <w:t>юридического лица</w:t>
            </w:r>
            <w:r w:rsidRPr="00312710">
              <w:rPr>
                <w:rFonts w:eastAsia="Calibri"/>
              </w:rPr>
              <w:t>)</w:t>
            </w:r>
          </w:p>
        </w:tc>
      </w:tr>
      <w:tr w:rsidR="00487EE4" w:rsidRPr="00312710" w:rsidTr="00607944">
        <w:trPr>
          <w:jc w:val="center"/>
        </w:trPr>
        <w:tc>
          <w:tcPr>
            <w:tcW w:w="1320" w:type="dxa"/>
          </w:tcPr>
          <w:p w:rsidR="00487EE4" w:rsidRPr="00312710" w:rsidRDefault="00487EE4" w:rsidP="00607944">
            <w:pPr>
              <w:ind w:firstLine="0"/>
            </w:pPr>
          </w:p>
        </w:tc>
        <w:tc>
          <w:tcPr>
            <w:tcW w:w="8159" w:type="dxa"/>
            <w:tcBorders>
              <w:top w:val="single" w:sz="4" w:space="0" w:color="auto"/>
              <w:bottom w:val="single" w:sz="4" w:space="0" w:color="auto"/>
            </w:tcBorders>
          </w:tcPr>
          <w:p w:rsidR="00487EE4" w:rsidRPr="00312710" w:rsidRDefault="00487EE4" w:rsidP="00607944">
            <w:pPr>
              <w:ind w:firstLine="0"/>
            </w:pPr>
            <w:r w:rsidRPr="00312710">
              <w:t>ОГРН                                      ИНН</w:t>
            </w:r>
          </w:p>
        </w:tc>
      </w:tr>
      <w:tr w:rsidR="00487EE4" w:rsidRPr="00312710" w:rsidTr="00607944">
        <w:trPr>
          <w:jc w:val="center"/>
        </w:trPr>
        <w:tc>
          <w:tcPr>
            <w:tcW w:w="1320" w:type="dxa"/>
          </w:tcPr>
          <w:p w:rsidR="00487EE4" w:rsidRPr="00312710" w:rsidRDefault="00487EE4" w:rsidP="00607944">
            <w:pPr>
              <w:ind w:firstLine="0"/>
            </w:pPr>
          </w:p>
        </w:tc>
        <w:tc>
          <w:tcPr>
            <w:tcW w:w="8159" w:type="dxa"/>
            <w:tcBorders>
              <w:top w:val="single" w:sz="4" w:space="0" w:color="auto"/>
              <w:bottom w:val="single" w:sz="4" w:space="0" w:color="auto"/>
            </w:tcBorders>
          </w:tcPr>
          <w:p w:rsidR="00487EE4" w:rsidRPr="00312710" w:rsidRDefault="00487EE4" w:rsidP="00607944">
            <w:pPr>
              <w:ind w:firstLine="0"/>
              <w:rPr>
                <w:rFonts w:eastAsia="Calibri"/>
              </w:rPr>
            </w:pPr>
            <w:r w:rsidRPr="00312710">
              <w:rPr>
                <w:rFonts w:eastAsia="Calibri"/>
              </w:rPr>
              <w:t>(указываются юридическим лицом)</w:t>
            </w:r>
          </w:p>
          <w:p w:rsidR="00487EE4" w:rsidRPr="00312710" w:rsidRDefault="00487EE4" w:rsidP="00607944">
            <w:pPr>
              <w:ind w:firstLine="0"/>
            </w:pPr>
            <w:r w:rsidRPr="00312710">
              <w:t>В лице:</w:t>
            </w:r>
          </w:p>
        </w:tc>
      </w:tr>
      <w:tr w:rsidR="00487EE4" w:rsidRPr="00312710" w:rsidTr="00607944">
        <w:trPr>
          <w:jc w:val="center"/>
        </w:trPr>
        <w:tc>
          <w:tcPr>
            <w:tcW w:w="1320" w:type="dxa"/>
          </w:tcPr>
          <w:p w:rsidR="00487EE4" w:rsidRPr="00312710" w:rsidRDefault="00487EE4" w:rsidP="00607944">
            <w:pPr>
              <w:ind w:firstLine="0"/>
            </w:pPr>
          </w:p>
        </w:tc>
        <w:tc>
          <w:tcPr>
            <w:tcW w:w="8159" w:type="dxa"/>
            <w:tcBorders>
              <w:top w:val="single" w:sz="4" w:space="0" w:color="auto"/>
              <w:bottom w:val="single" w:sz="4" w:space="0" w:color="auto"/>
            </w:tcBorders>
          </w:tcPr>
          <w:p w:rsidR="00487EE4" w:rsidRPr="00312710" w:rsidRDefault="00487EE4" w:rsidP="00607944">
            <w:pPr>
              <w:ind w:firstLine="0"/>
            </w:pPr>
          </w:p>
        </w:tc>
      </w:tr>
      <w:tr w:rsidR="00487EE4" w:rsidRPr="00312710" w:rsidTr="00607944">
        <w:trPr>
          <w:jc w:val="center"/>
        </w:trPr>
        <w:tc>
          <w:tcPr>
            <w:tcW w:w="1320" w:type="dxa"/>
          </w:tcPr>
          <w:p w:rsidR="00487EE4" w:rsidRPr="00312710" w:rsidRDefault="00487EE4" w:rsidP="00607944">
            <w:pPr>
              <w:ind w:firstLine="0"/>
            </w:pPr>
          </w:p>
        </w:tc>
        <w:tc>
          <w:tcPr>
            <w:tcW w:w="8159" w:type="dxa"/>
            <w:tcBorders>
              <w:top w:val="single" w:sz="4" w:space="0" w:color="auto"/>
              <w:bottom w:val="single" w:sz="4" w:space="0" w:color="auto"/>
            </w:tcBorders>
          </w:tcPr>
          <w:p w:rsidR="00487EE4" w:rsidRPr="00312710" w:rsidRDefault="00487EE4" w:rsidP="00607944">
            <w:pPr>
              <w:ind w:firstLine="0"/>
              <w:rPr>
                <w:rFonts w:eastAsia="Calibri"/>
              </w:rPr>
            </w:pPr>
          </w:p>
        </w:tc>
      </w:tr>
      <w:tr w:rsidR="00487EE4" w:rsidRPr="00312710" w:rsidTr="00607944">
        <w:trPr>
          <w:jc w:val="center"/>
        </w:trPr>
        <w:tc>
          <w:tcPr>
            <w:tcW w:w="1320" w:type="dxa"/>
          </w:tcPr>
          <w:p w:rsidR="00487EE4" w:rsidRPr="00312710" w:rsidRDefault="00487EE4" w:rsidP="00607944">
            <w:pPr>
              <w:ind w:firstLine="0"/>
            </w:pPr>
          </w:p>
        </w:tc>
        <w:tc>
          <w:tcPr>
            <w:tcW w:w="8159" w:type="dxa"/>
            <w:tcBorders>
              <w:top w:val="single" w:sz="4" w:space="0" w:color="auto"/>
              <w:bottom w:val="single" w:sz="4" w:space="0" w:color="auto"/>
            </w:tcBorders>
          </w:tcPr>
          <w:p w:rsidR="00487EE4" w:rsidRPr="00312710" w:rsidRDefault="00487EE4" w:rsidP="00607944">
            <w:pPr>
              <w:ind w:firstLine="0"/>
              <w:rPr>
                <w:rFonts w:eastAsia="Calibri"/>
              </w:rPr>
            </w:pPr>
            <w:r w:rsidRPr="00312710">
              <w:rPr>
                <w:rFonts w:eastAsia="Calibri"/>
              </w:rPr>
              <w:t>(должность, Ф.И.О.)</w:t>
            </w:r>
          </w:p>
          <w:p w:rsidR="00487EE4" w:rsidRPr="00312710" w:rsidRDefault="00487EE4" w:rsidP="00607944">
            <w:pPr>
              <w:ind w:firstLine="0"/>
            </w:pPr>
            <w:r w:rsidRPr="00312710">
              <w:rPr>
                <w:rFonts w:eastAsia="Calibri"/>
              </w:rPr>
              <w:t>Действующего на основании:</w:t>
            </w:r>
          </w:p>
        </w:tc>
      </w:tr>
      <w:tr w:rsidR="00487EE4" w:rsidRPr="00312710" w:rsidTr="00607944">
        <w:trPr>
          <w:jc w:val="center"/>
        </w:trPr>
        <w:tc>
          <w:tcPr>
            <w:tcW w:w="1320" w:type="dxa"/>
          </w:tcPr>
          <w:p w:rsidR="00487EE4" w:rsidRPr="00312710" w:rsidRDefault="00487EE4" w:rsidP="00607944">
            <w:pPr>
              <w:ind w:firstLine="0"/>
            </w:pPr>
          </w:p>
        </w:tc>
        <w:tc>
          <w:tcPr>
            <w:tcW w:w="8159" w:type="dxa"/>
            <w:tcBorders>
              <w:top w:val="single" w:sz="4" w:space="0" w:color="auto"/>
              <w:bottom w:val="single" w:sz="4" w:space="0" w:color="auto"/>
            </w:tcBorders>
          </w:tcPr>
          <w:p w:rsidR="00487EE4" w:rsidRPr="00312710" w:rsidRDefault="00487EE4" w:rsidP="00607944">
            <w:pPr>
              <w:ind w:firstLine="0"/>
            </w:pPr>
          </w:p>
        </w:tc>
      </w:tr>
      <w:tr w:rsidR="00487EE4" w:rsidRPr="00312710" w:rsidTr="00607944">
        <w:trPr>
          <w:jc w:val="center"/>
        </w:trPr>
        <w:tc>
          <w:tcPr>
            <w:tcW w:w="1320" w:type="dxa"/>
          </w:tcPr>
          <w:p w:rsidR="00487EE4" w:rsidRPr="00312710" w:rsidRDefault="00487EE4" w:rsidP="00607944">
            <w:pPr>
              <w:ind w:firstLine="0"/>
            </w:pPr>
          </w:p>
        </w:tc>
        <w:tc>
          <w:tcPr>
            <w:tcW w:w="8159" w:type="dxa"/>
            <w:tcBorders>
              <w:top w:val="single" w:sz="4" w:space="0" w:color="auto"/>
            </w:tcBorders>
          </w:tcPr>
          <w:p w:rsidR="00487EE4" w:rsidRPr="00312710" w:rsidRDefault="00487EE4" w:rsidP="00607944">
            <w:pPr>
              <w:ind w:firstLine="0"/>
            </w:pPr>
            <w:r w:rsidRPr="00312710">
              <w:t>(доверенности, устава или др.)</w:t>
            </w:r>
          </w:p>
        </w:tc>
      </w:tr>
    </w:tbl>
    <w:p w:rsidR="00487EE4" w:rsidRPr="00312710" w:rsidRDefault="00487EE4" w:rsidP="00487EE4"/>
    <w:p w:rsidR="00487EE4" w:rsidRPr="00312710" w:rsidRDefault="00487EE4" w:rsidP="00487EE4">
      <w:r w:rsidRPr="00312710">
        <w:t>З А Я В Л Е Н И Е №_________</w:t>
      </w:r>
    </w:p>
    <w:p w:rsidR="00487EE4" w:rsidRPr="00312710" w:rsidRDefault="00487EE4" w:rsidP="00487EE4"/>
    <w:p w:rsidR="00487EE4" w:rsidRPr="00312710" w:rsidRDefault="00487EE4" w:rsidP="00487EE4">
      <w:r w:rsidRPr="00312710">
        <w:t>Прошу выдать копию правового акта администрации Ляпинского сельского поселения Новокубанского района:</w:t>
      </w:r>
    </w:p>
    <w:p w:rsidR="00487EE4" w:rsidRPr="00312710" w:rsidRDefault="00487EE4" w:rsidP="00487EE4">
      <w:r w:rsidRPr="00312710">
        <w:t>Вид документа: _____________________________________________________</w:t>
      </w:r>
    </w:p>
    <w:p w:rsidR="00487EE4" w:rsidRPr="00312710" w:rsidRDefault="00487EE4" w:rsidP="00487EE4">
      <w:r w:rsidRPr="00312710">
        <w:t>Дата документа:__________________ номер документа____________________</w:t>
      </w:r>
    </w:p>
    <w:p w:rsidR="00487EE4" w:rsidRPr="00312710" w:rsidRDefault="00487EE4" w:rsidP="00487EE4">
      <w:r w:rsidRPr="00312710">
        <w:t>Наименование документа:___________________________________________</w:t>
      </w:r>
    </w:p>
    <w:p w:rsidR="00487EE4" w:rsidRPr="00312710" w:rsidRDefault="00487EE4" w:rsidP="00487EE4">
      <w:r w:rsidRPr="00312710">
        <w:t>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87EE4" w:rsidRPr="00312710" w:rsidRDefault="00487EE4" w:rsidP="00487EE4">
      <w:pPr>
        <w:rPr>
          <w:rFonts w:eastAsia="Calibri"/>
        </w:rPr>
      </w:pPr>
      <w:r w:rsidRPr="00312710">
        <w:t xml:space="preserve">Почтовый адрес и (или) адрес электронной почты для связи с заявителем: </w:t>
      </w:r>
    </w:p>
    <w:p w:rsidR="00487EE4" w:rsidRPr="00312710" w:rsidRDefault="00487EE4" w:rsidP="00487EE4">
      <w:r w:rsidRPr="00312710">
        <w:rPr>
          <w:rFonts w:eastAsia="Calibri"/>
        </w:rPr>
        <w:t>_______________________________________________________</w:t>
      </w:r>
      <w:r w:rsidRPr="00312710">
        <w:t>__</w:t>
      </w:r>
      <w:r w:rsidRPr="00312710">
        <w:rPr>
          <w:rFonts w:eastAsia="Calibri"/>
        </w:rPr>
        <w:t>_________</w:t>
      </w:r>
    </w:p>
    <w:p w:rsidR="00487EE4" w:rsidRPr="00312710" w:rsidRDefault="00487EE4" w:rsidP="00487EE4">
      <w:r w:rsidRPr="00312710">
        <w:t>Телефон (факс):______________________________________________________</w:t>
      </w:r>
    </w:p>
    <w:p w:rsidR="00487EE4" w:rsidRPr="00312710" w:rsidRDefault="00487EE4" w:rsidP="00487EE4">
      <w:r w:rsidRPr="00312710">
        <w:t>Приложение: 1.________________________________________________</w:t>
      </w:r>
    </w:p>
    <w:p w:rsidR="00487EE4" w:rsidRDefault="00487EE4" w:rsidP="00487EE4">
      <w:r w:rsidRPr="00312710">
        <w:t>2.__________________________________________________________</w:t>
      </w:r>
    </w:p>
    <w:p w:rsidR="00487EE4" w:rsidRPr="00312710" w:rsidRDefault="00487EE4" w:rsidP="00487EE4">
      <w:r w:rsidRPr="00312710">
        <w:t>3.__________________________________________________________</w:t>
      </w:r>
    </w:p>
    <w:p w:rsidR="00487EE4" w:rsidRPr="00312710" w:rsidRDefault="00487EE4" w:rsidP="00487EE4">
      <w:r w:rsidRPr="00312710">
        <w:t>_________________________ ______________     ________________________</w:t>
      </w:r>
    </w:p>
    <w:p w:rsidR="00487EE4" w:rsidRPr="00312710" w:rsidRDefault="00487EE4" w:rsidP="00487EE4">
      <w:r w:rsidRPr="00312710">
        <w:t xml:space="preserve">                (Должность)                    (Подпись)                                   (И.О.Фамилия)</w:t>
      </w:r>
    </w:p>
    <w:p w:rsidR="00487EE4" w:rsidRPr="00312710" w:rsidRDefault="00487EE4" w:rsidP="00487EE4">
      <w:r w:rsidRPr="00312710">
        <w:t>Документы, представленные мной для предоставления муниципальной услуги и указанные в заявлении, достоверны.</w:t>
      </w:r>
    </w:p>
    <w:p w:rsidR="00487EE4" w:rsidRPr="00312710" w:rsidRDefault="00487EE4" w:rsidP="00487EE4"/>
    <w:p w:rsidR="00487EE4" w:rsidRPr="00312710" w:rsidRDefault="00487EE4" w:rsidP="00487EE4">
      <w:r w:rsidRPr="00312710">
        <w:t>Способ получения результата муниципальной услуги: почтой, получить нарочно (нужное подчеркнуть).</w:t>
      </w:r>
    </w:p>
    <w:p w:rsidR="00487EE4" w:rsidRPr="00312710" w:rsidRDefault="00487EE4" w:rsidP="00487EE4"/>
    <w:p w:rsidR="00487EE4" w:rsidRPr="00312710" w:rsidRDefault="00487EE4" w:rsidP="00487EE4">
      <w:r w:rsidRPr="00312710">
        <w:t>Расписку о принятии документов получил (а) ___________________________</w:t>
      </w:r>
    </w:p>
    <w:p w:rsidR="00487EE4" w:rsidRPr="00312710" w:rsidRDefault="00487EE4" w:rsidP="00487EE4">
      <w:r w:rsidRPr="00312710">
        <w:t>«___»___________ 20___г.</w:t>
      </w:r>
    </w:p>
    <w:p w:rsidR="00487EE4" w:rsidRPr="00312710" w:rsidRDefault="00487EE4" w:rsidP="00487EE4">
      <w:r w:rsidRPr="00312710">
        <w:t>(дата подачи заявления)</w:t>
      </w:r>
    </w:p>
    <w:p w:rsidR="00487EE4" w:rsidRPr="00312710" w:rsidRDefault="00487EE4" w:rsidP="00487EE4">
      <w:r w:rsidRPr="00312710">
        <w:t>______________________     ______________           _____________________</w:t>
      </w:r>
    </w:p>
    <w:p w:rsidR="00487EE4" w:rsidRPr="00BD6E77" w:rsidRDefault="00487EE4" w:rsidP="00487EE4">
      <w:r w:rsidRPr="00312710">
        <w:t xml:space="preserve">                (Должность)                       (И.О.Фамилия)                           </w:t>
      </w:r>
      <w:r>
        <w:t xml:space="preserve">     (Подпись)</w:t>
      </w:r>
    </w:p>
    <w:p w:rsidR="00487EE4" w:rsidRDefault="00487EE4" w:rsidP="00487EE4">
      <w:pPr>
        <w:rPr>
          <w:rFonts w:eastAsia="Arial"/>
        </w:rPr>
      </w:pPr>
    </w:p>
    <w:p w:rsidR="00487EE4" w:rsidRPr="00312710" w:rsidRDefault="00487EE4" w:rsidP="00487EE4">
      <w:pPr>
        <w:rPr>
          <w:rFonts w:eastAsia="Arial"/>
        </w:rPr>
      </w:pPr>
    </w:p>
    <w:p w:rsidR="00487EE4" w:rsidRPr="00312710" w:rsidRDefault="00487EE4" w:rsidP="00487EE4">
      <w:pPr>
        <w:rPr>
          <w:rFonts w:eastAsia="Arial"/>
        </w:rPr>
      </w:pPr>
    </w:p>
    <w:p w:rsidR="00487EE4" w:rsidRDefault="00487EE4" w:rsidP="00487EE4">
      <w:r w:rsidRPr="00312710">
        <w:t>Глава</w:t>
      </w:r>
    </w:p>
    <w:p w:rsidR="00487EE4" w:rsidRPr="00312710" w:rsidRDefault="00487EE4" w:rsidP="00487EE4">
      <w:r w:rsidRPr="00312710">
        <w:t xml:space="preserve">Ляпинского сельского поселения </w:t>
      </w:r>
    </w:p>
    <w:p w:rsidR="00487EE4" w:rsidRDefault="00487EE4" w:rsidP="00487EE4">
      <w:r w:rsidRPr="00312710">
        <w:t>Новокубанского района</w:t>
      </w:r>
    </w:p>
    <w:p w:rsidR="00487EE4" w:rsidRPr="00312710" w:rsidRDefault="00487EE4" w:rsidP="00487EE4">
      <w:r w:rsidRPr="00312710">
        <w:t>С.Ю.Бражников</w:t>
      </w:r>
    </w:p>
    <w:p w:rsidR="00487EE4" w:rsidRPr="00312710" w:rsidRDefault="00487EE4" w:rsidP="00487EE4">
      <w:pPr>
        <w:rPr>
          <w:rFonts w:eastAsia="Arial"/>
        </w:rPr>
      </w:pPr>
    </w:p>
    <w:p w:rsidR="00487EE4" w:rsidRPr="00312710" w:rsidRDefault="00487EE4" w:rsidP="00487EE4">
      <w:pPr>
        <w:rPr>
          <w:rFonts w:eastAsia="Arial"/>
        </w:rPr>
      </w:pPr>
    </w:p>
    <w:p w:rsidR="00487EE4" w:rsidRPr="00312710" w:rsidRDefault="00487EE4" w:rsidP="00487EE4"/>
    <w:p w:rsidR="00487EE4" w:rsidRPr="00312710" w:rsidRDefault="00487EE4" w:rsidP="00487EE4">
      <w:r w:rsidRPr="00312710">
        <w:t>Приложение №</w:t>
      </w:r>
      <w:r>
        <w:t xml:space="preserve"> </w:t>
      </w:r>
      <w:r w:rsidRPr="00312710">
        <w:t xml:space="preserve">2 </w:t>
      </w:r>
    </w:p>
    <w:p w:rsidR="00487EE4" w:rsidRPr="00312710" w:rsidRDefault="00487EE4" w:rsidP="00487EE4">
      <w:r w:rsidRPr="00312710">
        <w:t xml:space="preserve">к административному регламенту </w:t>
      </w:r>
    </w:p>
    <w:p w:rsidR="00487EE4" w:rsidRPr="00312710" w:rsidRDefault="00487EE4" w:rsidP="00487EE4">
      <w:r w:rsidRPr="00312710">
        <w:t xml:space="preserve">предоставления муниципальной услуги </w:t>
      </w:r>
    </w:p>
    <w:p w:rsidR="00487EE4" w:rsidRPr="00312710" w:rsidRDefault="00487EE4" w:rsidP="00487EE4">
      <w:r w:rsidRPr="00312710">
        <w:t xml:space="preserve">«Предоставление копий правовых актов </w:t>
      </w:r>
    </w:p>
    <w:p w:rsidR="00487EE4" w:rsidRPr="00312710" w:rsidRDefault="00487EE4" w:rsidP="00487EE4">
      <w:r w:rsidRPr="00312710">
        <w:t xml:space="preserve">администрации Ляпинского сельского </w:t>
      </w:r>
    </w:p>
    <w:p w:rsidR="00487EE4" w:rsidRPr="00312710" w:rsidRDefault="00487EE4" w:rsidP="00487EE4">
      <w:r w:rsidRPr="00312710">
        <w:t>поселения Новокубанского района»</w:t>
      </w:r>
    </w:p>
    <w:p w:rsidR="00487EE4" w:rsidRPr="00312710" w:rsidRDefault="00487EE4" w:rsidP="00487EE4"/>
    <w:p w:rsidR="00487EE4" w:rsidRPr="00312710" w:rsidRDefault="00487EE4" w:rsidP="00487EE4"/>
    <w:p w:rsidR="00487EE4" w:rsidRDefault="00487EE4" w:rsidP="00487EE4">
      <w:pPr>
        <w:jc w:val="center"/>
      </w:pPr>
      <w:r w:rsidRPr="00312710">
        <w:t>ФОРМА ЗАЯВЛЕНИЯ</w:t>
      </w:r>
    </w:p>
    <w:p w:rsidR="00487EE4" w:rsidRPr="00312710" w:rsidRDefault="00487EE4" w:rsidP="00487EE4">
      <w:pPr>
        <w:jc w:val="center"/>
      </w:pPr>
    </w:p>
    <w:tbl>
      <w:tblPr>
        <w:tblW w:w="0" w:type="auto"/>
        <w:jc w:val="center"/>
        <w:tblLook w:val="04A0"/>
      </w:tblPr>
      <w:tblGrid>
        <w:gridCol w:w="1320"/>
        <w:gridCol w:w="8018"/>
      </w:tblGrid>
      <w:tr w:rsidR="00487EE4" w:rsidRPr="00312710" w:rsidTr="00607944">
        <w:trPr>
          <w:jc w:val="center"/>
        </w:trPr>
        <w:tc>
          <w:tcPr>
            <w:tcW w:w="1320" w:type="dxa"/>
          </w:tcPr>
          <w:p w:rsidR="00487EE4" w:rsidRPr="00312710" w:rsidRDefault="00487EE4" w:rsidP="00607944">
            <w:pPr>
              <w:ind w:firstLine="0"/>
            </w:pPr>
          </w:p>
        </w:tc>
        <w:tc>
          <w:tcPr>
            <w:tcW w:w="8018" w:type="dxa"/>
          </w:tcPr>
          <w:p w:rsidR="00487EE4" w:rsidRPr="00312710" w:rsidRDefault="00487EE4" w:rsidP="00607944">
            <w:pPr>
              <w:ind w:firstLine="0"/>
            </w:pPr>
            <w:r w:rsidRPr="00312710">
              <w:t>Главе Ляпинского сельского поселения Новокубанского района</w:t>
            </w:r>
          </w:p>
        </w:tc>
      </w:tr>
      <w:tr w:rsidR="00487EE4" w:rsidRPr="00312710" w:rsidTr="00607944">
        <w:trPr>
          <w:jc w:val="center"/>
        </w:trPr>
        <w:tc>
          <w:tcPr>
            <w:tcW w:w="1320" w:type="dxa"/>
          </w:tcPr>
          <w:p w:rsidR="00487EE4" w:rsidRPr="00312710" w:rsidRDefault="00487EE4" w:rsidP="00607944">
            <w:pPr>
              <w:ind w:firstLine="0"/>
            </w:pPr>
          </w:p>
        </w:tc>
        <w:tc>
          <w:tcPr>
            <w:tcW w:w="8018" w:type="dxa"/>
            <w:tcBorders>
              <w:bottom w:val="single" w:sz="4" w:space="0" w:color="auto"/>
            </w:tcBorders>
          </w:tcPr>
          <w:p w:rsidR="00487EE4" w:rsidRPr="00312710" w:rsidRDefault="00487EE4" w:rsidP="00607944">
            <w:pPr>
              <w:ind w:firstLine="0"/>
            </w:pPr>
            <w:r w:rsidRPr="00312710">
              <w:t xml:space="preserve">от </w:t>
            </w:r>
          </w:p>
        </w:tc>
      </w:tr>
      <w:tr w:rsidR="00487EE4" w:rsidRPr="00312710" w:rsidTr="00607944">
        <w:trPr>
          <w:jc w:val="center"/>
        </w:trPr>
        <w:tc>
          <w:tcPr>
            <w:tcW w:w="1320" w:type="dxa"/>
          </w:tcPr>
          <w:p w:rsidR="00487EE4" w:rsidRPr="00312710" w:rsidRDefault="00487EE4" w:rsidP="00607944">
            <w:pPr>
              <w:ind w:firstLine="0"/>
            </w:pPr>
          </w:p>
        </w:tc>
        <w:tc>
          <w:tcPr>
            <w:tcW w:w="8018" w:type="dxa"/>
            <w:tcBorders>
              <w:top w:val="single" w:sz="4" w:space="0" w:color="auto"/>
              <w:bottom w:val="single" w:sz="4" w:space="0" w:color="auto"/>
            </w:tcBorders>
          </w:tcPr>
          <w:p w:rsidR="00487EE4" w:rsidRPr="00312710" w:rsidRDefault="00487EE4" w:rsidP="00607944">
            <w:pPr>
              <w:ind w:firstLine="0"/>
            </w:pPr>
          </w:p>
        </w:tc>
      </w:tr>
      <w:tr w:rsidR="00487EE4" w:rsidRPr="00312710" w:rsidTr="00607944">
        <w:trPr>
          <w:jc w:val="center"/>
        </w:trPr>
        <w:tc>
          <w:tcPr>
            <w:tcW w:w="1320" w:type="dxa"/>
          </w:tcPr>
          <w:p w:rsidR="00487EE4" w:rsidRPr="00312710" w:rsidRDefault="00487EE4" w:rsidP="00607944">
            <w:pPr>
              <w:ind w:firstLine="0"/>
            </w:pPr>
          </w:p>
        </w:tc>
        <w:tc>
          <w:tcPr>
            <w:tcW w:w="8018" w:type="dxa"/>
            <w:tcBorders>
              <w:top w:val="single" w:sz="4" w:space="0" w:color="auto"/>
              <w:bottom w:val="single" w:sz="4" w:space="0" w:color="auto"/>
            </w:tcBorders>
          </w:tcPr>
          <w:p w:rsidR="00487EE4" w:rsidRPr="00312710" w:rsidRDefault="00487EE4" w:rsidP="00607944">
            <w:pPr>
              <w:ind w:firstLine="0"/>
            </w:pPr>
          </w:p>
        </w:tc>
      </w:tr>
      <w:tr w:rsidR="00487EE4" w:rsidRPr="00312710" w:rsidTr="00607944">
        <w:trPr>
          <w:jc w:val="center"/>
        </w:trPr>
        <w:tc>
          <w:tcPr>
            <w:tcW w:w="1320" w:type="dxa"/>
          </w:tcPr>
          <w:p w:rsidR="00487EE4" w:rsidRPr="00312710" w:rsidRDefault="00487EE4" w:rsidP="00607944">
            <w:pPr>
              <w:ind w:firstLine="0"/>
            </w:pPr>
          </w:p>
        </w:tc>
        <w:tc>
          <w:tcPr>
            <w:tcW w:w="8018" w:type="dxa"/>
            <w:tcBorders>
              <w:top w:val="single" w:sz="4" w:space="0" w:color="auto"/>
              <w:bottom w:val="single" w:sz="4" w:space="0" w:color="auto"/>
            </w:tcBorders>
          </w:tcPr>
          <w:p w:rsidR="00487EE4" w:rsidRPr="00312710" w:rsidRDefault="00487EE4" w:rsidP="00607944">
            <w:pPr>
              <w:ind w:firstLine="0"/>
            </w:pPr>
            <w:r w:rsidRPr="00312710">
              <w:t>Ф.И.О заявителя - физического лица или наименование юридического лица)</w:t>
            </w:r>
          </w:p>
          <w:p w:rsidR="00487EE4" w:rsidRPr="00312710" w:rsidRDefault="00487EE4" w:rsidP="00607944">
            <w:pPr>
              <w:ind w:firstLine="0"/>
            </w:pPr>
          </w:p>
        </w:tc>
      </w:tr>
      <w:tr w:rsidR="00487EE4" w:rsidRPr="00312710" w:rsidTr="00607944">
        <w:trPr>
          <w:jc w:val="center"/>
        </w:trPr>
        <w:tc>
          <w:tcPr>
            <w:tcW w:w="1320" w:type="dxa"/>
          </w:tcPr>
          <w:p w:rsidR="00487EE4" w:rsidRPr="00312710" w:rsidRDefault="00487EE4" w:rsidP="00607944">
            <w:pPr>
              <w:ind w:firstLine="0"/>
            </w:pPr>
          </w:p>
        </w:tc>
        <w:tc>
          <w:tcPr>
            <w:tcW w:w="8018" w:type="dxa"/>
            <w:tcBorders>
              <w:top w:val="single" w:sz="4" w:space="0" w:color="auto"/>
              <w:bottom w:val="single" w:sz="4" w:space="0" w:color="auto"/>
            </w:tcBorders>
          </w:tcPr>
          <w:p w:rsidR="00487EE4" w:rsidRPr="00312710" w:rsidRDefault="00487EE4" w:rsidP="00607944">
            <w:pPr>
              <w:ind w:firstLine="0"/>
            </w:pPr>
          </w:p>
        </w:tc>
      </w:tr>
      <w:tr w:rsidR="00487EE4" w:rsidRPr="00312710" w:rsidTr="00607944">
        <w:trPr>
          <w:jc w:val="center"/>
        </w:trPr>
        <w:tc>
          <w:tcPr>
            <w:tcW w:w="1320" w:type="dxa"/>
          </w:tcPr>
          <w:p w:rsidR="00487EE4" w:rsidRPr="00312710" w:rsidRDefault="00487EE4" w:rsidP="00607944">
            <w:pPr>
              <w:ind w:firstLine="0"/>
            </w:pPr>
          </w:p>
        </w:tc>
        <w:tc>
          <w:tcPr>
            <w:tcW w:w="8018" w:type="dxa"/>
            <w:tcBorders>
              <w:top w:val="single" w:sz="4" w:space="0" w:color="auto"/>
              <w:bottom w:val="single" w:sz="4" w:space="0" w:color="auto"/>
            </w:tcBorders>
          </w:tcPr>
          <w:p w:rsidR="00487EE4" w:rsidRPr="00312710" w:rsidRDefault="00487EE4" w:rsidP="00607944">
            <w:pPr>
              <w:ind w:firstLine="0"/>
            </w:pPr>
            <w:r w:rsidRPr="00312710">
              <w:rPr>
                <w:rFonts w:eastAsia="Calibri"/>
              </w:rPr>
              <w:t>реквизиты документа удостоверяющего личность физического лица)</w:t>
            </w:r>
          </w:p>
        </w:tc>
      </w:tr>
      <w:tr w:rsidR="00487EE4" w:rsidRPr="00312710" w:rsidTr="00607944">
        <w:trPr>
          <w:jc w:val="center"/>
        </w:trPr>
        <w:tc>
          <w:tcPr>
            <w:tcW w:w="1320" w:type="dxa"/>
          </w:tcPr>
          <w:p w:rsidR="00487EE4" w:rsidRPr="00312710" w:rsidRDefault="00487EE4" w:rsidP="00607944">
            <w:pPr>
              <w:ind w:firstLine="0"/>
            </w:pPr>
          </w:p>
        </w:tc>
        <w:tc>
          <w:tcPr>
            <w:tcW w:w="8018" w:type="dxa"/>
            <w:tcBorders>
              <w:top w:val="single" w:sz="4" w:space="0" w:color="auto"/>
              <w:bottom w:val="single" w:sz="4" w:space="0" w:color="auto"/>
            </w:tcBorders>
          </w:tcPr>
          <w:p w:rsidR="00487EE4" w:rsidRPr="00312710" w:rsidRDefault="00487EE4" w:rsidP="00607944">
            <w:pPr>
              <w:ind w:firstLine="0"/>
            </w:pPr>
          </w:p>
        </w:tc>
      </w:tr>
      <w:tr w:rsidR="00487EE4" w:rsidRPr="00312710" w:rsidTr="00607944">
        <w:trPr>
          <w:jc w:val="center"/>
        </w:trPr>
        <w:tc>
          <w:tcPr>
            <w:tcW w:w="1320" w:type="dxa"/>
          </w:tcPr>
          <w:p w:rsidR="00487EE4" w:rsidRPr="00312710" w:rsidRDefault="00487EE4" w:rsidP="00607944">
            <w:pPr>
              <w:ind w:firstLine="0"/>
            </w:pPr>
          </w:p>
        </w:tc>
        <w:tc>
          <w:tcPr>
            <w:tcW w:w="8018" w:type="dxa"/>
            <w:tcBorders>
              <w:top w:val="single" w:sz="4" w:space="0" w:color="auto"/>
              <w:bottom w:val="single" w:sz="4" w:space="0" w:color="auto"/>
            </w:tcBorders>
          </w:tcPr>
          <w:p w:rsidR="00487EE4" w:rsidRPr="00312710" w:rsidRDefault="00487EE4" w:rsidP="00607944">
            <w:pPr>
              <w:ind w:firstLine="0"/>
            </w:pPr>
          </w:p>
        </w:tc>
      </w:tr>
      <w:tr w:rsidR="00487EE4" w:rsidRPr="00312710" w:rsidTr="00607944">
        <w:trPr>
          <w:jc w:val="center"/>
        </w:trPr>
        <w:tc>
          <w:tcPr>
            <w:tcW w:w="1320" w:type="dxa"/>
          </w:tcPr>
          <w:p w:rsidR="00487EE4" w:rsidRPr="00312710" w:rsidRDefault="00487EE4" w:rsidP="00607944">
            <w:pPr>
              <w:ind w:firstLine="0"/>
            </w:pPr>
          </w:p>
        </w:tc>
        <w:tc>
          <w:tcPr>
            <w:tcW w:w="8018" w:type="dxa"/>
            <w:tcBorders>
              <w:top w:val="single" w:sz="4" w:space="0" w:color="auto"/>
              <w:bottom w:val="single" w:sz="4" w:space="0" w:color="auto"/>
            </w:tcBorders>
          </w:tcPr>
          <w:p w:rsidR="00487EE4" w:rsidRPr="00312710" w:rsidRDefault="00487EE4" w:rsidP="00607944">
            <w:pPr>
              <w:ind w:firstLine="0"/>
            </w:pPr>
            <w:r w:rsidRPr="00312710">
              <w:rPr>
                <w:rFonts w:eastAsia="Calibri"/>
              </w:rPr>
              <w:t xml:space="preserve">(место жительства </w:t>
            </w:r>
            <w:r w:rsidRPr="00312710">
              <w:t>физического лица</w:t>
            </w:r>
            <w:r w:rsidRPr="00312710">
              <w:rPr>
                <w:rFonts w:eastAsia="Calibri"/>
              </w:rPr>
              <w:t xml:space="preserve"> или место нахождения </w:t>
            </w:r>
            <w:r w:rsidRPr="00312710">
              <w:t>юридического лица</w:t>
            </w:r>
            <w:r w:rsidRPr="00312710">
              <w:rPr>
                <w:rFonts w:eastAsia="Calibri"/>
              </w:rPr>
              <w:t>)</w:t>
            </w:r>
          </w:p>
        </w:tc>
      </w:tr>
      <w:tr w:rsidR="00487EE4" w:rsidRPr="00312710" w:rsidTr="00607944">
        <w:trPr>
          <w:jc w:val="center"/>
        </w:trPr>
        <w:tc>
          <w:tcPr>
            <w:tcW w:w="1320" w:type="dxa"/>
          </w:tcPr>
          <w:p w:rsidR="00487EE4" w:rsidRPr="00312710" w:rsidRDefault="00487EE4" w:rsidP="00607944">
            <w:pPr>
              <w:ind w:firstLine="0"/>
            </w:pPr>
          </w:p>
        </w:tc>
        <w:tc>
          <w:tcPr>
            <w:tcW w:w="8018" w:type="dxa"/>
            <w:tcBorders>
              <w:top w:val="single" w:sz="4" w:space="0" w:color="auto"/>
              <w:bottom w:val="single" w:sz="4" w:space="0" w:color="auto"/>
            </w:tcBorders>
          </w:tcPr>
          <w:p w:rsidR="00487EE4" w:rsidRPr="00312710" w:rsidRDefault="00487EE4" w:rsidP="00607944">
            <w:pPr>
              <w:ind w:firstLine="0"/>
            </w:pPr>
            <w:r w:rsidRPr="00312710">
              <w:t>ОГРН                                      ИНН</w:t>
            </w:r>
          </w:p>
        </w:tc>
      </w:tr>
      <w:tr w:rsidR="00487EE4" w:rsidRPr="00312710" w:rsidTr="00607944">
        <w:trPr>
          <w:jc w:val="center"/>
        </w:trPr>
        <w:tc>
          <w:tcPr>
            <w:tcW w:w="1320" w:type="dxa"/>
          </w:tcPr>
          <w:p w:rsidR="00487EE4" w:rsidRPr="00312710" w:rsidRDefault="00487EE4" w:rsidP="00607944">
            <w:pPr>
              <w:ind w:firstLine="0"/>
            </w:pPr>
          </w:p>
        </w:tc>
        <w:tc>
          <w:tcPr>
            <w:tcW w:w="8018" w:type="dxa"/>
            <w:tcBorders>
              <w:top w:val="single" w:sz="4" w:space="0" w:color="auto"/>
              <w:bottom w:val="single" w:sz="4" w:space="0" w:color="auto"/>
            </w:tcBorders>
          </w:tcPr>
          <w:p w:rsidR="00487EE4" w:rsidRPr="00312710" w:rsidRDefault="00487EE4" w:rsidP="00607944">
            <w:pPr>
              <w:ind w:firstLine="0"/>
              <w:rPr>
                <w:rFonts w:eastAsia="Calibri"/>
              </w:rPr>
            </w:pPr>
            <w:r w:rsidRPr="00312710">
              <w:rPr>
                <w:rFonts w:eastAsia="Calibri"/>
              </w:rPr>
              <w:t>(указываются юридическим лицом)</w:t>
            </w:r>
          </w:p>
          <w:p w:rsidR="00487EE4" w:rsidRPr="00312710" w:rsidRDefault="00487EE4" w:rsidP="00607944">
            <w:pPr>
              <w:ind w:firstLine="0"/>
            </w:pPr>
            <w:r w:rsidRPr="00312710">
              <w:t>В лице:</w:t>
            </w:r>
          </w:p>
        </w:tc>
      </w:tr>
      <w:tr w:rsidR="00487EE4" w:rsidRPr="00312710" w:rsidTr="00607944">
        <w:trPr>
          <w:jc w:val="center"/>
        </w:trPr>
        <w:tc>
          <w:tcPr>
            <w:tcW w:w="1320" w:type="dxa"/>
          </w:tcPr>
          <w:p w:rsidR="00487EE4" w:rsidRPr="00312710" w:rsidRDefault="00487EE4" w:rsidP="00607944">
            <w:pPr>
              <w:ind w:firstLine="0"/>
            </w:pPr>
          </w:p>
        </w:tc>
        <w:tc>
          <w:tcPr>
            <w:tcW w:w="8018" w:type="dxa"/>
            <w:tcBorders>
              <w:top w:val="single" w:sz="4" w:space="0" w:color="auto"/>
              <w:bottom w:val="single" w:sz="4" w:space="0" w:color="auto"/>
            </w:tcBorders>
          </w:tcPr>
          <w:p w:rsidR="00487EE4" w:rsidRPr="00312710" w:rsidRDefault="00487EE4" w:rsidP="00607944">
            <w:pPr>
              <w:ind w:firstLine="0"/>
            </w:pPr>
          </w:p>
        </w:tc>
      </w:tr>
      <w:tr w:rsidR="00487EE4" w:rsidRPr="00312710" w:rsidTr="00607944">
        <w:trPr>
          <w:jc w:val="center"/>
        </w:trPr>
        <w:tc>
          <w:tcPr>
            <w:tcW w:w="1320" w:type="dxa"/>
          </w:tcPr>
          <w:p w:rsidR="00487EE4" w:rsidRPr="00312710" w:rsidRDefault="00487EE4" w:rsidP="00607944">
            <w:pPr>
              <w:ind w:firstLine="0"/>
            </w:pPr>
          </w:p>
        </w:tc>
        <w:tc>
          <w:tcPr>
            <w:tcW w:w="8018" w:type="dxa"/>
            <w:tcBorders>
              <w:top w:val="single" w:sz="4" w:space="0" w:color="auto"/>
              <w:bottom w:val="single" w:sz="4" w:space="0" w:color="auto"/>
            </w:tcBorders>
          </w:tcPr>
          <w:p w:rsidR="00487EE4" w:rsidRPr="00312710" w:rsidRDefault="00487EE4" w:rsidP="00607944">
            <w:pPr>
              <w:ind w:firstLine="0"/>
              <w:rPr>
                <w:rFonts w:eastAsia="Calibri"/>
              </w:rPr>
            </w:pPr>
          </w:p>
        </w:tc>
      </w:tr>
      <w:tr w:rsidR="00487EE4" w:rsidRPr="00312710" w:rsidTr="00607944">
        <w:trPr>
          <w:jc w:val="center"/>
        </w:trPr>
        <w:tc>
          <w:tcPr>
            <w:tcW w:w="1320" w:type="dxa"/>
          </w:tcPr>
          <w:p w:rsidR="00487EE4" w:rsidRPr="00312710" w:rsidRDefault="00487EE4" w:rsidP="00607944">
            <w:pPr>
              <w:ind w:firstLine="0"/>
            </w:pPr>
          </w:p>
        </w:tc>
        <w:tc>
          <w:tcPr>
            <w:tcW w:w="8018" w:type="dxa"/>
            <w:tcBorders>
              <w:top w:val="single" w:sz="4" w:space="0" w:color="auto"/>
              <w:bottom w:val="single" w:sz="4" w:space="0" w:color="auto"/>
            </w:tcBorders>
          </w:tcPr>
          <w:p w:rsidR="00487EE4" w:rsidRPr="00312710" w:rsidRDefault="00487EE4" w:rsidP="00607944">
            <w:pPr>
              <w:ind w:firstLine="0"/>
              <w:rPr>
                <w:rFonts w:eastAsia="Calibri"/>
              </w:rPr>
            </w:pPr>
            <w:r w:rsidRPr="00312710">
              <w:rPr>
                <w:rFonts w:eastAsia="Calibri"/>
              </w:rPr>
              <w:t>(должность, Ф.И.О.)</w:t>
            </w:r>
          </w:p>
          <w:p w:rsidR="00487EE4" w:rsidRPr="00312710" w:rsidRDefault="00487EE4" w:rsidP="00607944">
            <w:pPr>
              <w:ind w:firstLine="0"/>
            </w:pPr>
            <w:r w:rsidRPr="00312710">
              <w:rPr>
                <w:rFonts w:eastAsia="Calibri"/>
              </w:rPr>
              <w:t>Действующего на основании:</w:t>
            </w:r>
          </w:p>
        </w:tc>
      </w:tr>
      <w:tr w:rsidR="00487EE4" w:rsidRPr="00312710" w:rsidTr="00607944">
        <w:trPr>
          <w:jc w:val="center"/>
        </w:trPr>
        <w:tc>
          <w:tcPr>
            <w:tcW w:w="1320" w:type="dxa"/>
          </w:tcPr>
          <w:p w:rsidR="00487EE4" w:rsidRPr="00312710" w:rsidRDefault="00487EE4" w:rsidP="00607944">
            <w:pPr>
              <w:ind w:firstLine="0"/>
            </w:pPr>
          </w:p>
        </w:tc>
        <w:tc>
          <w:tcPr>
            <w:tcW w:w="8018" w:type="dxa"/>
            <w:tcBorders>
              <w:top w:val="single" w:sz="4" w:space="0" w:color="auto"/>
              <w:bottom w:val="single" w:sz="4" w:space="0" w:color="auto"/>
            </w:tcBorders>
          </w:tcPr>
          <w:p w:rsidR="00487EE4" w:rsidRPr="00312710" w:rsidRDefault="00487EE4" w:rsidP="00607944">
            <w:pPr>
              <w:ind w:firstLine="0"/>
            </w:pPr>
          </w:p>
        </w:tc>
      </w:tr>
      <w:tr w:rsidR="00487EE4" w:rsidRPr="00312710" w:rsidTr="00607944">
        <w:trPr>
          <w:jc w:val="center"/>
        </w:trPr>
        <w:tc>
          <w:tcPr>
            <w:tcW w:w="1320" w:type="dxa"/>
          </w:tcPr>
          <w:p w:rsidR="00487EE4" w:rsidRPr="00312710" w:rsidRDefault="00487EE4" w:rsidP="00607944">
            <w:pPr>
              <w:ind w:firstLine="0"/>
            </w:pPr>
          </w:p>
        </w:tc>
        <w:tc>
          <w:tcPr>
            <w:tcW w:w="8018" w:type="dxa"/>
            <w:tcBorders>
              <w:top w:val="single" w:sz="4" w:space="0" w:color="auto"/>
            </w:tcBorders>
          </w:tcPr>
          <w:p w:rsidR="00487EE4" w:rsidRPr="00312710" w:rsidRDefault="00487EE4" w:rsidP="00607944">
            <w:pPr>
              <w:ind w:firstLine="0"/>
            </w:pPr>
            <w:r w:rsidRPr="00312710">
              <w:t>(доверенности, устава или др.)</w:t>
            </w:r>
          </w:p>
        </w:tc>
      </w:tr>
    </w:tbl>
    <w:p w:rsidR="00487EE4" w:rsidRPr="00312710" w:rsidRDefault="00487EE4" w:rsidP="00487EE4"/>
    <w:p w:rsidR="00487EE4" w:rsidRPr="00312710" w:rsidRDefault="00487EE4" w:rsidP="00487EE4">
      <w:r w:rsidRPr="00312710">
        <w:t>З А Я В Л Е Н И Е №_________</w:t>
      </w:r>
    </w:p>
    <w:p w:rsidR="00487EE4" w:rsidRPr="00312710" w:rsidRDefault="00487EE4" w:rsidP="00487EE4">
      <w:r w:rsidRPr="00312710">
        <w:t>о выдаче дубликата</w:t>
      </w:r>
    </w:p>
    <w:p w:rsidR="00487EE4" w:rsidRPr="00312710" w:rsidRDefault="00487EE4" w:rsidP="00487EE4"/>
    <w:p w:rsidR="00487EE4" w:rsidRPr="00312710" w:rsidRDefault="00487EE4" w:rsidP="00487EE4">
      <w:r w:rsidRPr="00312710">
        <w:t>Прошу выдать дубликат копии правового акта администрации Ляпинского сельского поселения Новокубанского района, по предоставленной муниципальной услуге от ____________ №___________, в связи с утратой (порчей) полученного документа:</w:t>
      </w:r>
    </w:p>
    <w:p w:rsidR="00487EE4" w:rsidRPr="00312710" w:rsidRDefault="00487EE4" w:rsidP="00487EE4">
      <w:r w:rsidRPr="00312710">
        <w:t>Вид документа: _____________________________________________________</w:t>
      </w:r>
    </w:p>
    <w:p w:rsidR="00487EE4" w:rsidRPr="00312710" w:rsidRDefault="00487EE4" w:rsidP="00487EE4">
      <w:r w:rsidRPr="00312710">
        <w:t>Дата документа:__________________ номер документа____________________</w:t>
      </w:r>
    </w:p>
    <w:p w:rsidR="00487EE4" w:rsidRPr="00312710" w:rsidRDefault="00487EE4" w:rsidP="00487EE4">
      <w:r w:rsidRPr="00312710">
        <w:lastRenderedPageBreak/>
        <w:t>Наименование документа:___________________________________________</w:t>
      </w:r>
    </w:p>
    <w:p w:rsidR="00487EE4" w:rsidRPr="00312710" w:rsidRDefault="00487EE4" w:rsidP="00487EE4">
      <w:r w:rsidRPr="00312710">
        <w:t>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87EE4" w:rsidRPr="00312710" w:rsidRDefault="00487EE4" w:rsidP="00487EE4">
      <w:pPr>
        <w:rPr>
          <w:rFonts w:eastAsia="Calibri"/>
        </w:rPr>
      </w:pPr>
      <w:r w:rsidRPr="00312710">
        <w:t xml:space="preserve">Почтовый адрес и (или) адрес электронной почты для связи с заявителем: </w:t>
      </w:r>
    </w:p>
    <w:p w:rsidR="00487EE4" w:rsidRPr="00312710" w:rsidRDefault="00487EE4" w:rsidP="00487EE4">
      <w:r w:rsidRPr="00312710">
        <w:rPr>
          <w:rFonts w:eastAsia="Calibri"/>
        </w:rPr>
        <w:t>_______________________________________________________</w:t>
      </w:r>
      <w:r w:rsidRPr="00312710">
        <w:t>__</w:t>
      </w:r>
      <w:r w:rsidRPr="00312710">
        <w:rPr>
          <w:rFonts w:eastAsia="Calibri"/>
        </w:rPr>
        <w:t>_________</w:t>
      </w:r>
    </w:p>
    <w:p w:rsidR="00487EE4" w:rsidRPr="00312710" w:rsidRDefault="00487EE4" w:rsidP="00487EE4">
      <w:r w:rsidRPr="00312710">
        <w:t>Телефон (факс):______________________________________________________</w:t>
      </w:r>
    </w:p>
    <w:p w:rsidR="00487EE4" w:rsidRPr="00312710" w:rsidRDefault="00487EE4" w:rsidP="00487EE4">
      <w:r w:rsidRPr="00312710">
        <w:t>Приложение: 1.________________________________________________</w:t>
      </w:r>
    </w:p>
    <w:p w:rsidR="00487EE4" w:rsidRDefault="00487EE4" w:rsidP="00487EE4">
      <w:r w:rsidRPr="00312710">
        <w:t>2.___________________________</w:t>
      </w:r>
      <w:r>
        <w:t>_______________________________</w:t>
      </w:r>
    </w:p>
    <w:p w:rsidR="00487EE4" w:rsidRPr="00312710" w:rsidRDefault="00487EE4" w:rsidP="00487EE4">
      <w:r w:rsidRPr="00312710">
        <w:t>3.__________________________________________________________</w:t>
      </w:r>
    </w:p>
    <w:p w:rsidR="00487EE4" w:rsidRPr="00312710" w:rsidRDefault="00487EE4" w:rsidP="00487EE4">
      <w:r w:rsidRPr="00312710">
        <w:t>_________________________ ______________     ________________________</w:t>
      </w:r>
    </w:p>
    <w:p w:rsidR="00487EE4" w:rsidRPr="00312710" w:rsidRDefault="00487EE4" w:rsidP="00487EE4">
      <w:r w:rsidRPr="00312710">
        <w:t xml:space="preserve">                (Должность)                    (Подпись)                                   (И.О.Фамилия)</w:t>
      </w:r>
    </w:p>
    <w:p w:rsidR="00487EE4" w:rsidRPr="00312710" w:rsidRDefault="00487EE4" w:rsidP="00487EE4">
      <w:r w:rsidRPr="00312710">
        <w:t>Документы, представленные мной для предоставления муниципальной услуги и указанные в заявлении, достоверны.</w:t>
      </w:r>
    </w:p>
    <w:p w:rsidR="00487EE4" w:rsidRPr="00312710" w:rsidRDefault="00487EE4" w:rsidP="00487EE4"/>
    <w:p w:rsidR="00487EE4" w:rsidRPr="00312710" w:rsidRDefault="00487EE4" w:rsidP="00487EE4">
      <w:r w:rsidRPr="00312710">
        <w:t>Способ получения результата муниципальной услуги: почтой, получить нарочно (нужное подчеркнуть).</w:t>
      </w:r>
    </w:p>
    <w:p w:rsidR="00487EE4" w:rsidRPr="00312710" w:rsidRDefault="00487EE4" w:rsidP="00487EE4"/>
    <w:p w:rsidR="00487EE4" w:rsidRPr="00312710" w:rsidRDefault="00487EE4" w:rsidP="00487EE4">
      <w:r w:rsidRPr="00312710">
        <w:t>Расписку о принятии документов получил (а) ___________________________</w:t>
      </w:r>
    </w:p>
    <w:p w:rsidR="00487EE4" w:rsidRPr="00312710" w:rsidRDefault="00487EE4" w:rsidP="00487EE4">
      <w:r w:rsidRPr="00312710">
        <w:t>«___»___________ 20___г.</w:t>
      </w:r>
    </w:p>
    <w:p w:rsidR="00487EE4" w:rsidRPr="00312710" w:rsidRDefault="00487EE4" w:rsidP="00487EE4">
      <w:r w:rsidRPr="00312710">
        <w:t>(дата подачи заявления)</w:t>
      </w:r>
    </w:p>
    <w:p w:rsidR="00487EE4" w:rsidRPr="00312710" w:rsidRDefault="00487EE4" w:rsidP="00487EE4">
      <w:r w:rsidRPr="00312710">
        <w:t>______________________     ______________           _____________________</w:t>
      </w:r>
    </w:p>
    <w:p w:rsidR="00487EE4" w:rsidRPr="00312710" w:rsidRDefault="00487EE4" w:rsidP="00487EE4">
      <w:r w:rsidRPr="00312710">
        <w:t xml:space="preserve">                (Должность)                       (И.О.Фамилия)           </w:t>
      </w:r>
      <w:r>
        <w:t xml:space="preserve">                     (Подпись)</w:t>
      </w:r>
    </w:p>
    <w:p w:rsidR="00487EE4" w:rsidRPr="00312710" w:rsidRDefault="00487EE4" w:rsidP="00487EE4">
      <w:pPr>
        <w:rPr>
          <w:rFonts w:eastAsia="Arial"/>
        </w:rPr>
      </w:pPr>
    </w:p>
    <w:p w:rsidR="00487EE4" w:rsidRDefault="00487EE4" w:rsidP="00487EE4">
      <w:pPr>
        <w:rPr>
          <w:rFonts w:eastAsia="Arial"/>
        </w:rPr>
      </w:pPr>
    </w:p>
    <w:p w:rsidR="00487EE4" w:rsidRPr="00312710" w:rsidRDefault="00487EE4" w:rsidP="00487EE4">
      <w:pPr>
        <w:rPr>
          <w:rFonts w:eastAsia="Arial"/>
        </w:rPr>
      </w:pPr>
    </w:p>
    <w:p w:rsidR="00487EE4" w:rsidRDefault="00487EE4" w:rsidP="00487EE4">
      <w:r w:rsidRPr="00312710">
        <w:t>Глава</w:t>
      </w:r>
    </w:p>
    <w:p w:rsidR="00487EE4" w:rsidRPr="00312710" w:rsidRDefault="00487EE4" w:rsidP="00487EE4">
      <w:r w:rsidRPr="00312710">
        <w:t xml:space="preserve">Ляпинского сельского поселения </w:t>
      </w:r>
    </w:p>
    <w:p w:rsidR="00487EE4" w:rsidRDefault="00487EE4" w:rsidP="00487EE4">
      <w:r w:rsidRPr="00312710">
        <w:t>Новокубанского района</w:t>
      </w:r>
    </w:p>
    <w:p w:rsidR="00487EE4" w:rsidRPr="00312710" w:rsidRDefault="00487EE4" w:rsidP="00487EE4">
      <w:r w:rsidRPr="00312710">
        <w:t>С.Ю.Бражников</w:t>
      </w:r>
    </w:p>
    <w:p w:rsidR="00487EE4" w:rsidRPr="00312710" w:rsidRDefault="00487EE4" w:rsidP="00487EE4">
      <w:pPr>
        <w:rPr>
          <w:rFonts w:eastAsia="Arial"/>
        </w:rPr>
      </w:pPr>
    </w:p>
    <w:p w:rsidR="00487EE4" w:rsidRPr="00312710" w:rsidRDefault="00487EE4" w:rsidP="00487EE4"/>
    <w:p w:rsidR="00487EE4" w:rsidRPr="00312710" w:rsidRDefault="00487EE4" w:rsidP="00487EE4"/>
    <w:p w:rsidR="00487EE4" w:rsidRPr="00312710" w:rsidRDefault="00487EE4" w:rsidP="00487EE4">
      <w:r w:rsidRPr="00312710">
        <w:t xml:space="preserve">Приложение № 3 </w:t>
      </w:r>
    </w:p>
    <w:p w:rsidR="00487EE4" w:rsidRPr="00312710" w:rsidRDefault="00487EE4" w:rsidP="00487EE4">
      <w:r w:rsidRPr="00312710">
        <w:t xml:space="preserve">к административному регламенту </w:t>
      </w:r>
    </w:p>
    <w:p w:rsidR="00487EE4" w:rsidRPr="00312710" w:rsidRDefault="00487EE4" w:rsidP="00487EE4">
      <w:r w:rsidRPr="00312710">
        <w:t>предоставления муниципальной услуги</w:t>
      </w:r>
    </w:p>
    <w:p w:rsidR="00487EE4" w:rsidRPr="00312710" w:rsidRDefault="00487EE4" w:rsidP="00487EE4">
      <w:r w:rsidRPr="00312710">
        <w:t>«Предоставление копий правовых актов</w:t>
      </w:r>
    </w:p>
    <w:p w:rsidR="00487EE4" w:rsidRPr="00312710" w:rsidRDefault="00487EE4" w:rsidP="00487EE4">
      <w:r w:rsidRPr="00312710">
        <w:t xml:space="preserve">администрации Ляпинского сельского </w:t>
      </w:r>
    </w:p>
    <w:p w:rsidR="00487EE4" w:rsidRPr="00312710" w:rsidRDefault="00487EE4" w:rsidP="00487EE4">
      <w:r w:rsidRPr="00312710">
        <w:t>поселения Новокубанского района»</w:t>
      </w:r>
    </w:p>
    <w:p w:rsidR="00487EE4" w:rsidRPr="00312710" w:rsidRDefault="00487EE4" w:rsidP="00487EE4"/>
    <w:p w:rsidR="00487EE4" w:rsidRPr="00312710" w:rsidRDefault="00487EE4" w:rsidP="00487EE4"/>
    <w:p w:rsidR="00487EE4" w:rsidRPr="00312710" w:rsidRDefault="00487EE4" w:rsidP="00487EE4">
      <w:r w:rsidRPr="00312710">
        <w:t>ФОРМА ЗАЯВЛЕНИЯ</w:t>
      </w:r>
    </w:p>
    <w:p w:rsidR="00487EE4" w:rsidRPr="00312710" w:rsidRDefault="00487EE4" w:rsidP="00487EE4"/>
    <w:tbl>
      <w:tblPr>
        <w:tblW w:w="0" w:type="auto"/>
        <w:jc w:val="center"/>
        <w:tblLook w:val="04A0"/>
      </w:tblPr>
      <w:tblGrid>
        <w:gridCol w:w="1320"/>
        <w:gridCol w:w="8169"/>
      </w:tblGrid>
      <w:tr w:rsidR="00487EE4" w:rsidRPr="00312710" w:rsidTr="00607944">
        <w:trPr>
          <w:jc w:val="center"/>
        </w:trPr>
        <w:tc>
          <w:tcPr>
            <w:tcW w:w="1320" w:type="dxa"/>
          </w:tcPr>
          <w:p w:rsidR="00487EE4" w:rsidRPr="00312710" w:rsidRDefault="00487EE4" w:rsidP="00607944">
            <w:pPr>
              <w:ind w:firstLine="0"/>
            </w:pPr>
          </w:p>
        </w:tc>
        <w:tc>
          <w:tcPr>
            <w:tcW w:w="8169" w:type="dxa"/>
          </w:tcPr>
          <w:p w:rsidR="00487EE4" w:rsidRPr="00312710" w:rsidRDefault="00487EE4" w:rsidP="00607944">
            <w:pPr>
              <w:ind w:firstLine="0"/>
            </w:pPr>
            <w:r w:rsidRPr="00312710">
              <w:t>Главе Ляпинского сельского поселения Новокубанского района</w:t>
            </w:r>
          </w:p>
        </w:tc>
      </w:tr>
      <w:tr w:rsidR="00487EE4" w:rsidRPr="00312710" w:rsidTr="00607944">
        <w:trPr>
          <w:jc w:val="center"/>
        </w:trPr>
        <w:tc>
          <w:tcPr>
            <w:tcW w:w="1320" w:type="dxa"/>
          </w:tcPr>
          <w:p w:rsidR="00487EE4" w:rsidRPr="00312710" w:rsidRDefault="00487EE4" w:rsidP="00607944">
            <w:pPr>
              <w:ind w:firstLine="0"/>
            </w:pPr>
          </w:p>
        </w:tc>
        <w:tc>
          <w:tcPr>
            <w:tcW w:w="8169" w:type="dxa"/>
            <w:tcBorders>
              <w:bottom w:val="single" w:sz="4" w:space="0" w:color="auto"/>
            </w:tcBorders>
          </w:tcPr>
          <w:p w:rsidR="00487EE4" w:rsidRPr="00312710" w:rsidRDefault="00487EE4" w:rsidP="00607944">
            <w:pPr>
              <w:ind w:firstLine="0"/>
            </w:pPr>
            <w:r w:rsidRPr="00312710">
              <w:t xml:space="preserve">от </w:t>
            </w:r>
          </w:p>
        </w:tc>
      </w:tr>
      <w:tr w:rsidR="00487EE4" w:rsidRPr="00312710" w:rsidTr="00607944">
        <w:trPr>
          <w:jc w:val="center"/>
        </w:trPr>
        <w:tc>
          <w:tcPr>
            <w:tcW w:w="1320" w:type="dxa"/>
          </w:tcPr>
          <w:p w:rsidR="00487EE4" w:rsidRPr="00312710" w:rsidRDefault="00487EE4" w:rsidP="00607944">
            <w:pPr>
              <w:ind w:firstLine="0"/>
            </w:pPr>
          </w:p>
        </w:tc>
        <w:tc>
          <w:tcPr>
            <w:tcW w:w="8169" w:type="dxa"/>
            <w:tcBorders>
              <w:top w:val="single" w:sz="4" w:space="0" w:color="auto"/>
              <w:bottom w:val="single" w:sz="4" w:space="0" w:color="auto"/>
            </w:tcBorders>
          </w:tcPr>
          <w:p w:rsidR="00487EE4" w:rsidRPr="00312710" w:rsidRDefault="00487EE4" w:rsidP="00607944">
            <w:pPr>
              <w:ind w:firstLine="0"/>
            </w:pPr>
          </w:p>
        </w:tc>
      </w:tr>
      <w:tr w:rsidR="00487EE4" w:rsidRPr="00312710" w:rsidTr="00607944">
        <w:trPr>
          <w:jc w:val="center"/>
        </w:trPr>
        <w:tc>
          <w:tcPr>
            <w:tcW w:w="1320" w:type="dxa"/>
          </w:tcPr>
          <w:p w:rsidR="00487EE4" w:rsidRPr="00312710" w:rsidRDefault="00487EE4" w:rsidP="00607944">
            <w:pPr>
              <w:ind w:firstLine="0"/>
            </w:pPr>
          </w:p>
        </w:tc>
        <w:tc>
          <w:tcPr>
            <w:tcW w:w="8169" w:type="dxa"/>
            <w:tcBorders>
              <w:top w:val="single" w:sz="4" w:space="0" w:color="auto"/>
              <w:bottom w:val="single" w:sz="4" w:space="0" w:color="auto"/>
            </w:tcBorders>
          </w:tcPr>
          <w:p w:rsidR="00487EE4" w:rsidRPr="00312710" w:rsidRDefault="00487EE4" w:rsidP="00607944">
            <w:pPr>
              <w:ind w:firstLine="0"/>
            </w:pPr>
          </w:p>
        </w:tc>
      </w:tr>
      <w:tr w:rsidR="00487EE4" w:rsidRPr="00312710" w:rsidTr="00607944">
        <w:trPr>
          <w:jc w:val="center"/>
        </w:trPr>
        <w:tc>
          <w:tcPr>
            <w:tcW w:w="1320" w:type="dxa"/>
          </w:tcPr>
          <w:p w:rsidR="00487EE4" w:rsidRPr="00312710" w:rsidRDefault="00487EE4" w:rsidP="00607944">
            <w:pPr>
              <w:ind w:firstLine="0"/>
            </w:pPr>
          </w:p>
        </w:tc>
        <w:tc>
          <w:tcPr>
            <w:tcW w:w="8169" w:type="dxa"/>
            <w:tcBorders>
              <w:top w:val="single" w:sz="4" w:space="0" w:color="auto"/>
              <w:bottom w:val="single" w:sz="4" w:space="0" w:color="auto"/>
            </w:tcBorders>
          </w:tcPr>
          <w:p w:rsidR="00487EE4" w:rsidRPr="00312710" w:rsidRDefault="00487EE4" w:rsidP="00607944">
            <w:pPr>
              <w:ind w:firstLine="0"/>
            </w:pPr>
            <w:r w:rsidRPr="00312710">
              <w:t>Ф.И.О заявителя - физического лица или наименование юридического лица)</w:t>
            </w:r>
          </w:p>
          <w:p w:rsidR="00487EE4" w:rsidRPr="00312710" w:rsidRDefault="00487EE4" w:rsidP="00607944">
            <w:pPr>
              <w:ind w:firstLine="0"/>
            </w:pPr>
          </w:p>
        </w:tc>
      </w:tr>
      <w:tr w:rsidR="00487EE4" w:rsidRPr="00312710" w:rsidTr="00607944">
        <w:trPr>
          <w:jc w:val="center"/>
        </w:trPr>
        <w:tc>
          <w:tcPr>
            <w:tcW w:w="1320" w:type="dxa"/>
          </w:tcPr>
          <w:p w:rsidR="00487EE4" w:rsidRPr="00312710" w:rsidRDefault="00487EE4" w:rsidP="00607944">
            <w:pPr>
              <w:ind w:firstLine="0"/>
            </w:pPr>
          </w:p>
        </w:tc>
        <w:tc>
          <w:tcPr>
            <w:tcW w:w="8169" w:type="dxa"/>
            <w:tcBorders>
              <w:top w:val="single" w:sz="4" w:space="0" w:color="auto"/>
              <w:bottom w:val="single" w:sz="4" w:space="0" w:color="auto"/>
            </w:tcBorders>
          </w:tcPr>
          <w:p w:rsidR="00487EE4" w:rsidRPr="00312710" w:rsidRDefault="00487EE4" w:rsidP="00607944">
            <w:pPr>
              <w:ind w:firstLine="0"/>
            </w:pPr>
          </w:p>
        </w:tc>
      </w:tr>
      <w:tr w:rsidR="00487EE4" w:rsidRPr="00312710" w:rsidTr="00607944">
        <w:trPr>
          <w:jc w:val="center"/>
        </w:trPr>
        <w:tc>
          <w:tcPr>
            <w:tcW w:w="1320" w:type="dxa"/>
          </w:tcPr>
          <w:p w:rsidR="00487EE4" w:rsidRPr="00312710" w:rsidRDefault="00487EE4" w:rsidP="00607944">
            <w:pPr>
              <w:ind w:firstLine="0"/>
            </w:pPr>
          </w:p>
        </w:tc>
        <w:tc>
          <w:tcPr>
            <w:tcW w:w="8169" w:type="dxa"/>
            <w:tcBorders>
              <w:top w:val="single" w:sz="4" w:space="0" w:color="auto"/>
              <w:bottom w:val="single" w:sz="4" w:space="0" w:color="auto"/>
            </w:tcBorders>
          </w:tcPr>
          <w:p w:rsidR="00487EE4" w:rsidRPr="00312710" w:rsidRDefault="00487EE4" w:rsidP="00607944">
            <w:pPr>
              <w:ind w:firstLine="0"/>
            </w:pPr>
            <w:r w:rsidRPr="00312710">
              <w:rPr>
                <w:rFonts w:eastAsia="Calibri"/>
              </w:rPr>
              <w:t>реквизиты документа удостоверяющего личность физического лица)</w:t>
            </w:r>
          </w:p>
        </w:tc>
      </w:tr>
      <w:tr w:rsidR="00487EE4" w:rsidRPr="00312710" w:rsidTr="00607944">
        <w:trPr>
          <w:jc w:val="center"/>
        </w:trPr>
        <w:tc>
          <w:tcPr>
            <w:tcW w:w="1320" w:type="dxa"/>
          </w:tcPr>
          <w:p w:rsidR="00487EE4" w:rsidRPr="00312710" w:rsidRDefault="00487EE4" w:rsidP="00607944">
            <w:pPr>
              <w:ind w:firstLine="0"/>
            </w:pPr>
          </w:p>
        </w:tc>
        <w:tc>
          <w:tcPr>
            <w:tcW w:w="8169" w:type="dxa"/>
            <w:tcBorders>
              <w:top w:val="single" w:sz="4" w:space="0" w:color="auto"/>
              <w:bottom w:val="single" w:sz="4" w:space="0" w:color="auto"/>
            </w:tcBorders>
          </w:tcPr>
          <w:p w:rsidR="00487EE4" w:rsidRPr="00312710" w:rsidRDefault="00487EE4" w:rsidP="00607944">
            <w:pPr>
              <w:ind w:firstLine="0"/>
            </w:pPr>
          </w:p>
        </w:tc>
      </w:tr>
      <w:tr w:rsidR="00487EE4" w:rsidRPr="00312710" w:rsidTr="00607944">
        <w:trPr>
          <w:jc w:val="center"/>
        </w:trPr>
        <w:tc>
          <w:tcPr>
            <w:tcW w:w="1320" w:type="dxa"/>
          </w:tcPr>
          <w:p w:rsidR="00487EE4" w:rsidRPr="00312710" w:rsidRDefault="00487EE4" w:rsidP="00607944">
            <w:pPr>
              <w:ind w:firstLine="0"/>
            </w:pPr>
          </w:p>
        </w:tc>
        <w:tc>
          <w:tcPr>
            <w:tcW w:w="8169" w:type="dxa"/>
            <w:tcBorders>
              <w:top w:val="single" w:sz="4" w:space="0" w:color="auto"/>
              <w:bottom w:val="single" w:sz="4" w:space="0" w:color="auto"/>
            </w:tcBorders>
          </w:tcPr>
          <w:p w:rsidR="00487EE4" w:rsidRPr="00312710" w:rsidRDefault="00487EE4" w:rsidP="00607944">
            <w:pPr>
              <w:ind w:firstLine="0"/>
            </w:pPr>
          </w:p>
        </w:tc>
      </w:tr>
      <w:tr w:rsidR="00487EE4" w:rsidRPr="00312710" w:rsidTr="00607944">
        <w:trPr>
          <w:jc w:val="center"/>
        </w:trPr>
        <w:tc>
          <w:tcPr>
            <w:tcW w:w="1320" w:type="dxa"/>
          </w:tcPr>
          <w:p w:rsidR="00487EE4" w:rsidRPr="00312710" w:rsidRDefault="00487EE4" w:rsidP="00607944">
            <w:pPr>
              <w:ind w:firstLine="0"/>
            </w:pPr>
          </w:p>
        </w:tc>
        <w:tc>
          <w:tcPr>
            <w:tcW w:w="8169" w:type="dxa"/>
            <w:tcBorders>
              <w:top w:val="single" w:sz="4" w:space="0" w:color="auto"/>
              <w:bottom w:val="single" w:sz="4" w:space="0" w:color="auto"/>
            </w:tcBorders>
          </w:tcPr>
          <w:p w:rsidR="00487EE4" w:rsidRPr="00312710" w:rsidRDefault="00487EE4" w:rsidP="00607944">
            <w:pPr>
              <w:ind w:firstLine="0"/>
            </w:pPr>
            <w:r w:rsidRPr="00312710">
              <w:rPr>
                <w:rFonts w:eastAsia="Calibri"/>
              </w:rPr>
              <w:t xml:space="preserve">(место жительства </w:t>
            </w:r>
            <w:r w:rsidRPr="00312710">
              <w:t>физического лица</w:t>
            </w:r>
            <w:r w:rsidRPr="00312710">
              <w:rPr>
                <w:rFonts w:eastAsia="Calibri"/>
              </w:rPr>
              <w:t xml:space="preserve"> или место нахождения </w:t>
            </w:r>
            <w:r w:rsidRPr="00312710">
              <w:t>юридического лица</w:t>
            </w:r>
            <w:r w:rsidRPr="00312710">
              <w:rPr>
                <w:rFonts w:eastAsia="Calibri"/>
              </w:rPr>
              <w:t>)</w:t>
            </w:r>
          </w:p>
        </w:tc>
      </w:tr>
      <w:tr w:rsidR="00487EE4" w:rsidRPr="00312710" w:rsidTr="00607944">
        <w:trPr>
          <w:jc w:val="center"/>
        </w:trPr>
        <w:tc>
          <w:tcPr>
            <w:tcW w:w="1320" w:type="dxa"/>
          </w:tcPr>
          <w:p w:rsidR="00487EE4" w:rsidRPr="00312710" w:rsidRDefault="00487EE4" w:rsidP="00607944">
            <w:pPr>
              <w:ind w:firstLine="0"/>
            </w:pPr>
          </w:p>
        </w:tc>
        <w:tc>
          <w:tcPr>
            <w:tcW w:w="8169" w:type="dxa"/>
            <w:tcBorders>
              <w:top w:val="single" w:sz="4" w:space="0" w:color="auto"/>
              <w:bottom w:val="single" w:sz="4" w:space="0" w:color="auto"/>
            </w:tcBorders>
          </w:tcPr>
          <w:p w:rsidR="00487EE4" w:rsidRPr="00312710" w:rsidRDefault="00487EE4" w:rsidP="00607944">
            <w:pPr>
              <w:ind w:firstLine="0"/>
            </w:pPr>
            <w:r w:rsidRPr="00312710">
              <w:t>ОГРН                                      ИНН</w:t>
            </w:r>
          </w:p>
        </w:tc>
      </w:tr>
      <w:tr w:rsidR="00487EE4" w:rsidRPr="00312710" w:rsidTr="00607944">
        <w:trPr>
          <w:jc w:val="center"/>
        </w:trPr>
        <w:tc>
          <w:tcPr>
            <w:tcW w:w="1320" w:type="dxa"/>
          </w:tcPr>
          <w:p w:rsidR="00487EE4" w:rsidRPr="00312710" w:rsidRDefault="00487EE4" w:rsidP="00607944">
            <w:pPr>
              <w:ind w:firstLine="0"/>
            </w:pPr>
          </w:p>
        </w:tc>
        <w:tc>
          <w:tcPr>
            <w:tcW w:w="8169" w:type="dxa"/>
            <w:tcBorders>
              <w:top w:val="single" w:sz="4" w:space="0" w:color="auto"/>
              <w:bottom w:val="single" w:sz="4" w:space="0" w:color="auto"/>
            </w:tcBorders>
          </w:tcPr>
          <w:p w:rsidR="00487EE4" w:rsidRPr="00312710" w:rsidRDefault="00487EE4" w:rsidP="00607944">
            <w:pPr>
              <w:ind w:firstLine="0"/>
              <w:rPr>
                <w:rFonts w:eastAsia="Calibri"/>
              </w:rPr>
            </w:pPr>
            <w:r w:rsidRPr="00312710">
              <w:rPr>
                <w:rFonts w:eastAsia="Calibri"/>
              </w:rPr>
              <w:t>(указываются юридическим лицом)</w:t>
            </w:r>
          </w:p>
          <w:p w:rsidR="00487EE4" w:rsidRPr="00312710" w:rsidRDefault="00487EE4" w:rsidP="00607944">
            <w:pPr>
              <w:ind w:firstLine="0"/>
            </w:pPr>
            <w:r w:rsidRPr="00312710">
              <w:t>В лице:</w:t>
            </w:r>
          </w:p>
        </w:tc>
      </w:tr>
      <w:tr w:rsidR="00487EE4" w:rsidRPr="00312710" w:rsidTr="00607944">
        <w:trPr>
          <w:jc w:val="center"/>
        </w:trPr>
        <w:tc>
          <w:tcPr>
            <w:tcW w:w="1320" w:type="dxa"/>
          </w:tcPr>
          <w:p w:rsidR="00487EE4" w:rsidRPr="00312710" w:rsidRDefault="00487EE4" w:rsidP="00607944">
            <w:pPr>
              <w:ind w:firstLine="0"/>
            </w:pPr>
          </w:p>
        </w:tc>
        <w:tc>
          <w:tcPr>
            <w:tcW w:w="8169" w:type="dxa"/>
            <w:tcBorders>
              <w:top w:val="single" w:sz="4" w:space="0" w:color="auto"/>
              <w:bottom w:val="single" w:sz="4" w:space="0" w:color="auto"/>
            </w:tcBorders>
          </w:tcPr>
          <w:p w:rsidR="00487EE4" w:rsidRPr="00312710" w:rsidRDefault="00487EE4" w:rsidP="00607944">
            <w:pPr>
              <w:ind w:firstLine="0"/>
            </w:pPr>
          </w:p>
        </w:tc>
      </w:tr>
      <w:tr w:rsidR="00487EE4" w:rsidRPr="00312710" w:rsidTr="00607944">
        <w:trPr>
          <w:jc w:val="center"/>
        </w:trPr>
        <w:tc>
          <w:tcPr>
            <w:tcW w:w="1320" w:type="dxa"/>
          </w:tcPr>
          <w:p w:rsidR="00487EE4" w:rsidRPr="00312710" w:rsidRDefault="00487EE4" w:rsidP="00607944">
            <w:pPr>
              <w:ind w:firstLine="0"/>
            </w:pPr>
          </w:p>
        </w:tc>
        <w:tc>
          <w:tcPr>
            <w:tcW w:w="8169" w:type="dxa"/>
            <w:tcBorders>
              <w:top w:val="single" w:sz="4" w:space="0" w:color="auto"/>
              <w:bottom w:val="single" w:sz="4" w:space="0" w:color="auto"/>
            </w:tcBorders>
          </w:tcPr>
          <w:p w:rsidR="00487EE4" w:rsidRPr="00312710" w:rsidRDefault="00487EE4" w:rsidP="00607944">
            <w:pPr>
              <w:ind w:firstLine="0"/>
              <w:rPr>
                <w:rFonts w:eastAsia="Calibri"/>
              </w:rPr>
            </w:pPr>
          </w:p>
        </w:tc>
      </w:tr>
      <w:tr w:rsidR="00487EE4" w:rsidRPr="00312710" w:rsidTr="00607944">
        <w:trPr>
          <w:jc w:val="center"/>
        </w:trPr>
        <w:tc>
          <w:tcPr>
            <w:tcW w:w="1320" w:type="dxa"/>
          </w:tcPr>
          <w:p w:rsidR="00487EE4" w:rsidRPr="00312710" w:rsidRDefault="00487EE4" w:rsidP="00607944">
            <w:pPr>
              <w:ind w:firstLine="0"/>
            </w:pPr>
          </w:p>
        </w:tc>
        <w:tc>
          <w:tcPr>
            <w:tcW w:w="8169" w:type="dxa"/>
            <w:tcBorders>
              <w:top w:val="single" w:sz="4" w:space="0" w:color="auto"/>
              <w:bottom w:val="single" w:sz="4" w:space="0" w:color="auto"/>
            </w:tcBorders>
          </w:tcPr>
          <w:p w:rsidR="00487EE4" w:rsidRPr="00312710" w:rsidRDefault="00487EE4" w:rsidP="00607944">
            <w:pPr>
              <w:ind w:firstLine="0"/>
              <w:rPr>
                <w:rFonts w:eastAsia="Calibri"/>
              </w:rPr>
            </w:pPr>
            <w:r w:rsidRPr="00312710">
              <w:rPr>
                <w:rFonts w:eastAsia="Calibri"/>
              </w:rPr>
              <w:t>(должность, Ф.И.О.)</w:t>
            </w:r>
          </w:p>
          <w:p w:rsidR="00487EE4" w:rsidRPr="00312710" w:rsidRDefault="00487EE4" w:rsidP="00607944">
            <w:pPr>
              <w:ind w:firstLine="0"/>
            </w:pPr>
            <w:r w:rsidRPr="00312710">
              <w:rPr>
                <w:rFonts w:eastAsia="Calibri"/>
              </w:rPr>
              <w:t>Действующего на основании:</w:t>
            </w:r>
          </w:p>
        </w:tc>
      </w:tr>
      <w:tr w:rsidR="00487EE4" w:rsidRPr="00312710" w:rsidTr="00607944">
        <w:trPr>
          <w:jc w:val="center"/>
        </w:trPr>
        <w:tc>
          <w:tcPr>
            <w:tcW w:w="1320" w:type="dxa"/>
          </w:tcPr>
          <w:p w:rsidR="00487EE4" w:rsidRPr="00312710" w:rsidRDefault="00487EE4" w:rsidP="00607944">
            <w:pPr>
              <w:ind w:firstLine="0"/>
            </w:pPr>
          </w:p>
        </w:tc>
        <w:tc>
          <w:tcPr>
            <w:tcW w:w="8169" w:type="dxa"/>
            <w:tcBorders>
              <w:top w:val="single" w:sz="4" w:space="0" w:color="auto"/>
              <w:bottom w:val="single" w:sz="4" w:space="0" w:color="auto"/>
            </w:tcBorders>
          </w:tcPr>
          <w:p w:rsidR="00487EE4" w:rsidRPr="00312710" w:rsidRDefault="00487EE4" w:rsidP="00607944">
            <w:pPr>
              <w:ind w:firstLine="0"/>
            </w:pPr>
          </w:p>
        </w:tc>
      </w:tr>
      <w:tr w:rsidR="00487EE4" w:rsidRPr="00312710" w:rsidTr="00607944">
        <w:trPr>
          <w:jc w:val="center"/>
        </w:trPr>
        <w:tc>
          <w:tcPr>
            <w:tcW w:w="1320" w:type="dxa"/>
          </w:tcPr>
          <w:p w:rsidR="00487EE4" w:rsidRPr="00312710" w:rsidRDefault="00487EE4" w:rsidP="00607944">
            <w:pPr>
              <w:ind w:firstLine="0"/>
            </w:pPr>
          </w:p>
        </w:tc>
        <w:tc>
          <w:tcPr>
            <w:tcW w:w="8169" w:type="dxa"/>
            <w:tcBorders>
              <w:top w:val="single" w:sz="4" w:space="0" w:color="auto"/>
            </w:tcBorders>
          </w:tcPr>
          <w:p w:rsidR="00487EE4" w:rsidRPr="00312710" w:rsidRDefault="00487EE4" w:rsidP="00607944">
            <w:pPr>
              <w:ind w:firstLine="0"/>
            </w:pPr>
            <w:r w:rsidRPr="00312710">
              <w:t>(доверенности, устава или др.)</w:t>
            </w:r>
          </w:p>
        </w:tc>
      </w:tr>
    </w:tbl>
    <w:p w:rsidR="00487EE4" w:rsidRPr="00312710" w:rsidRDefault="00487EE4" w:rsidP="00487EE4"/>
    <w:p w:rsidR="00487EE4" w:rsidRPr="00312710" w:rsidRDefault="00487EE4" w:rsidP="00487EE4">
      <w:r w:rsidRPr="00312710">
        <w:t>ЗАЯВЛЕНИЕ</w:t>
      </w:r>
    </w:p>
    <w:p w:rsidR="00487EE4" w:rsidRPr="00312710" w:rsidRDefault="00487EE4" w:rsidP="00487EE4">
      <w:r w:rsidRPr="00312710">
        <w:t>об оставлении без рассмотрения запроса о предоставлении муниципальной услуги</w:t>
      </w:r>
    </w:p>
    <w:p w:rsidR="00487EE4" w:rsidRPr="00312710" w:rsidRDefault="00487EE4" w:rsidP="00487EE4"/>
    <w:p w:rsidR="00487EE4" w:rsidRPr="00312710" w:rsidRDefault="00487EE4" w:rsidP="00487EE4">
      <w:r w:rsidRPr="00312710">
        <w:t>Прошу оставить без рассмотрения заявление по предос</w:t>
      </w:r>
      <w:r>
        <w:t xml:space="preserve">тавленной муниципальной услуги </w:t>
      </w:r>
      <w:r w:rsidRPr="00312710">
        <w:t>от __</w:t>
      </w:r>
      <w:r>
        <w:t xml:space="preserve">___________ №________ о выдаче </w:t>
      </w:r>
      <w:r w:rsidRPr="00312710">
        <w:t>копии правового акта администрации Ляпинского сельского поселения Новокубанского района.</w:t>
      </w:r>
    </w:p>
    <w:p w:rsidR="00487EE4" w:rsidRPr="00312710" w:rsidRDefault="00487EE4" w:rsidP="00487EE4"/>
    <w:p w:rsidR="00487EE4" w:rsidRPr="00312710" w:rsidRDefault="00487EE4" w:rsidP="00487EE4">
      <w:r w:rsidRPr="00312710">
        <w:t>_________________________ ______________     ________________________</w:t>
      </w:r>
    </w:p>
    <w:p w:rsidR="00487EE4" w:rsidRPr="00312710" w:rsidRDefault="00487EE4" w:rsidP="00487EE4">
      <w:r w:rsidRPr="00312710">
        <w:t xml:space="preserve">                (</w:t>
      </w:r>
      <w:r>
        <w:t xml:space="preserve">Должность)             </w:t>
      </w:r>
      <w:r w:rsidRPr="00312710">
        <w:t xml:space="preserve">        (По</w:t>
      </w:r>
      <w:r>
        <w:t xml:space="preserve">дпись)         </w:t>
      </w:r>
      <w:r w:rsidRPr="00312710">
        <w:t xml:space="preserve">         (И.О.Фамилия)</w:t>
      </w:r>
    </w:p>
    <w:p w:rsidR="00487EE4" w:rsidRPr="00312710" w:rsidRDefault="00487EE4" w:rsidP="00487EE4">
      <w:r w:rsidRPr="00312710">
        <w:t>«___»___________ 20___г.</w:t>
      </w:r>
    </w:p>
    <w:p w:rsidR="00487EE4" w:rsidRPr="00312710" w:rsidRDefault="00487EE4" w:rsidP="00487EE4">
      <w:r w:rsidRPr="00312710">
        <w:t>(дата подачи заявления)</w:t>
      </w:r>
    </w:p>
    <w:p w:rsidR="00487EE4" w:rsidRPr="00312710" w:rsidRDefault="00487EE4" w:rsidP="00487EE4"/>
    <w:p w:rsidR="00487EE4" w:rsidRPr="00312710" w:rsidRDefault="00487EE4" w:rsidP="00487EE4">
      <w:r w:rsidRPr="00312710">
        <w:t xml:space="preserve">Заявление принял (а): </w:t>
      </w:r>
    </w:p>
    <w:p w:rsidR="00487EE4" w:rsidRPr="00312710" w:rsidRDefault="00487EE4" w:rsidP="00487EE4">
      <w:r w:rsidRPr="00312710">
        <w:t>______________________     ______________           _____________________</w:t>
      </w:r>
    </w:p>
    <w:p w:rsidR="00487EE4" w:rsidRDefault="00487EE4" w:rsidP="00487EE4">
      <w:r w:rsidRPr="00312710">
        <w:t xml:space="preserve">       </w:t>
      </w:r>
      <w:r>
        <w:t xml:space="preserve">         (Должность)     </w:t>
      </w:r>
      <w:r w:rsidRPr="00312710">
        <w:t xml:space="preserve">      </w:t>
      </w:r>
      <w:r>
        <w:t xml:space="preserve">    (И.О.Фамилия)          </w:t>
      </w:r>
      <w:r w:rsidRPr="00312710">
        <w:t xml:space="preserve">        (Подпись) </w:t>
      </w:r>
    </w:p>
    <w:p w:rsidR="00487EE4" w:rsidRPr="00312710" w:rsidRDefault="00487EE4" w:rsidP="00487EE4">
      <w:r w:rsidRPr="00312710">
        <w:t>«___»___________ 20___г.</w:t>
      </w:r>
    </w:p>
    <w:p w:rsidR="00487EE4" w:rsidRPr="00312710" w:rsidRDefault="00487EE4" w:rsidP="00487EE4">
      <w:r w:rsidRPr="00312710">
        <w:t>(дата)</w:t>
      </w:r>
    </w:p>
    <w:p w:rsidR="00487EE4" w:rsidRPr="00312710" w:rsidRDefault="00487EE4" w:rsidP="00487EE4">
      <w:pPr>
        <w:rPr>
          <w:rFonts w:eastAsia="Arial"/>
        </w:rPr>
      </w:pPr>
    </w:p>
    <w:p w:rsidR="00487EE4" w:rsidRDefault="00487EE4" w:rsidP="00487EE4">
      <w:pPr>
        <w:rPr>
          <w:rFonts w:eastAsia="Arial"/>
        </w:rPr>
      </w:pPr>
    </w:p>
    <w:p w:rsidR="00487EE4" w:rsidRPr="00312710" w:rsidRDefault="00487EE4" w:rsidP="00487EE4">
      <w:pPr>
        <w:rPr>
          <w:rFonts w:eastAsia="Arial"/>
        </w:rPr>
      </w:pPr>
    </w:p>
    <w:p w:rsidR="00487EE4" w:rsidRDefault="00487EE4" w:rsidP="00487EE4">
      <w:r w:rsidRPr="00312710">
        <w:t>Глава</w:t>
      </w:r>
    </w:p>
    <w:p w:rsidR="00487EE4" w:rsidRPr="00312710" w:rsidRDefault="00487EE4" w:rsidP="00487EE4">
      <w:r w:rsidRPr="00312710">
        <w:t xml:space="preserve">Ляпинского сельского поселения </w:t>
      </w:r>
    </w:p>
    <w:p w:rsidR="00487EE4" w:rsidRDefault="00487EE4" w:rsidP="00487EE4">
      <w:r w:rsidRPr="00312710">
        <w:t>Новокубанского района</w:t>
      </w:r>
    </w:p>
    <w:p w:rsidR="00487EE4" w:rsidRPr="00312710" w:rsidRDefault="00487EE4" w:rsidP="00487EE4">
      <w:r w:rsidRPr="00312710">
        <w:t>С.Ю.Бражников</w:t>
      </w:r>
    </w:p>
    <w:p w:rsidR="00487EE4" w:rsidRPr="00312710" w:rsidRDefault="00487EE4" w:rsidP="00487EE4">
      <w:pPr>
        <w:rPr>
          <w:rFonts w:eastAsia="Arial"/>
        </w:rPr>
      </w:pPr>
    </w:p>
    <w:p w:rsidR="00487EE4" w:rsidRPr="00312710" w:rsidRDefault="00487EE4" w:rsidP="00487EE4">
      <w:pPr>
        <w:rPr>
          <w:rFonts w:eastAsia="Arial"/>
        </w:rPr>
      </w:pPr>
    </w:p>
    <w:p w:rsidR="00487EE4" w:rsidRPr="00312710" w:rsidRDefault="00487EE4" w:rsidP="00487EE4">
      <w:pPr>
        <w:rPr>
          <w:rFonts w:eastAsia="Arial"/>
        </w:rPr>
      </w:pPr>
    </w:p>
    <w:p w:rsidR="00487EE4" w:rsidRPr="00312710" w:rsidRDefault="00487EE4" w:rsidP="00487EE4">
      <w:r w:rsidRPr="00312710">
        <w:t xml:space="preserve">Приложение № 4 </w:t>
      </w:r>
    </w:p>
    <w:p w:rsidR="00487EE4" w:rsidRPr="00312710" w:rsidRDefault="00487EE4" w:rsidP="00487EE4">
      <w:r w:rsidRPr="00312710">
        <w:t>к административному регламенту</w:t>
      </w:r>
    </w:p>
    <w:p w:rsidR="00487EE4" w:rsidRPr="00312710" w:rsidRDefault="00487EE4" w:rsidP="00487EE4">
      <w:r w:rsidRPr="00312710">
        <w:t>предоставления муниципальной услуги</w:t>
      </w:r>
    </w:p>
    <w:p w:rsidR="00487EE4" w:rsidRPr="00312710" w:rsidRDefault="00487EE4" w:rsidP="00487EE4">
      <w:r w:rsidRPr="00312710">
        <w:t>«Предоставление копий правовых актов</w:t>
      </w:r>
    </w:p>
    <w:p w:rsidR="00487EE4" w:rsidRPr="00312710" w:rsidRDefault="00487EE4" w:rsidP="00487EE4">
      <w:r w:rsidRPr="00312710">
        <w:t>администрации Ляпинского сельского</w:t>
      </w:r>
    </w:p>
    <w:p w:rsidR="00487EE4" w:rsidRPr="00312710" w:rsidRDefault="00487EE4" w:rsidP="00487EE4">
      <w:r w:rsidRPr="00312710">
        <w:t>поселения Новокубанского района»</w:t>
      </w:r>
    </w:p>
    <w:p w:rsidR="00487EE4" w:rsidRDefault="00487EE4" w:rsidP="00487EE4"/>
    <w:p w:rsidR="00487EE4" w:rsidRPr="00312710" w:rsidRDefault="00487EE4" w:rsidP="00487EE4"/>
    <w:p w:rsidR="00487EE4" w:rsidRPr="00312710" w:rsidRDefault="00487EE4" w:rsidP="00487EE4">
      <w:pPr>
        <w:jc w:val="center"/>
      </w:pPr>
      <w:r w:rsidRPr="00312710">
        <w:lastRenderedPageBreak/>
        <w:t>ФОРМА РАСПИСКИ</w:t>
      </w:r>
    </w:p>
    <w:p w:rsidR="00487EE4" w:rsidRPr="00312710" w:rsidRDefault="00487EE4" w:rsidP="00487EE4"/>
    <w:p w:rsidR="00487EE4" w:rsidRPr="00312710" w:rsidRDefault="00487EE4" w:rsidP="00487EE4">
      <w:r w:rsidRPr="00312710">
        <w:t>РАСПИСКА</w:t>
      </w:r>
    </w:p>
    <w:p w:rsidR="00487EE4" w:rsidRPr="00312710" w:rsidRDefault="00487EE4" w:rsidP="00487EE4">
      <w:r w:rsidRPr="00312710">
        <w:t>в получении документов по муниципальной услуге «Предоставление копий правовых актов администрации Ляпинского сельского поселения</w:t>
      </w:r>
    </w:p>
    <w:p w:rsidR="00487EE4" w:rsidRPr="00312710" w:rsidRDefault="00487EE4" w:rsidP="00487EE4">
      <w:r w:rsidRPr="00312710">
        <w:t>Новокубанского района»</w:t>
      </w:r>
    </w:p>
    <w:p w:rsidR="00487EE4" w:rsidRPr="00312710" w:rsidRDefault="00487EE4" w:rsidP="00487EE4"/>
    <w:p w:rsidR="00487EE4" w:rsidRPr="00312710" w:rsidRDefault="00487EE4" w:rsidP="00487EE4">
      <w:r w:rsidRPr="00312710">
        <w:t>Регистрационный номер заявления __________________________</w:t>
      </w:r>
    </w:p>
    <w:p w:rsidR="00487EE4" w:rsidRPr="00312710" w:rsidRDefault="00487EE4" w:rsidP="00487EE4">
      <w:r w:rsidRPr="00312710">
        <w:t>Дата регистрации заявления________________________________</w:t>
      </w:r>
    </w:p>
    <w:p w:rsidR="00487EE4" w:rsidRPr="00312710" w:rsidRDefault="00487EE4" w:rsidP="00487EE4">
      <w:r w:rsidRPr="00312710">
        <w:t>Срок исполнения_________________________________</w:t>
      </w:r>
    </w:p>
    <w:p w:rsidR="00487EE4" w:rsidRPr="00312710" w:rsidRDefault="00487EE4" w:rsidP="00487EE4">
      <w:r w:rsidRPr="00312710">
        <w:t>Заявитель: _________________________________________________________</w:t>
      </w:r>
    </w:p>
    <w:p w:rsidR="00487EE4" w:rsidRPr="00312710" w:rsidRDefault="00487EE4" w:rsidP="00487EE4">
      <w:r w:rsidRPr="00312710">
        <w:t>___________________________________________________________________</w:t>
      </w:r>
    </w:p>
    <w:p w:rsidR="00487EE4" w:rsidRPr="00312710" w:rsidRDefault="00487EE4" w:rsidP="00487EE4">
      <w:r w:rsidRPr="00312710">
        <w:t>(ФИО)</w:t>
      </w:r>
    </w:p>
    <w:p w:rsidR="00487EE4" w:rsidRPr="00312710" w:rsidRDefault="00487EE4" w:rsidP="00487EE4">
      <w:r w:rsidRPr="00312710">
        <w:t>представитель какой организации: _____________________________________</w:t>
      </w:r>
    </w:p>
    <w:p w:rsidR="00487EE4" w:rsidRDefault="00487EE4" w:rsidP="00487EE4">
      <w:r w:rsidRPr="00312710">
        <w:t>____________________________________</w:t>
      </w:r>
      <w:r>
        <w:t>_______________________________</w:t>
      </w:r>
    </w:p>
    <w:p w:rsidR="00487EE4" w:rsidRPr="00312710" w:rsidRDefault="00487EE4" w:rsidP="00487EE4"/>
    <w:p w:rsidR="00487EE4" w:rsidRDefault="00487EE4" w:rsidP="00487EE4">
      <w:r w:rsidRPr="00312710">
        <w:t>Представлены следующие документы:</w:t>
      </w:r>
    </w:p>
    <w:p w:rsidR="00487EE4" w:rsidRPr="00312710" w:rsidRDefault="00487EE4" w:rsidP="00487EE4"/>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5387"/>
        <w:gridCol w:w="3688"/>
      </w:tblGrid>
      <w:tr w:rsidR="00487EE4" w:rsidRPr="00312710" w:rsidTr="00607944">
        <w:trPr>
          <w:trHeight w:val="20"/>
        </w:trPr>
        <w:tc>
          <w:tcPr>
            <w:tcW w:w="675" w:type="dxa"/>
            <w:shd w:val="clear" w:color="auto" w:fill="auto"/>
          </w:tcPr>
          <w:p w:rsidR="00487EE4" w:rsidRPr="00312710" w:rsidRDefault="00487EE4" w:rsidP="00607944">
            <w:pPr>
              <w:ind w:firstLine="0"/>
            </w:pPr>
            <w:r w:rsidRPr="00312710">
              <w:t>№</w:t>
            </w:r>
            <w:r>
              <w:t xml:space="preserve"> </w:t>
            </w:r>
            <w:r w:rsidRPr="00312710">
              <w:t>п/п</w:t>
            </w:r>
          </w:p>
        </w:tc>
        <w:tc>
          <w:tcPr>
            <w:tcW w:w="5387" w:type="dxa"/>
            <w:shd w:val="clear" w:color="auto" w:fill="auto"/>
          </w:tcPr>
          <w:p w:rsidR="00487EE4" w:rsidRPr="00312710" w:rsidRDefault="00487EE4" w:rsidP="00607944">
            <w:pPr>
              <w:ind w:firstLine="0"/>
            </w:pPr>
            <w:r w:rsidRPr="00312710">
              <w:t>Наименование представленных документов:</w:t>
            </w:r>
          </w:p>
        </w:tc>
        <w:tc>
          <w:tcPr>
            <w:tcW w:w="3688" w:type="dxa"/>
            <w:shd w:val="clear" w:color="auto" w:fill="auto"/>
          </w:tcPr>
          <w:p w:rsidR="00487EE4" w:rsidRPr="00312710" w:rsidRDefault="00487EE4" w:rsidP="00607944">
            <w:pPr>
              <w:ind w:firstLine="0"/>
            </w:pPr>
            <w:r w:rsidRPr="00312710">
              <w:t>отметка</w:t>
            </w:r>
          </w:p>
        </w:tc>
      </w:tr>
      <w:tr w:rsidR="00487EE4" w:rsidRPr="00312710" w:rsidTr="00607944">
        <w:tc>
          <w:tcPr>
            <w:tcW w:w="675" w:type="dxa"/>
            <w:shd w:val="clear" w:color="auto" w:fill="auto"/>
          </w:tcPr>
          <w:p w:rsidR="00487EE4" w:rsidRPr="00312710" w:rsidRDefault="00487EE4" w:rsidP="00607944">
            <w:pPr>
              <w:ind w:firstLine="0"/>
            </w:pPr>
            <w:r w:rsidRPr="00312710">
              <w:t>1.</w:t>
            </w:r>
          </w:p>
        </w:tc>
        <w:tc>
          <w:tcPr>
            <w:tcW w:w="5387" w:type="dxa"/>
            <w:shd w:val="clear" w:color="auto" w:fill="auto"/>
          </w:tcPr>
          <w:p w:rsidR="00487EE4" w:rsidRPr="00312710" w:rsidRDefault="00487EE4" w:rsidP="00607944">
            <w:pPr>
              <w:ind w:firstLine="0"/>
            </w:pPr>
            <w:r w:rsidRPr="00312710">
              <w:t xml:space="preserve">Заявление </w:t>
            </w:r>
          </w:p>
        </w:tc>
        <w:tc>
          <w:tcPr>
            <w:tcW w:w="3688" w:type="dxa"/>
            <w:shd w:val="clear" w:color="auto" w:fill="auto"/>
          </w:tcPr>
          <w:p w:rsidR="00487EE4" w:rsidRPr="00312710" w:rsidRDefault="00487EE4" w:rsidP="00607944">
            <w:pPr>
              <w:ind w:firstLine="0"/>
            </w:pPr>
          </w:p>
        </w:tc>
      </w:tr>
      <w:tr w:rsidR="00487EE4" w:rsidRPr="00312710" w:rsidTr="00607944">
        <w:tc>
          <w:tcPr>
            <w:tcW w:w="675" w:type="dxa"/>
            <w:shd w:val="clear" w:color="auto" w:fill="auto"/>
          </w:tcPr>
          <w:p w:rsidR="00487EE4" w:rsidRPr="00312710" w:rsidRDefault="00487EE4" w:rsidP="00607944">
            <w:pPr>
              <w:ind w:firstLine="0"/>
            </w:pPr>
            <w:r w:rsidRPr="00312710">
              <w:t>2.</w:t>
            </w:r>
          </w:p>
        </w:tc>
        <w:tc>
          <w:tcPr>
            <w:tcW w:w="5387" w:type="dxa"/>
            <w:shd w:val="clear" w:color="auto" w:fill="auto"/>
          </w:tcPr>
          <w:p w:rsidR="00487EE4" w:rsidRPr="00312710" w:rsidRDefault="00487EE4" w:rsidP="00607944">
            <w:pPr>
              <w:ind w:firstLine="0"/>
            </w:pPr>
            <w:r w:rsidRPr="00312710">
              <w:t>Копии документов заверенные нотариально</w:t>
            </w:r>
          </w:p>
        </w:tc>
        <w:tc>
          <w:tcPr>
            <w:tcW w:w="3688" w:type="dxa"/>
            <w:shd w:val="clear" w:color="auto" w:fill="auto"/>
          </w:tcPr>
          <w:p w:rsidR="00487EE4" w:rsidRPr="00312710" w:rsidRDefault="00487EE4" w:rsidP="00607944">
            <w:pPr>
              <w:ind w:firstLine="0"/>
            </w:pPr>
          </w:p>
        </w:tc>
      </w:tr>
      <w:tr w:rsidR="00487EE4" w:rsidRPr="00312710" w:rsidTr="00607944">
        <w:trPr>
          <w:trHeight w:val="605"/>
        </w:trPr>
        <w:tc>
          <w:tcPr>
            <w:tcW w:w="675" w:type="dxa"/>
            <w:shd w:val="clear" w:color="auto" w:fill="auto"/>
          </w:tcPr>
          <w:p w:rsidR="00487EE4" w:rsidRPr="00312710" w:rsidRDefault="00487EE4" w:rsidP="00607944">
            <w:pPr>
              <w:ind w:firstLine="0"/>
            </w:pPr>
            <w:r w:rsidRPr="00312710">
              <w:t>3.</w:t>
            </w:r>
          </w:p>
        </w:tc>
        <w:tc>
          <w:tcPr>
            <w:tcW w:w="5387" w:type="dxa"/>
            <w:shd w:val="clear" w:color="auto" w:fill="auto"/>
          </w:tcPr>
          <w:p w:rsidR="00487EE4" w:rsidRPr="00312710" w:rsidRDefault="00487EE4" w:rsidP="00607944">
            <w:pPr>
              <w:ind w:firstLine="0"/>
            </w:pPr>
            <w:r w:rsidRPr="00312710">
              <w:t>Документ, удостоверяющий личность</w:t>
            </w:r>
          </w:p>
        </w:tc>
        <w:tc>
          <w:tcPr>
            <w:tcW w:w="3688" w:type="dxa"/>
            <w:shd w:val="clear" w:color="auto" w:fill="auto"/>
          </w:tcPr>
          <w:p w:rsidR="00487EE4" w:rsidRPr="00312710" w:rsidRDefault="00487EE4" w:rsidP="00607944">
            <w:pPr>
              <w:ind w:firstLine="0"/>
            </w:pPr>
          </w:p>
        </w:tc>
      </w:tr>
      <w:tr w:rsidR="00487EE4" w:rsidRPr="00312710" w:rsidTr="00607944">
        <w:trPr>
          <w:trHeight w:val="605"/>
        </w:trPr>
        <w:tc>
          <w:tcPr>
            <w:tcW w:w="675" w:type="dxa"/>
            <w:shd w:val="clear" w:color="auto" w:fill="auto"/>
          </w:tcPr>
          <w:p w:rsidR="00487EE4" w:rsidRPr="00312710" w:rsidRDefault="00487EE4" w:rsidP="00607944">
            <w:pPr>
              <w:ind w:firstLine="0"/>
            </w:pPr>
            <w:r w:rsidRPr="00312710">
              <w:t>4.</w:t>
            </w:r>
          </w:p>
        </w:tc>
        <w:tc>
          <w:tcPr>
            <w:tcW w:w="5387" w:type="dxa"/>
            <w:shd w:val="clear" w:color="auto" w:fill="auto"/>
          </w:tcPr>
          <w:p w:rsidR="00487EE4" w:rsidRPr="00312710" w:rsidRDefault="00487EE4" w:rsidP="00607944">
            <w:pPr>
              <w:ind w:firstLine="0"/>
            </w:pPr>
            <w:r w:rsidRPr="00312710">
              <w:t>Прочие:</w:t>
            </w:r>
          </w:p>
          <w:p w:rsidR="00487EE4" w:rsidRPr="00312710" w:rsidRDefault="00487EE4" w:rsidP="00607944">
            <w:pPr>
              <w:ind w:firstLine="0"/>
            </w:pPr>
          </w:p>
          <w:p w:rsidR="00487EE4" w:rsidRPr="00312710" w:rsidRDefault="00487EE4" w:rsidP="00607944">
            <w:pPr>
              <w:ind w:firstLine="0"/>
            </w:pPr>
          </w:p>
        </w:tc>
        <w:tc>
          <w:tcPr>
            <w:tcW w:w="3688" w:type="dxa"/>
            <w:shd w:val="clear" w:color="auto" w:fill="auto"/>
          </w:tcPr>
          <w:p w:rsidR="00487EE4" w:rsidRPr="00312710" w:rsidRDefault="00487EE4" w:rsidP="00607944">
            <w:pPr>
              <w:ind w:firstLine="0"/>
            </w:pPr>
          </w:p>
        </w:tc>
      </w:tr>
    </w:tbl>
    <w:p w:rsidR="00487EE4" w:rsidRDefault="00487EE4" w:rsidP="00487EE4"/>
    <w:p w:rsidR="00487EE4" w:rsidRPr="00312710" w:rsidRDefault="00487EE4" w:rsidP="00487EE4">
      <w:r w:rsidRPr="00312710">
        <w:t>Расписку о принятии документов получил (а) ___________________________</w:t>
      </w:r>
    </w:p>
    <w:p w:rsidR="00487EE4" w:rsidRPr="00312710" w:rsidRDefault="00487EE4" w:rsidP="00487EE4">
      <w:r w:rsidRPr="00312710">
        <w:t>«___»___________ 20___г.</w:t>
      </w:r>
    </w:p>
    <w:p w:rsidR="00487EE4" w:rsidRPr="00312710" w:rsidRDefault="00487EE4" w:rsidP="00487EE4">
      <w:r w:rsidRPr="00312710">
        <w:t>(дата)</w:t>
      </w:r>
    </w:p>
    <w:p w:rsidR="00487EE4" w:rsidRPr="00312710" w:rsidRDefault="00487EE4" w:rsidP="00487EE4">
      <w:r w:rsidRPr="00312710">
        <w:t>______________________</w:t>
      </w:r>
    </w:p>
    <w:p w:rsidR="00487EE4" w:rsidRPr="00312710" w:rsidRDefault="00487EE4" w:rsidP="00487EE4">
      <w:r w:rsidRPr="00312710">
        <w:t>______________________      _______</w:t>
      </w:r>
      <w:r>
        <w:t>_____________________ ______________</w:t>
      </w:r>
    </w:p>
    <w:p w:rsidR="00487EE4" w:rsidRPr="00312710" w:rsidRDefault="00487EE4" w:rsidP="00487EE4">
      <w:r w:rsidRPr="00312710">
        <w:t xml:space="preserve">                (Должность)                       (И.О.Фамилия)          </w:t>
      </w:r>
      <w:r>
        <w:t xml:space="preserve">             (Подпись)</w:t>
      </w:r>
    </w:p>
    <w:p w:rsidR="00487EE4" w:rsidRPr="00312710" w:rsidRDefault="00487EE4" w:rsidP="00487EE4"/>
    <w:p w:rsidR="00487EE4" w:rsidRPr="00312710" w:rsidRDefault="00487EE4" w:rsidP="00487EE4">
      <w:r w:rsidRPr="00312710">
        <w:t>РЕЗУЛЬТАТ:</w:t>
      </w:r>
    </w:p>
    <w:p w:rsidR="00487EE4" w:rsidRPr="00312710" w:rsidRDefault="00487EE4" w:rsidP="00487EE4">
      <w:r w:rsidRPr="00312710">
        <w:t>Реквизиты выданного документа (результат): ________________________________________________________________________________________________________________________________________________</w:t>
      </w:r>
    </w:p>
    <w:p w:rsidR="00487EE4" w:rsidRPr="00312710" w:rsidRDefault="00487EE4" w:rsidP="00487EE4">
      <w:r w:rsidRPr="00312710">
        <w:t>Документы подготовил/выдал (уполномоченный орган) ________________________________</w:t>
      </w:r>
    </w:p>
    <w:p w:rsidR="00487EE4" w:rsidRPr="00312710" w:rsidRDefault="00487EE4" w:rsidP="00487EE4">
      <w:r w:rsidRPr="00312710">
        <w:t>подпись/ФИО</w:t>
      </w:r>
    </w:p>
    <w:p w:rsidR="00487EE4" w:rsidRPr="00312710" w:rsidRDefault="00487EE4" w:rsidP="00487EE4">
      <w:r w:rsidRPr="00312710">
        <w:t>Дата подготовки «___»__________ 20___г. /Дата выдачи «___»________ 20___г.</w:t>
      </w:r>
    </w:p>
    <w:p w:rsidR="00487EE4" w:rsidRPr="00312710" w:rsidRDefault="00487EE4" w:rsidP="00487EE4">
      <w:r w:rsidRPr="00312710">
        <w:t>________________________________________________</w:t>
      </w:r>
      <w:r>
        <w:t>___________________</w:t>
      </w:r>
    </w:p>
    <w:p w:rsidR="00487EE4" w:rsidRDefault="00487EE4" w:rsidP="00487EE4"/>
    <w:p w:rsidR="00487EE4" w:rsidRPr="00312710" w:rsidRDefault="00487EE4" w:rsidP="00487EE4">
      <w:r w:rsidRPr="00312710">
        <w:t>ПОЛУЧИЛ: ___________________________</w:t>
      </w:r>
    </w:p>
    <w:p w:rsidR="00487EE4" w:rsidRPr="00312710" w:rsidRDefault="00487EE4" w:rsidP="00487EE4">
      <w:r w:rsidRPr="00312710">
        <w:t>«___»___________ 20___г.</w:t>
      </w:r>
    </w:p>
    <w:p w:rsidR="00487EE4" w:rsidRPr="00312710" w:rsidRDefault="00487EE4" w:rsidP="00487EE4">
      <w:r w:rsidRPr="00312710">
        <w:t>(дата)</w:t>
      </w:r>
    </w:p>
    <w:p w:rsidR="00487EE4" w:rsidRPr="00312710" w:rsidRDefault="00487EE4" w:rsidP="00487EE4">
      <w:r>
        <w:t xml:space="preserve">__________________________ </w:t>
      </w:r>
      <w:r w:rsidRPr="00312710">
        <w:t>_____________________</w:t>
      </w:r>
      <w:r>
        <w:t xml:space="preserve">  ___________________</w:t>
      </w:r>
    </w:p>
    <w:p w:rsidR="00487EE4" w:rsidRPr="00312710" w:rsidRDefault="00487EE4" w:rsidP="00487EE4">
      <w:r w:rsidRPr="00312710">
        <w:t xml:space="preserve">                (Должность)                       </w:t>
      </w:r>
      <w:r>
        <w:t xml:space="preserve">    </w:t>
      </w:r>
      <w:r w:rsidRPr="00312710">
        <w:t xml:space="preserve">     (Фамилия)            </w:t>
      </w:r>
      <w:r>
        <w:t xml:space="preserve">                    (Подпись)</w:t>
      </w:r>
    </w:p>
    <w:p w:rsidR="00487EE4" w:rsidRDefault="00487EE4" w:rsidP="00487EE4"/>
    <w:p w:rsidR="00487EE4" w:rsidRDefault="00487EE4" w:rsidP="00487EE4"/>
    <w:p w:rsidR="00487EE4" w:rsidRPr="00312710" w:rsidRDefault="00487EE4" w:rsidP="00487EE4"/>
    <w:p w:rsidR="00487EE4" w:rsidRDefault="00487EE4" w:rsidP="00487EE4">
      <w:r w:rsidRPr="00312710">
        <w:t>Глава</w:t>
      </w:r>
    </w:p>
    <w:p w:rsidR="00487EE4" w:rsidRPr="00312710" w:rsidRDefault="00487EE4" w:rsidP="00487EE4">
      <w:r w:rsidRPr="00312710">
        <w:t xml:space="preserve">Ляпинского сельского поселения </w:t>
      </w:r>
    </w:p>
    <w:p w:rsidR="00487EE4" w:rsidRDefault="00487EE4" w:rsidP="00487EE4">
      <w:r w:rsidRPr="00312710">
        <w:t>Новокубанского района</w:t>
      </w:r>
    </w:p>
    <w:p w:rsidR="00487EE4" w:rsidRPr="00312710" w:rsidRDefault="00487EE4" w:rsidP="00487EE4">
      <w:r w:rsidRPr="00312710">
        <w:t>С.Ю.Бражников</w:t>
      </w:r>
      <w:bookmarkStart w:id="3" w:name="_GoBack"/>
      <w:bookmarkEnd w:id="3"/>
    </w:p>
    <w:p w:rsidR="00FC70AC" w:rsidRDefault="00FC70AC"/>
    <w:sectPr w:rsidR="00FC70AC" w:rsidSect="008F160A">
      <w:headerReference w:type="even" r:id="rId4"/>
      <w:headerReference w:type="default" r:id="rId5"/>
      <w:footerReference w:type="even" r:id="rId6"/>
      <w:footerReference w:type="default" r:id="rId7"/>
      <w:headerReference w:type="first" r:id="rId8"/>
      <w:footerReference w:type="first" r:id="rId9"/>
      <w:pgSz w:w="11907" w:h="16840"/>
      <w:pgMar w:top="1134" w:right="567" w:bottom="1134"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6E77" w:rsidRDefault="00487EE4">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6E77" w:rsidRDefault="00487EE4">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6E77" w:rsidRDefault="00487EE4">
    <w:pPr>
      <w:pStyle w:val="a5"/>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6E77" w:rsidRDefault="00487EE4">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1564" w:rsidRPr="00306550" w:rsidRDefault="00487EE4" w:rsidP="007F1564">
    <w:pPr>
      <w:pStyle w:val="a3"/>
      <w:jc w:val="right"/>
      <w:rPr>
        <w:sz w:val="28"/>
        <w:szCs w:val="28"/>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6E77" w:rsidRDefault="00487EE4">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characterSpacingControl w:val="doNotCompress"/>
  <w:compat/>
  <w:rsids>
    <w:rsidRoot w:val="00487EE4"/>
    <w:rsid w:val="00056212"/>
    <w:rsid w:val="0012375B"/>
    <w:rsid w:val="00131ABE"/>
    <w:rsid w:val="001449F4"/>
    <w:rsid w:val="001611A9"/>
    <w:rsid w:val="00175030"/>
    <w:rsid w:val="001A20D7"/>
    <w:rsid w:val="001A4CEC"/>
    <w:rsid w:val="001B3D85"/>
    <w:rsid w:val="001E5CA3"/>
    <w:rsid w:val="00215A2A"/>
    <w:rsid w:val="00231D03"/>
    <w:rsid w:val="00286BEB"/>
    <w:rsid w:val="002B550F"/>
    <w:rsid w:val="002B5723"/>
    <w:rsid w:val="00327598"/>
    <w:rsid w:val="003C1FDE"/>
    <w:rsid w:val="003C3126"/>
    <w:rsid w:val="00434C00"/>
    <w:rsid w:val="004459A0"/>
    <w:rsid w:val="0045015F"/>
    <w:rsid w:val="00471B85"/>
    <w:rsid w:val="00474439"/>
    <w:rsid w:val="004774F6"/>
    <w:rsid w:val="0048794F"/>
    <w:rsid w:val="00487EE4"/>
    <w:rsid w:val="00493223"/>
    <w:rsid w:val="004C6B17"/>
    <w:rsid w:val="0054193B"/>
    <w:rsid w:val="00543D36"/>
    <w:rsid w:val="0057680A"/>
    <w:rsid w:val="005C2A13"/>
    <w:rsid w:val="005C6505"/>
    <w:rsid w:val="006145B1"/>
    <w:rsid w:val="0061547F"/>
    <w:rsid w:val="006212AF"/>
    <w:rsid w:val="00632D90"/>
    <w:rsid w:val="00632E20"/>
    <w:rsid w:val="006A7167"/>
    <w:rsid w:val="006B1D7E"/>
    <w:rsid w:val="006E2C8A"/>
    <w:rsid w:val="007425C2"/>
    <w:rsid w:val="00743408"/>
    <w:rsid w:val="007A710C"/>
    <w:rsid w:val="007A7439"/>
    <w:rsid w:val="00806256"/>
    <w:rsid w:val="0080660D"/>
    <w:rsid w:val="00824F08"/>
    <w:rsid w:val="00827FFD"/>
    <w:rsid w:val="0085246D"/>
    <w:rsid w:val="00853601"/>
    <w:rsid w:val="00874C09"/>
    <w:rsid w:val="008873A8"/>
    <w:rsid w:val="00925F59"/>
    <w:rsid w:val="00984F30"/>
    <w:rsid w:val="009B5692"/>
    <w:rsid w:val="009D2CA8"/>
    <w:rsid w:val="00A04254"/>
    <w:rsid w:val="00A8352F"/>
    <w:rsid w:val="00A917B4"/>
    <w:rsid w:val="00AC0E9E"/>
    <w:rsid w:val="00AC6C09"/>
    <w:rsid w:val="00AE63E5"/>
    <w:rsid w:val="00B36895"/>
    <w:rsid w:val="00BC452F"/>
    <w:rsid w:val="00BD13B0"/>
    <w:rsid w:val="00BF08BC"/>
    <w:rsid w:val="00BF5149"/>
    <w:rsid w:val="00C01CE4"/>
    <w:rsid w:val="00C17A2C"/>
    <w:rsid w:val="00C4397F"/>
    <w:rsid w:val="00C44D7C"/>
    <w:rsid w:val="00C63006"/>
    <w:rsid w:val="00C90E25"/>
    <w:rsid w:val="00CC2D59"/>
    <w:rsid w:val="00CD75C3"/>
    <w:rsid w:val="00D00378"/>
    <w:rsid w:val="00D15C5C"/>
    <w:rsid w:val="00D17ACE"/>
    <w:rsid w:val="00D35755"/>
    <w:rsid w:val="00DB49D3"/>
    <w:rsid w:val="00DF12B5"/>
    <w:rsid w:val="00E00E28"/>
    <w:rsid w:val="00E14DC5"/>
    <w:rsid w:val="00E6347C"/>
    <w:rsid w:val="00E66B1B"/>
    <w:rsid w:val="00EC1B08"/>
    <w:rsid w:val="00EC3BBD"/>
    <w:rsid w:val="00F05F24"/>
    <w:rsid w:val="00F06F77"/>
    <w:rsid w:val="00F6240C"/>
    <w:rsid w:val="00F72C26"/>
    <w:rsid w:val="00F86B7A"/>
    <w:rsid w:val="00FC70AC"/>
    <w:rsid w:val="00FE54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487EE4"/>
    <w:pPr>
      <w:spacing w:after="0" w:line="240" w:lineRule="auto"/>
      <w:ind w:firstLine="567"/>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487EE4"/>
    <w:pPr>
      <w:tabs>
        <w:tab w:val="center" w:pos="4677"/>
        <w:tab w:val="right" w:pos="9355"/>
      </w:tabs>
    </w:pPr>
    <w:rPr>
      <w:rFonts w:ascii="Times New Roman" w:hAnsi="Times New Roman"/>
      <w:sz w:val="20"/>
      <w:szCs w:val="20"/>
    </w:rPr>
  </w:style>
  <w:style w:type="character" w:customStyle="1" w:styleId="a4">
    <w:name w:val="Верхний колонтитул Знак"/>
    <w:basedOn w:val="a0"/>
    <w:link w:val="a3"/>
    <w:uiPriority w:val="99"/>
    <w:rsid w:val="00487EE4"/>
    <w:rPr>
      <w:rFonts w:ascii="Times New Roman" w:eastAsia="Times New Roman" w:hAnsi="Times New Roman" w:cs="Times New Roman"/>
      <w:sz w:val="20"/>
      <w:szCs w:val="20"/>
      <w:lang w:eastAsia="ru-RU"/>
    </w:rPr>
  </w:style>
  <w:style w:type="paragraph" w:styleId="a5">
    <w:name w:val="footer"/>
    <w:basedOn w:val="a"/>
    <w:link w:val="a6"/>
    <w:uiPriority w:val="99"/>
    <w:semiHidden/>
    <w:unhideWhenUsed/>
    <w:rsid w:val="00487EE4"/>
    <w:pPr>
      <w:tabs>
        <w:tab w:val="center" w:pos="4677"/>
        <w:tab w:val="right" w:pos="9355"/>
      </w:tabs>
    </w:pPr>
  </w:style>
  <w:style w:type="character" w:customStyle="1" w:styleId="a6">
    <w:name w:val="Нижний колонтитул Знак"/>
    <w:basedOn w:val="a0"/>
    <w:link w:val="a5"/>
    <w:uiPriority w:val="99"/>
    <w:semiHidden/>
    <w:rsid w:val="00487EE4"/>
    <w:rPr>
      <w:rFonts w:ascii="Arial" w:eastAsia="Times New Roman" w:hAnsi="Arial"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2.xml"/><Relationship Id="rId10" Type="http://schemas.openxmlformats.org/officeDocument/2006/relationships/fontTable" Target="fontTable.xml"/><Relationship Id="rId4" Type="http://schemas.openxmlformats.org/officeDocument/2006/relationships/header" Target="header1.xml"/><Relationship Id="rId9"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10700</Words>
  <Characters>60995</Characters>
  <Application>Microsoft Office Word</Application>
  <DocSecurity>0</DocSecurity>
  <Lines>508</Lines>
  <Paragraphs>143</Paragraphs>
  <ScaleCrop>false</ScaleCrop>
  <Company/>
  <LinksUpToDate>false</LinksUpToDate>
  <CharactersWithSpaces>71552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dc:creator>
  <cp:keywords/>
  <dc:description/>
  <cp:lastModifiedBy>ARM</cp:lastModifiedBy>
  <cp:revision>2</cp:revision>
  <dcterms:created xsi:type="dcterms:W3CDTF">2023-04-05T05:22:00Z</dcterms:created>
  <dcterms:modified xsi:type="dcterms:W3CDTF">2023-04-05T05:23:00Z</dcterms:modified>
</cp:coreProperties>
</file>