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2D" w:rsidRPr="00BB6F23" w:rsidRDefault="00853E2D" w:rsidP="00853E2D">
      <w:pPr>
        <w:jc w:val="center"/>
      </w:pPr>
      <w:r w:rsidRPr="00BB6F23">
        <w:t>КРАСНОДАРСКИЙ КРАЙ</w:t>
      </w:r>
    </w:p>
    <w:p w:rsidR="00853E2D" w:rsidRPr="00BB6F23" w:rsidRDefault="00853E2D" w:rsidP="00853E2D">
      <w:pPr>
        <w:jc w:val="center"/>
      </w:pPr>
      <w:r w:rsidRPr="00BB6F23">
        <w:t>НОВОКУБАНСКИЙ РАЙОН</w:t>
      </w:r>
    </w:p>
    <w:p w:rsidR="00853E2D" w:rsidRPr="00BB6F23" w:rsidRDefault="00853E2D" w:rsidP="00853E2D">
      <w:pPr>
        <w:jc w:val="center"/>
      </w:pPr>
      <w:r w:rsidRPr="00BB6F23">
        <w:t>СОВЕТ ЛЯПИНСКОГО СЕЛЬСКОГО ПОСЕЛЕНИЯ</w:t>
      </w:r>
    </w:p>
    <w:p w:rsidR="00853E2D" w:rsidRPr="00BB6F23" w:rsidRDefault="00853E2D" w:rsidP="00853E2D">
      <w:pPr>
        <w:jc w:val="center"/>
      </w:pPr>
      <w:r w:rsidRPr="00BB6F23">
        <w:t>НОВОКУБАНСКОГО РАЙОНА</w:t>
      </w:r>
    </w:p>
    <w:p w:rsidR="00853E2D" w:rsidRPr="00BB6F23" w:rsidRDefault="00853E2D" w:rsidP="00853E2D">
      <w:pPr>
        <w:jc w:val="center"/>
      </w:pPr>
    </w:p>
    <w:p w:rsidR="00853E2D" w:rsidRPr="00BB6F23" w:rsidRDefault="00853E2D" w:rsidP="00853E2D">
      <w:pPr>
        <w:jc w:val="center"/>
      </w:pPr>
      <w:r w:rsidRPr="00BB6F23">
        <w:t>РЕШЕНИЕ</w:t>
      </w:r>
    </w:p>
    <w:p w:rsidR="00853E2D" w:rsidRPr="00BB6F23" w:rsidRDefault="00853E2D" w:rsidP="00853E2D">
      <w:pPr>
        <w:jc w:val="center"/>
      </w:pPr>
    </w:p>
    <w:p w:rsidR="00853E2D" w:rsidRPr="00BB6F23" w:rsidRDefault="00853E2D" w:rsidP="00853E2D">
      <w:pPr>
        <w:ind w:firstLine="0"/>
        <w:jc w:val="center"/>
      </w:pPr>
      <w:r w:rsidRPr="00BB6F23">
        <w:t xml:space="preserve">26 апреля 2023 года                                      № 149                                            х. </w:t>
      </w:r>
      <w:proofErr w:type="spellStart"/>
      <w:r w:rsidRPr="00BB6F23">
        <w:t>Ляпино</w:t>
      </w:r>
      <w:proofErr w:type="spellEnd"/>
    </w:p>
    <w:p w:rsidR="00853E2D" w:rsidRPr="00BB6F23" w:rsidRDefault="00853E2D" w:rsidP="00853E2D">
      <w:pPr>
        <w:ind w:firstLine="0"/>
        <w:jc w:val="center"/>
      </w:pPr>
    </w:p>
    <w:p w:rsidR="00853E2D" w:rsidRPr="00BB6F23" w:rsidRDefault="00853E2D" w:rsidP="00853E2D">
      <w:pPr>
        <w:ind w:firstLine="0"/>
        <w:jc w:val="center"/>
        <w:rPr>
          <w:b/>
          <w:sz w:val="32"/>
        </w:rPr>
      </w:pPr>
      <w:r w:rsidRPr="00BB6F23">
        <w:rPr>
          <w:b/>
          <w:sz w:val="32"/>
        </w:rPr>
        <w:t xml:space="preserve">О внесении изменений в решение Совета Ляпинского сельского поселения Новокубанского района от 24 декабря 2021 года № 109 «Об утверждении Положения о муниципальном </w:t>
      </w:r>
      <w:bookmarkStart w:id="0" w:name="_Hlk73706793"/>
      <w:r w:rsidRPr="00BB6F23">
        <w:rPr>
          <w:b/>
          <w:sz w:val="32"/>
        </w:rPr>
        <w:t>контроле</w:t>
      </w:r>
      <w:bookmarkEnd w:id="0"/>
      <w:r w:rsidRPr="00BB6F23">
        <w:rPr>
          <w:b/>
          <w:sz w:val="32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Ляпинского сельского поселения Новокубанского района»</w:t>
      </w:r>
    </w:p>
    <w:p w:rsidR="00853E2D" w:rsidRPr="00BB6F23" w:rsidRDefault="00853E2D" w:rsidP="00853E2D"/>
    <w:p w:rsidR="00853E2D" w:rsidRPr="00BB6F23" w:rsidRDefault="00853E2D" w:rsidP="00853E2D"/>
    <w:p w:rsidR="00853E2D" w:rsidRPr="00BB6F23" w:rsidRDefault="00853E2D" w:rsidP="00853E2D">
      <w:proofErr w:type="gramStart"/>
      <w:r w:rsidRPr="00BB6F23"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Федерации, от 31 июля 2020 года № 248-ФЗ «О государственном контроле (надзоре) и муниципальном контроле в Российской Федерации», на основании протеста прокуратуры Новокубанского района от 06 марта 2023 года № 7-02-2023/919-23-20030038 Совет Ляпинского сельского поселения Новокубанского района решил:</w:t>
      </w:r>
      <w:proofErr w:type="gramEnd"/>
    </w:p>
    <w:p w:rsidR="00853E2D" w:rsidRPr="00BB6F23" w:rsidRDefault="00853E2D" w:rsidP="00853E2D">
      <w:r w:rsidRPr="00BB6F23">
        <w:t>1. Внести в 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Ляпинского сельского поселения Новокубанского района, утвержденное решением Совета Ляпинского сельского поселения Новокубанского района от 24 декабря 2021 года № 109 (далее – Положение) следующие изменения:</w:t>
      </w:r>
    </w:p>
    <w:p w:rsidR="00853E2D" w:rsidRPr="00BB6F23" w:rsidRDefault="00853E2D" w:rsidP="00853E2D">
      <w:r w:rsidRPr="00BB6F23">
        <w:t>- Приложение № 2 к Положению «Перечень индикаторов риска нарушения обязательных требований, проверяемых в рамках осуществления муниципального контроля» изложить в следующей редакции:</w:t>
      </w:r>
    </w:p>
    <w:p w:rsidR="00853E2D" w:rsidRPr="00BB6F23" w:rsidRDefault="00853E2D" w:rsidP="00853E2D">
      <w:r w:rsidRPr="00BB6F23">
        <w:t>«Приложение 2</w:t>
      </w:r>
    </w:p>
    <w:p w:rsidR="00853E2D" w:rsidRPr="00BB6F23" w:rsidRDefault="00853E2D" w:rsidP="00853E2D">
      <w:r w:rsidRPr="00BB6F23">
        <w:t xml:space="preserve">к Положению о </w:t>
      </w:r>
      <w:proofErr w:type="gramStart"/>
      <w:r w:rsidRPr="00BB6F23">
        <w:t>муниципальном</w:t>
      </w:r>
      <w:proofErr w:type="gramEnd"/>
      <w:r w:rsidRPr="00BB6F23">
        <w:t xml:space="preserve"> </w:t>
      </w:r>
    </w:p>
    <w:p w:rsidR="00853E2D" w:rsidRPr="00BB6F23" w:rsidRDefault="00853E2D" w:rsidP="00853E2D">
      <w:proofErr w:type="gramStart"/>
      <w:r w:rsidRPr="00BB6F23">
        <w:t>контроле</w:t>
      </w:r>
      <w:proofErr w:type="gramEnd"/>
      <w:r w:rsidRPr="00BB6F23">
        <w:t xml:space="preserve"> на автомобильном транспорте,</w:t>
      </w:r>
    </w:p>
    <w:p w:rsidR="00853E2D" w:rsidRPr="00BB6F23" w:rsidRDefault="00853E2D" w:rsidP="00853E2D">
      <w:r w:rsidRPr="00BB6F23">
        <w:t xml:space="preserve">городском наземном электрическом </w:t>
      </w:r>
      <w:proofErr w:type="gramStart"/>
      <w:r w:rsidRPr="00BB6F23">
        <w:t>транспорте</w:t>
      </w:r>
      <w:proofErr w:type="gramEnd"/>
    </w:p>
    <w:p w:rsidR="00853E2D" w:rsidRPr="00BB6F23" w:rsidRDefault="00853E2D" w:rsidP="00853E2D">
      <w:r w:rsidRPr="00BB6F23">
        <w:t xml:space="preserve">и в дорожном хозяйстве в границах населенных </w:t>
      </w:r>
    </w:p>
    <w:p w:rsidR="00853E2D" w:rsidRPr="00BB6F23" w:rsidRDefault="00853E2D" w:rsidP="00853E2D">
      <w:r w:rsidRPr="00BB6F23">
        <w:t xml:space="preserve">пунктов Ляпинского сельского поселения </w:t>
      </w:r>
    </w:p>
    <w:p w:rsidR="00853E2D" w:rsidRPr="00BB6F23" w:rsidRDefault="00853E2D" w:rsidP="00853E2D">
      <w:r w:rsidRPr="00BB6F23">
        <w:t>Новокубанского района</w:t>
      </w:r>
    </w:p>
    <w:p w:rsidR="00853E2D" w:rsidRPr="00BB6F23" w:rsidRDefault="00853E2D" w:rsidP="00853E2D"/>
    <w:p w:rsidR="00853E2D" w:rsidRPr="00BB6F23" w:rsidRDefault="00853E2D" w:rsidP="00853E2D">
      <w:r w:rsidRPr="00BB6F23">
        <w:t>Перечень индикаторов риска нарушения обязательных требований, проверяемых в рамках осуществления муниципального контроля</w:t>
      </w:r>
    </w:p>
    <w:p w:rsidR="00853E2D" w:rsidRPr="00BB6F23" w:rsidRDefault="00853E2D" w:rsidP="00853E2D">
      <w:bookmarkStart w:id="1" w:name="_GoBack"/>
      <w:bookmarkEnd w:id="1"/>
    </w:p>
    <w:p w:rsidR="00853E2D" w:rsidRPr="00BB6F23" w:rsidRDefault="00853E2D" w:rsidP="00853E2D">
      <w:r w:rsidRPr="00BB6F23">
        <w:t>1.</w:t>
      </w:r>
      <w:r>
        <w:t xml:space="preserve"> </w:t>
      </w:r>
      <w:r w:rsidRPr="00BB6F23">
        <w:t xml:space="preserve">Поступление информации о нарушении обязательных требований осуществления муниципального контроля на автомобильном транспорте, городском </w:t>
      </w:r>
      <w:r w:rsidRPr="00BB6F23">
        <w:lastRenderedPageBreak/>
        <w:t>наземном электрическом транспорте и в дорожном хозяйстве в границах населенных пунктов Ляпинского сельского поселения Новокубанского района.</w:t>
      </w:r>
    </w:p>
    <w:p w:rsidR="00853E2D" w:rsidRPr="00BB6F23" w:rsidRDefault="00853E2D" w:rsidP="00853E2D">
      <w:r w:rsidRPr="00BB6F23">
        <w:t>2.</w:t>
      </w:r>
      <w:r>
        <w:t xml:space="preserve"> </w:t>
      </w:r>
      <w:r w:rsidRPr="00BB6F23">
        <w:t>Неисполнение в установленный срок предписания об устранении выявленных нарушений обязательных требований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Ляпинского сельского поселения Новокубанского района.</w:t>
      </w:r>
    </w:p>
    <w:p w:rsidR="00853E2D" w:rsidRPr="00BB6F23" w:rsidRDefault="00853E2D" w:rsidP="00853E2D">
      <w:r w:rsidRPr="00BB6F23">
        <w:t>3.</w:t>
      </w:r>
      <w:r>
        <w:t xml:space="preserve"> </w:t>
      </w:r>
      <w:proofErr w:type="gramStart"/>
      <w:r w:rsidRPr="00BB6F23">
        <w:t>Отсутствие контрольных (надзорных) мероприятий, проводимых с взаимодействием с контролируемым лицом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Ляпинского сельского поселения Новокубанского района в отношении контролируемого лица течение 3 лет, предшествующих дате принятия решения об отнесении объекта контроля к определенной категории риска.».</w:t>
      </w:r>
      <w:proofErr w:type="gramEnd"/>
    </w:p>
    <w:p w:rsidR="00853E2D" w:rsidRPr="00BB6F23" w:rsidRDefault="00853E2D" w:rsidP="00853E2D">
      <w:r w:rsidRPr="00BB6F23">
        <w:t xml:space="preserve">2. </w:t>
      </w:r>
      <w:proofErr w:type="gramStart"/>
      <w:r w:rsidRPr="00BB6F23">
        <w:t>Контроль за</w:t>
      </w:r>
      <w:proofErr w:type="gramEnd"/>
      <w:r w:rsidRPr="00BB6F23">
        <w:t xml:space="preserve"> выполнением настоящего решения возложить на комиссию Совета Ляпинского сельского поселения Новокубанского района по нормотворчеству и контролю за исполнением органами и должностными лицами Ляпинского сельского поселения Новокубанского района полномочий по решению вопросов местного значения.</w:t>
      </w:r>
    </w:p>
    <w:p w:rsidR="00853E2D" w:rsidRPr="00BB6F23" w:rsidRDefault="00853E2D" w:rsidP="00853E2D">
      <w:r w:rsidRPr="00BB6F23">
        <w:t>3. Настоящее 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Ляпинского сельского поселения Новокубанского района.</w:t>
      </w:r>
    </w:p>
    <w:p w:rsidR="00853E2D" w:rsidRPr="00BB6F23" w:rsidRDefault="00853E2D" w:rsidP="00853E2D"/>
    <w:p w:rsidR="00853E2D" w:rsidRPr="00BB6F23" w:rsidRDefault="00853E2D" w:rsidP="00853E2D"/>
    <w:p w:rsidR="00853E2D" w:rsidRPr="00BB6F23" w:rsidRDefault="00853E2D" w:rsidP="00853E2D"/>
    <w:p w:rsidR="00853E2D" w:rsidRPr="00BB6F23" w:rsidRDefault="00853E2D" w:rsidP="00853E2D">
      <w:r w:rsidRPr="00BB6F23">
        <w:t>Глава</w:t>
      </w:r>
    </w:p>
    <w:p w:rsidR="00853E2D" w:rsidRPr="00BB6F23" w:rsidRDefault="00853E2D" w:rsidP="00853E2D">
      <w:r w:rsidRPr="00BB6F23">
        <w:t>Ляпинского сельского поселения</w:t>
      </w:r>
    </w:p>
    <w:p w:rsidR="00853E2D" w:rsidRPr="00BB6F23" w:rsidRDefault="00853E2D" w:rsidP="00853E2D">
      <w:r w:rsidRPr="00BB6F23">
        <w:t>Новокубанского района</w:t>
      </w:r>
    </w:p>
    <w:p w:rsidR="00853E2D" w:rsidRPr="00BB6F23" w:rsidRDefault="00853E2D" w:rsidP="00853E2D">
      <w:r w:rsidRPr="00BB6F23">
        <w:t>С.Ю.Бражников</w:t>
      </w:r>
    </w:p>
    <w:p w:rsidR="00FC70AC" w:rsidRDefault="00FC70AC"/>
    <w:sectPr w:rsidR="00FC70AC" w:rsidSect="00BB6F2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B4" w:rsidRDefault="00853E2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B4" w:rsidRDefault="00853E2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B4" w:rsidRDefault="00853E2D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B4" w:rsidRDefault="00853E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2A8" w:rsidRDefault="00853E2D">
    <w:pPr>
      <w:pStyle w:val="a3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B772A8" w:rsidRDefault="00853E2D">
    <w:pPr>
      <w:pStyle w:val="a3"/>
      <w:rPr>
        <w:color w:val="800000"/>
        <w:sz w:val="20"/>
      </w:rPr>
    </w:pPr>
    <w:r>
      <w:rPr>
        <w:color w:val="800000"/>
        <w:sz w:val="20"/>
      </w:rPr>
      <w:t>Владелец: АДМИНИСТРАЦИЯ ЛЯПИНСКОГО СЕЛЬСКОГО ПОСЕЛЕНИЯ НОВОКУБАНСКОГО РАЙОНА</w:t>
    </w:r>
  </w:p>
  <w:p w:rsidR="00B772A8" w:rsidRDefault="00853E2D">
    <w:pPr>
      <w:pStyle w:val="a3"/>
      <w:rPr>
        <w:color w:val="800000"/>
        <w:sz w:val="20"/>
      </w:rPr>
    </w:pPr>
    <w:r>
      <w:rPr>
        <w:color w:val="800000"/>
        <w:sz w:val="20"/>
      </w:rPr>
      <w:t xml:space="preserve">Должность: ГЛАВА </w:t>
    </w:r>
    <w:proofErr w:type="spellStart"/>
    <w:r>
      <w:rPr>
        <w:color w:val="800000"/>
        <w:sz w:val="20"/>
      </w:rPr>
      <w:t>АДМИНИСТРАЦИИпереулок</w:t>
    </w:r>
    <w:proofErr w:type="spellEnd"/>
    <w:r>
      <w:rPr>
        <w:color w:val="800000"/>
        <w:sz w:val="20"/>
      </w:rPr>
      <w:t xml:space="preserve"> </w:t>
    </w:r>
    <w:proofErr w:type="gramStart"/>
    <w:r>
      <w:rPr>
        <w:color w:val="800000"/>
        <w:sz w:val="20"/>
      </w:rPr>
      <w:t>Школьный</w:t>
    </w:r>
    <w:proofErr w:type="gramEnd"/>
    <w:r>
      <w:rPr>
        <w:color w:val="800000"/>
        <w:sz w:val="20"/>
      </w:rPr>
      <w:t xml:space="preserve"> 16</w:t>
    </w:r>
  </w:p>
  <w:p w:rsidR="00B772A8" w:rsidRDefault="00853E2D">
    <w:pPr>
      <w:pStyle w:val="a3"/>
      <w:rPr>
        <w:color w:val="800000"/>
        <w:sz w:val="20"/>
      </w:rPr>
    </w:pPr>
    <w:r>
      <w:rPr>
        <w:color w:val="800000"/>
        <w:sz w:val="20"/>
      </w:rPr>
      <w:t>Дата подписи: 02.05.2023 10:32:11</w:t>
    </w:r>
  </w:p>
  <w:p w:rsidR="00AC17B4" w:rsidRPr="00B772A8" w:rsidRDefault="00853E2D">
    <w:pPr>
      <w:pStyle w:val="a3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B4" w:rsidRDefault="00853E2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53E2D"/>
    <w:rsid w:val="00056212"/>
    <w:rsid w:val="000D201C"/>
    <w:rsid w:val="0012375B"/>
    <w:rsid w:val="00131ABE"/>
    <w:rsid w:val="001449F4"/>
    <w:rsid w:val="001611A9"/>
    <w:rsid w:val="00175030"/>
    <w:rsid w:val="001A20D7"/>
    <w:rsid w:val="001A4CEC"/>
    <w:rsid w:val="001B3D85"/>
    <w:rsid w:val="001E5CA3"/>
    <w:rsid w:val="00215A2A"/>
    <w:rsid w:val="00231D03"/>
    <w:rsid w:val="00286BEB"/>
    <w:rsid w:val="00291EAC"/>
    <w:rsid w:val="002B550F"/>
    <w:rsid w:val="002B5723"/>
    <w:rsid w:val="00327598"/>
    <w:rsid w:val="003C1FDE"/>
    <w:rsid w:val="003C3126"/>
    <w:rsid w:val="00434C00"/>
    <w:rsid w:val="004459A0"/>
    <w:rsid w:val="0045015F"/>
    <w:rsid w:val="00471B85"/>
    <w:rsid w:val="00474439"/>
    <w:rsid w:val="004774F6"/>
    <w:rsid w:val="0048794F"/>
    <w:rsid w:val="00493223"/>
    <w:rsid w:val="004C6B17"/>
    <w:rsid w:val="0054193B"/>
    <w:rsid w:val="00543D36"/>
    <w:rsid w:val="0057680A"/>
    <w:rsid w:val="005C2A13"/>
    <w:rsid w:val="005C6505"/>
    <w:rsid w:val="006145B1"/>
    <w:rsid w:val="0061547F"/>
    <w:rsid w:val="006212AF"/>
    <w:rsid w:val="00632D90"/>
    <w:rsid w:val="00632E20"/>
    <w:rsid w:val="0065342F"/>
    <w:rsid w:val="006A7167"/>
    <w:rsid w:val="006B1D7E"/>
    <w:rsid w:val="006E2C8A"/>
    <w:rsid w:val="007425C2"/>
    <w:rsid w:val="00743408"/>
    <w:rsid w:val="007A710C"/>
    <w:rsid w:val="00806256"/>
    <w:rsid w:val="0080660D"/>
    <w:rsid w:val="00824F08"/>
    <w:rsid w:val="00827FFD"/>
    <w:rsid w:val="0085246D"/>
    <w:rsid w:val="00853601"/>
    <w:rsid w:val="00853E2D"/>
    <w:rsid w:val="00874C09"/>
    <w:rsid w:val="008873A8"/>
    <w:rsid w:val="00925F59"/>
    <w:rsid w:val="00984F30"/>
    <w:rsid w:val="009B5692"/>
    <w:rsid w:val="009D2CA8"/>
    <w:rsid w:val="00A04254"/>
    <w:rsid w:val="00A50194"/>
    <w:rsid w:val="00A8352F"/>
    <w:rsid w:val="00A917B4"/>
    <w:rsid w:val="00AC0E9E"/>
    <w:rsid w:val="00AC6C09"/>
    <w:rsid w:val="00AE63E5"/>
    <w:rsid w:val="00B36895"/>
    <w:rsid w:val="00BC452F"/>
    <w:rsid w:val="00BD13B0"/>
    <w:rsid w:val="00BF08BC"/>
    <w:rsid w:val="00BF5149"/>
    <w:rsid w:val="00C01CE4"/>
    <w:rsid w:val="00C17A2C"/>
    <w:rsid w:val="00C4397F"/>
    <w:rsid w:val="00C44D7C"/>
    <w:rsid w:val="00C63006"/>
    <w:rsid w:val="00C90E25"/>
    <w:rsid w:val="00CC2D59"/>
    <w:rsid w:val="00CD75C3"/>
    <w:rsid w:val="00D00378"/>
    <w:rsid w:val="00D15C5C"/>
    <w:rsid w:val="00D17ACE"/>
    <w:rsid w:val="00D35755"/>
    <w:rsid w:val="00DB49D3"/>
    <w:rsid w:val="00DF12B5"/>
    <w:rsid w:val="00E00E28"/>
    <w:rsid w:val="00E14DC5"/>
    <w:rsid w:val="00E6347C"/>
    <w:rsid w:val="00E66B1B"/>
    <w:rsid w:val="00EC1B08"/>
    <w:rsid w:val="00EC3BBD"/>
    <w:rsid w:val="00F05F24"/>
    <w:rsid w:val="00F06F77"/>
    <w:rsid w:val="00F6240C"/>
    <w:rsid w:val="00F72C26"/>
    <w:rsid w:val="00F86B7A"/>
    <w:rsid w:val="00FC70AC"/>
    <w:rsid w:val="00FE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53E2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3E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3E2D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53E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3E2D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2</cp:revision>
  <dcterms:created xsi:type="dcterms:W3CDTF">2023-05-02T07:32:00Z</dcterms:created>
  <dcterms:modified xsi:type="dcterms:W3CDTF">2023-05-02T07:33:00Z</dcterms:modified>
</cp:coreProperties>
</file>